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2A" w:rsidRPr="00113D2A" w:rsidRDefault="00113D2A" w:rsidP="00113D2A">
      <w:pPr>
        <w:rPr>
          <w:rFonts w:ascii="Calibri" w:eastAsia="Calibri" w:hAnsi="Calibri"/>
          <w:b/>
          <w:sz w:val="32"/>
          <w:szCs w:val="32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113D2A" w:rsidRPr="00113D2A" w:rsidRDefault="00113D2A" w:rsidP="00113D2A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4A35A1" w:rsidRPr="004A35A1" w:rsidRDefault="006E62BB" w:rsidP="004A35A1">
      <w:pPr>
        <w:widowControl w:val="0"/>
        <w:autoSpaceDE w:val="0"/>
        <w:autoSpaceDN w:val="0"/>
        <w:adjustRightInd w:val="0"/>
        <w:spacing w:line="240" w:lineRule="atLeast"/>
        <w:ind w:left="-284" w:right="-290"/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  <w:sectPr w:rsidR="004A35A1" w:rsidRPr="004A35A1">
          <w:headerReference w:type="default" r:id="rId10"/>
          <w:footerReference w:type="even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Calibri"/>
          <w:b/>
          <w:bCs/>
          <w:sz w:val="40"/>
          <w:szCs w:val="40"/>
          <w:lang w:eastAsia="en-US"/>
        </w:rPr>
        <w:t>SELF-EVALUATION REPORT FOR EVALUATING RESEARCH ORGANISATIONS IN THE UNIVERSITIES SEGMENT IN 2020</w:t>
      </w: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Pr="00113D2A" w:rsidRDefault="006E62BB" w:rsidP="00624EA5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UNIVERSITY</w:t>
      </w:r>
      <w:r w:rsidR="00113D2A"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:</w:t>
      </w:r>
      <w:r w:rsidR="002F3144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</w:p>
    <w:p w:rsidR="00113D2A" w:rsidRPr="00113D2A" w:rsidRDefault="00113D2A" w:rsidP="00624EA5">
      <w:pPr>
        <w:pBdr>
          <w:top w:val="single" w:sz="2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 w:rsidRPr="00113D2A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 xml:space="preserve"> </w:t>
      </w:r>
    </w:p>
    <w:p w:rsidR="006E62BB" w:rsidRDefault="006E62BB" w:rsidP="00624EA5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  <w:r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COMPANY REGISTRATION NUMBER (CRN):</w:t>
      </w:r>
    </w:p>
    <w:p w:rsidR="00113D2A" w:rsidRDefault="00113D2A" w:rsidP="00624EA5">
      <w:pPr>
        <w:pBdr>
          <w:bottom w:val="single" w:sz="4" w:space="1" w:color="auto"/>
        </w:pBdr>
        <w:shd w:val="clear" w:color="auto" w:fill="DBE5F1" w:themeFill="accent1" w:themeFillTint="33"/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B213CA" w:rsidRPr="00113D2A" w:rsidRDefault="00B213C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tbl>
      <w:tblPr>
        <w:tblW w:w="9495" w:type="dxa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495"/>
      </w:tblGrid>
      <w:tr w:rsidR="00113D2A" w:rsidRPr="00113D2A" w:rsidTr="004A35A1">
        <w:trPr>
          <w:trHeight w:val="3656"/>
        </w:trPr>
        <w:tc>
          <w:tcPr>
            <w:tcW w:w="9495" w:type="dxa"/>
            <w:shd w:val="clear" w:color="auto" w:fill="auto"/>
          </w:tcPr>
          <w:p w:rsidR="00113D2A" w:rsidRPr="00113D2A" w:rsidRDefault="006E62BB" w:rsidP="00624EA5">
            <w:pPr>
              <w:shd w:val="clear" w:color="auto" w:fill="DBE5F1" w:themeFill="accent1" w:themeFillTint="33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ORGANIZATIONAL STRUCTURE OF THE UNIVERSITY</w:t>
            </w:r>
          </w:p>
          <w:p w:rsidR="00113D2A" w:rsidRPr="00113D2A" w:rsidRDefault="00113D2A" w:rsidP="004A35A1">
            <w:pPr>
              <w:jc w:val="both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13D2A" w:rsidRPr="00113D2A" w:rsidRDefault="00113D2A" w:rsidP="00113D2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</w:p>
    <w:p w:rsidR="00113D2A" w:rsidRPr="00113D2A" w:rsidRDefault="006E62BB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  <w: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  <w:t>UNIVERSITY WEBSITE</w:t>
      </w:r>
      <w:r w:rsidR="00113D2A" w:rsidRPr="00113D2A"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  <w:t>:</w:t>
      </w: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8"/>
          <w:szCs w:val="28"/>
          <w:lang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22"/>
          <w:szCs w:val="22"/>
          <w:lang w:val="en-GB" w:eastAsia="en-US"/>
        </w:rPr>
      </w:pPr>
    </w:p>
    <w:p w:rsidR="00113D2A" w:rsidRPr="00113D2A" w:rsidRDefault="00113D2A" w:rsidP="00113D2A">
      <w:pPr>
        <w:rPr>
          <w:rFonts w:ascii="Calibri" w:eastAsia="Calibri" w:hAnsi="Calibri"/>
          <w:b/>
          <w:color w:val="000000"/>
          <w:sz w:val="10"/>
          <w:szCs w:val="10"/>
          <w:lang w:val="en-GB" w:eastAsia="en-US"/>
        </w:rPr>
      </w:pPr>
    </w:p>
    <w:p w:rsidR="00113D2A" w:rsidRPr="00113D2A" w:rsidRDefault="00113D2A" w:rsidP="00113D2A">
      <w:pPr>
        <w:pBdr>
          <w:bottom w:val="single" w:sz="6" w:space="1" w:color="auto"/>
        </w:pBdr>
        <w:rPr>
          <w:rFonts w:ascii="Calibri" w:eastAsia="Calibri" w:hAnsi="Calibri"/>
          <w:color w:val="000000"/>
          <w:sz w:val="8"/>
          <w:szCs w:val="8"/>
          <w:lang w:eastAsia="en-US"/>
        </w:rPr>
      </w:pPr>
    </w:p>
    <w:tbl>
      <w:tblPr>
        <w:tblW w:w="9493" w:type="dxa"/>
        <w:tblInd w:w="-5" w:type="dxa"/>
        <w:tblLook w:val="04A0" w:firstRow="1" w:lastRow="0" w:firstColumn="1" w:lastColumn="0" w:noHBand="0" w:noVBand="1"/>
      </w:tblPr>
      <w:tblGrid>
        <w:gridCol w:w="1990"/>
        <w:gridCol w:w="7503"/>
      </w:tblGrid>
      <w:tr w:rsidR="00113D2A" w:rsidRPr="00624EA5" w:rsidTr="00624EA5">
        <w:tc>
          <w:tcPr>
            <w:tcW w:w="9493" w:type="dxa"/>
            <w:gridSpan w:val="2"/>
            <w:shd w:val="clear" w:color="auto" w:fill="DBE5F1" w:themeFill="accent1" w:themeFillTint="33"/>
          </w:tcPr>
          <w:p w:rsidR="00113D2A" w:rsidRPr="00113D2A" w:rsidRDefault="006E62BB" w:rsidP="00624EA5">
            <w:pPr>
              <w:shd w:val="clear" w:color="auto" w:fill="DBE5F1" w:themeFill="accent1" w:themeFillTint="33"/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</w:pPr>
            <w:r>
              <w:rPr>
                <w:rFonts w:ascii="Calibri" w:eastAsia="Calibri" w:hAnsi="Calibri"/>
                <w:b/>
                <w:color w:val="000000"/>
                <w:sz w:val="28"/>
                <w:szCs w:val="28"/>
                <w:lang w:val="en-GB" w:eastAsia="en-US"/>
              </w:rPr>
              <w:t>THE UNIVERSITY CONTACT PERSON</w:t>
            </w:r>
          </w:p>
        </w:tc>
      </w:tr>
      <w:tr w:rsidR="00113D2A" w:rsidRPr="00EC380E" w:rsidTr="004A35A1">
        <w:tc>
          <w:tcPr>
            <w:tcW w:w="1990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</w:p>
          <w:p w:rsidR="00113D2A" w:rsidRPr="00EC380E" w:rsidRDefault="006E62BB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Name</w:t>
            </w:r>
            <w:r w:rsidR="00113D2A"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7503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113D2A" w:rsidRPr="00EC380E" w:rsidTr="004A35A1">
        <w:tc>
          <w:tcPr>
            <w:tcW w:w="1990" w:type="dxa"/>
            <w:shd w:val="clear" w:color="auto" w:fill="auto"/>
          </w:tcPr>
          <w:p w:rsidR="00113D2A" w:rsidRPr="00EC380E" w:rsidRDefault="006E62BB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Position</w:t>
            </w:r>
            <w:r w:rsidR="00113D2A"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7503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113D2A" w:rsidRPr="00EC380E" w:rsidTr="004A35A1">
        <w:tc>
          <w:tcPr>
            <w:tcW w:w="1990" w:type="dxa"/>
            <w:shd w:val="clear" w:color="auto" w:fill="auto"/>
          </w:tcPr>
          <w:p w:rsidR="00113D2A" w:rsidRPr="00EC380E" w:rsidRDefault="006E62BB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Phone number</w:t>
            </w:r>
            <w:r w:rsidR="00113D2A"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7503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113D2A" w:rsidRPr="00EC380E" w:rsidTr="004A35A1">
        <w:tc>
          <w:tcPr>
            <w:tcW w:w="1990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</w:pPr>
            <w:r w:rsidRPr="00EC380E">
              <w:rPr>
                <w:rFonts w:ascii="Calibri" w:eastAsia="Calibri" w:hAnsi="Calibri"/>
                <w:b/>
                <w:color w:val="000000"/>
                <w:sz w:val="22"/>
                <w:szCs w:val="22"/>
                <w:lang w:val="en-GB" w:eastAsia="en-US"/>
              </w:rPr>
              <w:t>E-mail:</w:t>
            </w:r>
          </w:p>
        </w:tc>
        <w:tc>
          <w:tcPr>
            <w:tcW w:w="7503" w:type="dxa"/>
            <w:shd w:val="clear" w:color="auto" w:fill="auto"/>
          </w:tcPr>
          <w:p w:rsidR="00113D2A" w:rsidRPr="00EC380E" w:rsidRDefault="00113D2A" w:rsidP="00113D2A">
            <w:pPr>
              <w:rPr>
                <w:rFonts w:ascii="Calibri" w:eastAsia="Calibri" w:hAnsi="Calibri"/>
                <w:color w:val="000000"/>
                <w:sz w:val="22"/>
                <w:szCs w:val="22"/>
                <w:lang w:val="en-GB" w:eastAsia="en-US"/>
              </w:rPr>
            </w:pPr>
          </w:p>
        </w:tc>
      </w:tr>
    </w:tbl>
    <w:p w:rsidR="00113D2A" w:rsidRPr="00EC380E" w:rsidRDefault="00113D2A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</w:p>
    <w:p w:rsidR="00941D03" w:rsidRPr="00EC380E" w:rsidRDefault="00941D03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  <w:bookmarkStart w:id="0" w:name="_GoBack"/>
      <w:bookmarkEnd w:id="0"/>
    </w:p>
    <w:p w:rsidR="00941D03" w:rsidRPr="00EC380E" w:rsidRDefault="00941D03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</w:p>
    <w:p w:rsidR="00941D03" w:rsidRPr="00EC380E" w:rsidRDefault="00941D03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</w:p>
    <w:p w:rsidR="00941D03" w:rsidRPr="00EC380E" w:rsidRDefault="006E62BB" w:rsidP="004219E4">
      <w:pPr>
        <w:jc w:val="both"/>
        <w:rPr>
          <w:rFonts w:ascii="Calibri" w:hAnsi="Calibri" w:cs="Calibri"/>
          <w:sz w:val="22"/>
          <w:szCs w:val="22"/>
          <w:lang w:val="en-GB"/>
        </w:rPr>
      </w:pPr>
      <w:r w:rsidRPr="00EC380E">
        <w:rPr>
          <w:rFonts w:ascii="Calibri" w:eastAsia="Calibri" w:hAnsi="Calibri"/>
          <w:b/>
          <w:color w:val="000000"/>
          <w:sz w:val="28"/>
          <w:szCs w:val="28"/>
          <w:lang w:val="en-GB" w:eastAsia="en-US"/>
        </w:rPr>
        <w:t>Signature (Rector), stamp:</w:t>
      </w:r>
    </w:p>
    <w:sectPr w:rsidR="00941D03" w:rsidRPr="00EC380E" w:rsidSect="00240AD1"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13A" w:rsidRDefault="0004513A" w:rsidP="005D3E03">
      <w:r>
        <w:separator/>
      </w:r>
    </w:p>
  </w:endnote>
  <w:endnote w:type="continuationSeparator" w:id="0">
    <w:p w:rsidR="0004513A" w:rsidRDefault="0004513A" w:rsidP="005D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0C3BC6" w:rsidRDefault="00113D2A" w:rsidP="00424EF9">
    <w:pPr>
      <w:pStyle w:val="Zpat"/>
      <w:framePr w:wrap="none" w:vAnchor="text" w:hAnchor="margin" w:xAlign="center" w:y="1"/>
      <w:rPr>
        <w:rStyle w:val="slostrnky"/>
        <w:sz w:val="20"/>
        <w:szCs w:val="20"/>
      </w:rPr>
    </w:pPr>
    <w:r w:rsidRPr="000C3BC6">
      <w:rPr>
        <w:rStyle w:val="slostrnky"/>
        <w:sz w:val="20"/>
        <w:szCs w:val="20"/>
      </w:rPr>
      <w:fldChar w:fldCharType="begin"/>
    </w:r>
    <w:r w:rsidRPr="000C3BC6">
      <w:rPr>
        <w:rStyle w:val="slostrnky"/>
        <w:sz w:val="20"/>
        <w:szCs w:val="20"/>
      </w:rPr>
      <w:instrText xml:space="preserve"> PAGE </w:instrText>
    </w:r>
    <w:r w:rsidRPr="000C3BC6">
      <w:rPr>
        <w:rStyle w:val="slostrnky"/>
        <w:sz w:val="20"/>
        <w:szCs w:val="20"/>
      </w:rPr>
      <w:fldChar w:fldCharType="end"/>
    </w:r>
  </w:p>
  <w:p w:rsidR="00113D2A" w:rsidRPr="000C3BC6" w:rsidRDefault="00113D2A">
    <w:pPr>
      <w:pStyle w:val="Zpa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0C3BC6" w:rsidRDefault="00113D2A" w:rsidP="00424EF9">
    <w:pPr>
      <w:pStyle w:val="Zpat"/>
      <w:framePr w:wrap="none" w:vAnchor="text" w:hAnchor="margin" w:xAlign="center" w:y="1"/>
      <w:rPr>
        <w:rStyle w:val="slostrnky"/>
        <w:sz w:val="20"/>
        <w:szCs w:val="20"/>
      </w:rPr>
    </w:pPr>
  </w:p>
  <w:p w:rsidR="00113D2A" w:rsidRPr="000C3BC6" w:rsidRDefault="006E62BB">
    <w:pPr>
      <w:pStyle w:val="Zpat"/>
      <w:rPr>
        <w:sz w:val="20"/>
        <w:szCs w:val="20"/>
      </w:rPr>
    </w:pPr>
    <w:r>
      <w:rPr>
        <w:b/>
        <w:color w:val="808080"/>
        <w:sz w:val="20"/>
        <w:szCs w:val="20"/>
      </w:rPr>
      <w:t>Self-evaluation Report Form</w:t>
    </w:r>
    <w:r w:rsidR="00113D2A" w:rsidRPr="000C3BC6">
      <w:rPr>
        <w:b/>
        <w:color w:val="808080"/>
        <w:sz w:val="20"/>
        <w:szCs w:val="20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2BB" w:rsidRPr="000C3BC6" w:rsidRDefault="006E62BB" w:rsidP="006E62BB">
    <w:pPr>
      <w:pStyle w:val="Zpat"/>
      <w:rPr>
        <w:sz w:val="20"/>
        <w:szCs w:val="20"/>
      </w:rPr>
    </w:pPr>
    <w:r>
      <w:rPr>
        <w:b/>
        <w:color w:val="808080"/>
        <w:sz w:val="20"/>
        <w:szCs w:val="20"/>
      </w:rPr>
      <w:t>Self-evaluation Report Form</w:t>
    </w:r>
    <w:r w:rsidRPr="000C3BC6">
      <w:rPr>
        <w:b/>
        <w:color w:val="808080"/>
        <w:sz w:val="20"/>
        <w:szCs w:val="20"/>
      </w:rPr>
      <w:t xml:space="preserve">  </w:t>
    </w:r>
  </w:p>
  <w:p w:rsidR="00240AD1" w:rsidRDefault="00240AD1" w:rsidP="00240AD1">
    <w:pPr>
      <w:pStyle w:val="Zpat"/>
    </w:pPr>
  </w:p>
  <w:p w:rsidR="00240AD1" w:rsidRDefault="00240AD1" w:rsidP="00240AD1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380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13A" w:rsidRDefault="0004513A" w:rsidP="005D3E03">
      <w:r>
        <w:separator/>
      </w:r>
    </w:p>
  </w:footnote>
  <w:footnote w:type="continuationSeparator" w:id="0">
    <w:p w:rsidR="0004513A" w:rsidRDefault="0004513A" w:rsidP="005D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2A" w:rsidRPr="004A35A1" w:rsidRDefault="00113D2A" w:rsidP="00424EF9">
    <w:pPr>
      <w:pStyle w:val="Zhlav"/>
      <w:jc w:val="center"/>
      <w:rPr>
        <w:b/>
        <w:color w:val="808080"/>
      </w:rPr>
    </w:pPr>
  </w:p>
  <w:p w:rsidR="00113D2A" w:rsidRPr="000C3BC6" w:rsidRDefault="00113D2A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5D64"/>
    <w:multiLevelType w:val="hybridMultilevel"/>
    <w:tmpl w:val="7E9A5F92"/>
    <w:lvl w:ilvl="0" w:tplc="F9582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D549A5"/>
    <w:multiLevelType w:val="hybridMultilevel"/>
    <w:tmpl w:val="7A522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83700"/>
    <w:multiLevelType w:val="hybridMultilevel"/>
    <w:tmpl w:val="AA3AF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F0042"/>
    <w:multiLevelType w:val="hybridMultilevel"/>
    <w:tmpl w:val="1F289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F97C93"/>
    <w:multiLevelType w:val="hybridMultilevel"/>
    <w:tmpl w:val="82905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430201"/>
    <w:multiLevelType w:val="hybridMultilevel"/>
    <w:tmpl w:val="05AE4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A1"/>
    <w:rsid w:val="00021D14"/>
    <w:rsid w:val="0004513A"/>
    <w:rsid w:val="0004701A"/>
    <w:rsid w:val="000728A5"/>
    <w:rsid w:val="00095162"/>
    <w:rsid w:val="000B23F9"/>
    <w:rsid w:val="000C3BC6"/>
    <w:rsid w:val="00113D2A"/>
    <w:rsid w:val="001251A6"/>
    <w:rsid w:val="00157412"/>
    <w:rsid w:val="00175988"/>
    <w:rsid w:val="00196DFD"/>
    <w:rsid w:val="001D516C"/>
    <w:rsid w:val="00226814"/>
    <w:rsid w:val="002361F6"/>
    <w:rsid w:val="00240AD1"/>
    <w:rsid w:val="002838CB"/>
    <w:rsid w:val="002923EE"/>
    <w:rsid w:val="002D1270"/>
    <w:rsid w:val="002F3144"/>
    <w:rsid w:val="003018F3"/>
    <w:rsid w:val="0033187B"/>
    <w:rsid w:val="0039100C"/>
    <w:rsid w:val="003A036E"/>
    <w:rsid w:val="003A5E4B"/>
    <w:rsid w:val="003B2DC2"/>
    <w:rsid w:val="003D725F"/>
    <w:rsid w:val="003E0113"/>
    <w:rsid w:val="0041436E"/>
    <w:rsid w:val="004219E4"/>
    <w:rsid w:val="00424EF9"/>
    <w:rsid w:val="00426851"/>
    <w:rsid w:val="004523CE"/>
    <w:rsid w:val="00454007"/>
    <w:rsid w:val="00454175"/>
    <w:rsid w:val="00481049"/>
    <w:rsid w:val="00481A34"/>
    <w:rsid w:val="004A35A1"/>
    <w:rsid w:val="00506EFB"/>
    <w:rsid w:val="005215BE"/>
    <w:rsid w:val="00570316"/>
    <w:rsid w:val="0057362D"/>
    <w:rsid w:val="005815CF"/>
    <w:rsid w:val="00585B8C"/>
    <w:rsid w:val="005A37A4"/>
    <w:rsid w:val="005B6EBF"/>
    <w:rsid w:val="005D3DCA"/>
    <w:rsid w:val="005D3E03"/>
    <w:rsid w:val="0060540C"/>
    <w:rsid w:val="00624EA5"/>
    <w:rsid w:val="0062694D"/>
    <w:rsid w:val="00665618"/>
    <w:rsid w:val="00682882"/>
    <w:rsid w:val="006850D3"/>
    <w:rsid w:val="00685C8C"/>
    <w:rsid w:val="006A7CD0"/>
    <w:rsid w:val="006D3209"/>
    <w:rsid w:val="006E3D4B"/>
    <w:rsid w:val="006E5243"/>
    <w:rsid w:val="006E62BB"/>
    <w:rsid w:val="006E6D33"/>
    <w:rsid w:val="00755503"/>
    <w:rsid w:val="007573F0"/>
    <w:rsid w:val="007740BC"/>
    <w:rsid w:val="0077474F"/>
    <w:rsid w:val="00777B63"/>
    <w:rsid w:val="00792B33"/>
    <w:rsid w:val="007D2418"/>
    <w:rsid w:val="007E17E1"/>
    <w:rsid w:val="00806E6C"/>
    <w:rsid w:val="008351C5"/>
    <w:rsid w:val="00840AF7"/>
    <w:rsid w:val="00844520"/>
    <w:rsid w:val="00855309"/>
    <w:rsid w:val="008C2199"/>
    <w:rsid w:val="008C4B55"/>
    <w:rsid w:val="008E27D5"/>
    <w:rsid w:val="008E3536"/>
    <w:rsid w:val="00941D03"/>
    <w:rsid w:val="00965EF2"/>
    <w:rsid w:val="0097215E"/>
    <w:rsid w:val="0099651D"/>
    <w:rsid w:val="009A246A"/>
    <w:rsid w:val="009C0B87"/>
    <w:rsid w:val="00A01786"/>
    <w:rsid w:val="00A2566B"/>
    <w:rsid w:val="00A26330"/>
    <w:rsid w:val="00A549C0"/>
    <w:rsid w:val="00A71E01"/>
    <w:rsid w:val="00A84BCC"/>
    <w:rsid w:val="00B0194B"/>
    <w:rsid w:val="00B213CA"/>
    <w:rsid w:val="00B77DC8"/>
    <w:rsid w:val="00B80D32"/>
    <w:rsid w:val="00B946B3"/>
    <w:rsid w:val="00BC75F7"/>
    <w:rsid w:val="00CC1075"/>
    <w:rsid w:val="00CC4E64"/>
    <w:rsid w:val="00CD2947"/>
    <w:rsid w:val="00D318E4"/>
    <w:rsid w:val="00D32D99"/>
    <w:rsid w:val="00D32DF5"/>
    <w:rsid w:val="00DB4AD3"/>
    <w:rsid w:val="00DB67B6"/>
    <w:rsid w:val="00E24489"/>
    <w:rsid w:val="00E27368"/>
    <w:rsid w:val="00E558B5"/>
    <w:rsid w:val="00E608D6"/>
    <w:rsid w:val="00E84396"/>
    <w:rsid w:val="00EB7046"/>
    <w:rsid w:val="00EC380E"/>
    <w:rsid w:val="00EE7BBB"/>
    <w:rsid w:val="00EF0F90"/>
    <w:rsid w:val="00F27CB5"/>
    <w:rsid w:val="00FC3FA1"/>
    <w:rsid w:val="00FD0D36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paragraph" w:styleId="Textbubliny">
    <w:name w:val="Balloon Text"/>
    <w:basedOn w:val="Normln"/>
    <w:link w:val="TextbublinyChar"/>
    <w:rsid w:val="00941D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941D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3FA1"/>
    <w:rPr>
      <w:rFonts w:ascii="Georgia" w:hAnsi="Georg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5D3E03"/>
    <w:rPr>
      <w:vertAlign w:val="superscript"/>
    </w:rPr>
  </w:style>
  <w:style w:type="character" w:styleId="Hypertextovodkaz">
    <w:name w:val="Hyperlink"/>
    <w:uiPriority w:val="99"/>
    <w:unhideWhenUsed/>
    <w:rsid w:val="002D1270"/>
    <w:rPr>
      <w:color w:val="0000FF"/>
      <w:u w:val="single"/>
    </w:rPr>
  </w:style>
  <w:style w:type="character" w:styleId="Sledovanodkaz">
    <w:name w:val="FollowedHyperlink"/>
    <w:rsid w:val="002D1270"/>
    <w:rPr>
      <w:color w:val="954F72"/>
      <w:u w:val="single"/>
    </w:rPr>
  </w:style>
  <w:style w:type="paragraph" w:styleId="Zpat">
    <w:name w:val="footer"/>
    <w:basedOn w:val="Normln"/>
    <w:link w:val="Zpat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patChar">
    <w:name w:val="Zápatí Char"/>
    <w:link w:val="Zpat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character" w:styleId="slostrnky">
    <w:name w:val="page number"/>
    <w:uiPriority w:val="99"/>
    <w:unhideWhenUsed/>
    <w:rsid w:val="00113D2A"/>
  </w:style>
  <w:style w:type="table" w:styleId="Mkatabulky">
    <w:name w:val="Table Grid"/>
    <w:basedOn w:val="Normlntabulka"/>
    <w:uiPriority w:val="39"/>
    <w:rsid w:val="00113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13D2A"/>
    <w:pPr>
      <w:tabs>
        <w:tab w:val="center" w:pos="4536"/>
        <w:tab w:val="right" w:pos="9072"/>
      </w:tabs>
    </w:pPr>
    <w:rPr>
      <w:rFonts w:ascii="Calibri" w:eastAsia="Calibri" w:hAnsi="Calibri"/>
      <w:lang w:val="en-GB" w:eastAsia="en-US"/>
    </w:rPr>
  </w:style>
  <w:style w:type="character" w:customStyle="1" w:styleId="ZhlavChar">
    <w:name w:val="Záhlaví Char"/>
    <w:link w:val="Zhlav"/>
    <w:uiPriority w:val="99"/>
    <w:rsid w:val="00113D2A"/>
    <w:rPr>
      <w:rFonts w:ascii="Calibri" w:eastAsia="Calibri" w:hAnsi="Calibri"/>
      <w:sz w:val="24"/>
      <w:szCs w:val="24"/>
      <w:lang w:val="en-GB" w:eastAsia="en-US"/>
    </w:rPr>
  </w:style>
  <w:style w:type="paragraph" w:styleId="Textbubliny">
    <w:name w:val="Balloon Text"/>
    <w:basedOn w:val="Normln"/>
    <w:link w:val="TextbublinyChar"/>
    <w:rsid w:val="00941D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941D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A79E-59F9-46A2-805C-0C49F9A9676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7B31114-6206-47F1-B567-B454A9D3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Springerová</dc:creator>
  <cp:lastModifiedBy>MVCR</cp:lastModifiedBy>
  <cp:revision>3</cp:revision>
  <cp:lastPrinted>2019-08-01T06:42:00Z</cp:lastPrinted>
  <dcterms:created xsi:type="dcterms:W3CDTF">2019-11-11T13:35:00Z</dcterms:created>
  <dcterms:modified xsi:type="dcterms:W3CDTF">2019-11-13T09:12:00Z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6ba72567-e8e4-4976-aa8f-77462c62d668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