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2180" w14:textId="77777777" w:rsidR="009123B8" w:rsidRPr="00A050A1" w:rsidRDefault="009123B8" w:rsidP="00A050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z w:val="28"/>
          <w:szCs w:val="28"/>
        </w:rPr>
      </w:pPr>
      <w:r w:rsidRPr="00A050A1">
        <w:rPr>
          <w:rFonts w:ascii="Arial" w:hAnsi="Arial"/>
          <w:b/>
          <w:sz w:val="28"/>
          <w:szCs w:val="28"/>
        </w:rPr>
        <w:t>Závěrečná zpráva</w:t>
      </w:r>
    </w:p>
    <w:p w14:paraId="3BB32AF4" w14:textId="57895DCE" w:rsidR="000D7D90" w:rsidRPr="00A050A1" w:rsidRDefault="00847D55" w:rsidP="004236F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Arial" w:hAnsi="Arial"/>
          <w:b/>
          <w:smallCaps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Dotace na podporu činnosti společenství obcí </w:t>
      </w:r>
      <w:r w:rsidR="00CA5919" w:rsidRPr="00A050A1">
        <w:rPr>
          <w:rFonts w:ascii="Arial" w:hAnsi="Arial"/>
          <w:b/>
          <w:smallCaps/>
          <w:sz w:val="28"/>
          <w:szCs w:val="28"/>
        </w:rPr>
        <w:t>20</w:t>
      </w:r>
      <w:r w:rsidR="00490712">
        <w:rPr>
          <w:rFonts w:ascii="Arial" w:hAnsi="Arial"/>
          <w:b/>
          <w:smallCaps/>
          <w:sz w:val="28"/>
          <w:szCs w:val="28"/>
        </w:rPr>
        <w:t>2</w:t>
      </w:r>
      <w:r w:rsidR="000354F2">
        <w:rPr>
          <w:rFonts w:ascii="Arial" w:hAnsi="Arial"/>
          <w:b/>
          <w:smallCaps/>
          <w:sz w:val="28"/>
          <w:szCs w:val="28"/>
        </w:rPr>
        <w:t>6</w:t>
      </w:r>
    </w:p>
    <w:p w14:paraId="6383AB6E" w14:textId="77777777" w:rsidR="00CA5919" w:rsidRDefault="00CA5919">
      <w:pPr>
        <w:rPr>
          <w:rFonts w:ascii="Arial" w:hAnsi="Arial"/>
          <w:sz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763F59" w:rsidRPr="009E5668" w14:paraId="3D78FDFB" w14:textId="77777777" w:rsidTr="00847D55">
        <w:trPr>
          <w:trHeight w:val="442"/>
        </w:trPr>
        <w:tc>
          <w:tcPr>
            <w:tcW w:w="9776" w:type="dxa"/>
          </w:tcPr>
          <w:p w14:paraId="4D547E2A" w14:textId="77777777" w:rsidR="00763F59" w:rsidRPr="009E5668" w:rsidRDefault="00763F59" w:rsidP="00874487">
            <w:pPr>
              <w:rPr>
                <w:rFonts w:ascii="Arial" w:hAnsi="Arial"/>
                <w:b/>
                <w:sz w:val="24"/>
                <w:szCs w:val="24"/>
              </w:rPr>
            </w:pPr>
            <w:r w:rsidRPr="009E5668">
              <w:rPr>
                <w:rFonts w:ascii="Arial" w:hAnsi="Arial"/>
                <w:b/>
                <w:sz w:val="24"/>
                <w:szCs w:val="24"/>
              </w:rPr>
              <w:t xml:space="preserve">Název projektu: </w:t>
            </w:r>
          </w:p>
        </w:tc>
      </w:tr>
    </w:tbl>
    <w:tbl>
      <w:tblPr>
        <w:tblW w:w="971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15"/>
      </w:tblGrid>
      <w:tr w:rsidR="009A4760" w:rsidRPr="00154952" w14:paraId="7B9BD392" w14:textId="77777777" w:rsidTr="00847D5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EF4E30" w14:textId="04EEF646" w:rsidR="009A4760" w:rsidRPr="00154952" w:rsidRDefault="00847D55" w:rsidP="0087448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Termín realizace 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4E18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847D55" w:rsidRPr="00154952" w14:paraId="256FB776" w14:textId="77777777" w:rsidTr="00847D5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A8F146F" w14:textId="4ACF1239" w:rsidR="00847D55" w:rsidRPr="00154952" w:rsidRDefault="00847D55" w:rsidP="0087448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Celkové požadované náklady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8BB7" w14:textId="77777777" w:rsidR="00847D55" w:rsidRPr="00154952" w:rsidRDefault="00847D55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A4760" w:rsidRPr="00154952" w14:paraId="2AD3FC49" w14:textId="77777777" w:rsidTr="00847D5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636A994" w14:textId="1BFF1D73" w:rsidR="009A4760" w:rsidRPr="00154952" w:rsidRDefault="00847D55" w:rsidP="0087448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Skutečné</w:t>
            </w:r>
            <w:r w:rsidR="009A4760" w:rsidRPr="00154952">
              <w:rPr>
                <w:rFonts w:ascii="Arial" w:hAnsi="Arial"/>
                <w:sz w:val="24"/>
                <w:szCs w:val="24"/>
              </w:rPr>
              <w:t xml:space="preserve"> náklady </w:t>
            </w:r>
          </w:p>
        </w:tc>
        <w:tc>
          <w:tcPr>
            <w:tcW w:w="6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60D7" w14:textId="77777777" w:rsidR="009A4760" w:rsidRPr="00154952" w:rsidRDefault="009A4760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18250BE" w14:textId="77777777" w:rsidR="00C9420F" w:rsidRPr="00154952" w:rsidRDefault="00C9420F">
      <w:pPr>
        <w:rPr>
          <w:rFonts w:ascii="Arial" w:hAnsi="Arial"/>
          <w:sz w:val="24"/>
          <w:szCs w:val="24"/>
        </w:rPr>
      </w:pPr>
    </w:p>
    <w:p w14:paraId="4AEF414F" w14:textId="71C951DA" w:rsidR="00913DE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Identifikace </w:t>
      </w:r>
      <w:r w:rsidR="00847D55">
        <w:rPr>
          <w:rFonts w:ascii="Arial" w:hAnsi="Arial"/>
          <w:b/>
          <w:sz w:val="24"/>
          <w:szCs w:val="24"/>
        </w:rPr>
        <w:t>příjemce</w:t>
      </w:r>
      <w:r w:rsidRPr="00154952">
        <w:rPr>
          <w:rFonts w:ascii="Arial" w:hAnsi="Arial"/>
          <w:b/>
          <w:sz w:val="24"/>
          <w:szCs w:val="24"/>
        </w:rPr>
        <w:t xml:space="preserve">: </w:t>
      </w:r>
      <w:r w:rsidR="00913DE9" w:rsidRPr="00154952">
        <w:rPr>
          <w:rFonts w:ascii="Arial" w:hAnsi="Arial"/>
          <w:b/>
          <w:sz w:val="24"/>
          <w:szCs w:val="24"/>
        </w:rPr>
        <w:t xml:space="preserve"> </w:t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CA5919" w:rsidRPr="00154952" w14:paraId="7303DE31" w14:textId="77777777" w:rsidTr="00847D55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7A94C30" w14:textId="0CC977DD" w:rsidR="00CA5919" w:rsidRPr="00154952" w:rsidRDefault="00847D5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Název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BB23" w14:textId="77777777"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847D55" w:rsidRPr="00154952" w14:paraId="2FB694D9" w14:textId="77777777" w:rsidTr="00847D55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B5D96EC" w14:textId="6E3ED3A0" w:rsidR="00847D55" w:rsidRDefault="00847D5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Sídlo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3A610" w14:textId="77777777" w:rsidR="00847D55" w:rsidRPr="00154952" w:rsidRDefault="00847D5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A5919" w:rsidRPr="00154952" w14:paraId="00AB2144" w14:textId="77777777" w:rsidTr="00847D55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6FEBA5" w14:textId="77777777" w:rsidR="00CA591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IČ: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FDDF" w14:textId="77777777" w:rsidR="00CA5919" w:rsidRPr="00154952" w:rsidRDefault="00CA591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13DE9" w:rsidRPr="00154952" w14:paraId="0F0B779D" w14:textId="77777777" w:rsidTr="00847D55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F1E9E5" w14:textId="77777777" w:rsidR="00913DE9" w:rsidRPr="00154952" w:rsidRDefault="009E44DB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Bankovní spojení: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E0D1" w14:textId="77777777" w:rsidR="00913DE9" w:rsidRPr="00154952" w:rsidRDefault="00913DE9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753B92D" w14:textId="77777777" w:rsidR="00BD0409" w:rsidRPr="00154952" w:rsidRDefault="00BD0409">
      <w:pPr>
        <w:rPr>
          <w:sz w:val="24"/>
          <w:szCs w:val="24"/>
        </w:rPr>
      </w:pPr>
    </w:p>
    <w:p w14:paraId="11F3CFE3" w14:textId="77777777" w:rsidR="00BD0409" w:rsidRPr="00154952" w:rsidRDefault="00BD0409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Statutární zástupce</w:t>
      </w:r>
      <w:r w:rsidR="00F431F7" w:rsidRPr="00154952">
        <w:rPr>
          <w:rFonts w:ascii="Arial" w:hAnsi="Arial"/>
          <w:b/>
          <w:sz w:val="24"/>
          <w:szCs w:val="24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14:paraId="7D8904D5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17AF774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FB9F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C36F75E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C8B6C2C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9326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A979D99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BC8D77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F08A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782B1416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585CAA8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3AD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E8E2388" w14:textId="77777777" w:rsidR="00F431F7" w:rsidRPr="00154952" w:rsidRDefault="00F431F7">
      <w:pPr>
        <w:rPr>
          <w:sz w:val="24"/>
          <w:szCs w:val="24"/>
        </w:rPr>
      </w:pPr>
    </w:p>
    <w:p w14:paraId="5DF5F910" w14:textId="5D699987" w:rsidR="00F431F7" w:rsidRPr="00154952" w:rsidRDefault="00F431F7">
      <w:pPr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Kontaktní osoba zodpovědná za projekt: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20"/>
      </w:tblGrid>
      <w:tr w:rsidR="00BD0409" w:rsidRPr="00154952" w14:paraId="77D68510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060C0F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Jméno a příjmení</w:t>
            </w:r>
            <w:r w:rsidR="00F431F7" w:rsidRPr="00154952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A72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0D92B458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BBB9C1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Funkce: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F48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2927D080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01D55C1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Email: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963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D0409" w:rsidRPr="00154952" w14:paraId="0EB6BCD4" w14:textId="77777777" w:rsidTr="00F431F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776878D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  <w:r w:rsidRPr="00154952">
              <w:rPr>
                <w:rFonts w:ascii="Arial" w:hAnsi="Arial"/>
                <w:sz w:val="24"/>
                <w:szCs w:val="24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3040" w14:textId="77777777" w:rsidR="00BD0409" w:rsidRPr="00154952" w:rsidRDefault="00BD0409" w:rsidP="00874487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77A966F" w14:textId="77777777" w:rsidR="00847D55" w:rsidRDefault="00847D55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7F1916C5" w14:textId="2DD1DDFA" w:rsidR="00D62AD1" w:rsidRDefault="009A4760" w:rsidP="002F1B92">
      <w:pPr>
        <w:spacing w:after="120"/>
        <w:rPr>
          <w:rFonts w:ascii="Arial" w:hAnsi="Arial"/>
          <w:b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>Zpráv</w:t>
      </w:r>
      <w:r w:rsidR="00154952" w:rsidRPr="00154952">
        <w:rPr>
          <w:rFonts w:ascii="Arial" w:hAnsi="Arial"/>
          <w:b/>
          <w:sz w:val="24"/>
          <w:szCs w:val="24"/>
        </w:rPr>
        <w:t>u</w:t>
      </w:r>
      <w:r w:rsidRPr="00154952">
        <w:rPr>
          <w:rFonts w:ascii="Arial" w:hAnsi="Arial"/>
          <w:b/>
          <w:sz w:val="24"/>
          <w:szCs w:val="24"/>
        </w:rPr>
        <w:t xml:space="preserve"> zpracoval</w:t>
      </w:r>
      <w:r w:rsidR="00847D55">
        <w:rPr>
          <w:rFonts w:ascii="Arial" w:hAnsi="Arial"/>
          <w:b/>
          <w:sz w:val="24"/>
          <w:szCs w:val="24"/>
        </w:rPr>
        <w:t>*</w:t>
      </w:r>
      <w:r w:rsidR="00D62AD1">
        <w:rPr>
          <w:rFonts w:ascii="Arial" w:hAnsi="Arial"/>
          <w:b/>
          <w:sz w:val="24"/>
          <w:szCs w:val="24"/>
        </w:rPr>
        <w:t>(e-mail, telefon)</w:t>
      </w:r>
      <w:r w:rsidR="00154952" w:rsidRPr="00154952">
        <w:rPr>
          <w:rFonts w:ascii="Arial" w:hAnsi="Arial"/>
          <w:b/>
          <w:sz w:val="24"/>
          <w:szCs w:val="24"/>
        </w:rPr>
        <w:t>:</w:t>
      </w:r>
      <w:r w:rsidR="00847D55">
        <w:rPr>
          <w:rFonts w:ascii="Arial" w:hAnsi="Arial"/>
          <w:b/>
          <w:sz w:val="24"/>
          <w:szCs w:val="24"/>
        </w:rPr>
        <w:t xml:space="preserve"> </w:t>
      </w:r>
      <w:r w:rsidR="00847D55">
        <w:rPr>
          <w:rFonts w:ascii="Arial" w:hAnsi="Arial"/>
          <w:b/>
          <w:sz w:val="24"/>
          <w:szCs w:val="24"/>
        </w:rPr>
        <w:br/>
      </w:r>
      <w:r w:rsidR="00847D55" w:rsidRPr="00847D55">
        <w:rPr>
          <w:rFonts w:ascii="Arial" w:hAnsi="Arial"/>
          <w:bCs/>
        </w:rPr>
        <w:t>*liší-li se od kontaktní osoby</w:t>
      </w:r>
    </w:p>
    <w:p w14:paraId="01D81F13" w14:textId="2B9A0F30" w:rsidR="00284B16" w:rsidRDefault="00284B16" w:rsidP="002F1B92">
      <w:pPr>
        <w:spacing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Počet stran:</w:t>
      </w:r>
      <w:r w:rsidR="009A4760" w:rsidRPr="00154952">
        <w:rPr>
          <w:rFonts w:ascii="Arial" w:hAnsi="Arial"/>
          <w:b/>
          <w:sz w:val="24"/>
          <w:szCs w:val="24"/>
        </w:rPr>
        <w:t xml:space="preserve"> </w:t>
      </w:r>
    </w:p>
    <w:p w14:paraId="1526FA2D" w14:textId="77777777" w:rsidR="00847D55" w:rsidRDefault="00847D55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52012DCC" w14:textId="77777777" w:rsidR="00847D55" w:rsidRDefault="00847D55" w:rsidP="002F1B92">
      <w:pPr>
        <w:spacing w:after="120"/>
        <w:rPr>
          <w:rFonts w:ascii="Arial" w:hAnsi="Arial"/>
          <w:b/>
          <w:sz w:val="24"/>
          <w:szCs w:val="24"/>
        </w:rPr>
      </w:pPr>
    </w:p>
    <w:p w14:paraId="5B2CD765" w14:textId="7B499C61" w:rsidR="009A4760" w:rsidRPr="00154952" w:rsidRDefault="009A4760" w:rsidP="002F1B92">
      <w:pPr>
        <w:spacing w:after="120"/>
        <w:rPr>
          <w:rFonts w:ascii="Arial" w:hAnsi="Arial"/>
          <w:sz w:val="24"/>
          <w:szCs w:val="24"/>
        </w:rPr>
      </w:pPr>
      <w:r w:rsidRPr="00154952">
        <w:rPr>
          <w:rFonts w:ascii="Arial" w:hAnsi="Arial"/>
          <w:b/>
          <w:sz w:val="24"/>
          <w:szCs w:val="24"/>
        </w:rPr>
        <w:t xml:space="preserve">Zprávu schválil </w:t>
      </w:r>
      <w:r w:rsidR="00891D7C">
        <w:rPr>
          <w:rFonts w:ascii="Arial" w:hAnsi="Arial"/>
          <w:b/>
          <w:sz w:val="24"/>
          <w:szCs w:val="24"/>
        </w:rPr>
        <w:t xml:space="preserve">statutární zástupce </w:t>
      </w:r>
      <w:r w:rsidR="00635890" w:rsidRPr="00154952">
        <w:rPr>
          <w:rFonts w:ascii="Arial" w:hAnsi="Arial"/>
          <w:sz w:val="24"/>
          <w:szCs w:val="24"/>
        </w:rPr>
        <w:t>(jméno, funkce, datum</w:t>
      </w:r>
      <w:r w:rsidR="00950781">
        <w:rPr>
          <w:rFonts w:ascii="Arial" w:hAnsi="Arial"/>
          <w:sz w:val="24"/>
          <w:szCs w:val="24"/>
        </w:rPr>
        <w:t>,</w:t>
      </w:r>
      <w:r w:rsidR="00635890" w:rsidRPr="00154952">
        <w:rPr>
          <w:rFonts w:ascii="Arial" w:hAnsi="Arial"/>
          <w:sz w:val="24"/>
          <w:szCs w:val="24"/>
        </w:rPr>
        <w:t xml:space="preserve"> </w:t>
      </w:r>
      <w:r w:rsidR="00847D55">
        <w:rPr>
          <w:rFonts w:ascii="Arial" w:hAnsi="Arial"/>
          <w:sz w:val="24"/>
          <w:szCs w:val="24"/>
        </w:rPr>
        <w:t>podpis</w:t>
      </w:r>
      <w:r w:rsidR="00635890" w:rsidRPr="00154952">
        <w:rPr>
          <w:rFonts w:ascii="Arial" w:hAnsi="Arial"/>
          <w:sz w:val="24"/>
          <w:szCs w:val="24"/>
        </w:rPr>
        <w:t>)</w:t>
      </w:r>
    </w:p>
    <w:p w14:paraId="62502B92" w14:textId="77777777" w:rsidR="002A2346" w:rsidRDefault="002A2346" w:rsidP="007C1485">
      <w:pPr>
        <w:spacing w:after="120"/>
        <w:rPr>
          <w:rFonts w:ascii="Arial" w:hAnsi="Arial"/>
          <w:sz w:val="24"/>
          <w:szCs w:val="24"/>
        </w:rPr>
      </w:pPr>
    </w:p>
    <w:p w14:paraId="38A46485" w14:textId="77777777"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14:paraId="15B10C0C" w14:textId="77777777" w:rsidR="00A80F82" w:rsidRDefault="00A80F82" w:rsidP="007C1485">
      <w:pPr>
        <w:spacing w:after="120"/>
        <w:rPr>
          <w:rFonts w:ascii="Arial" w:hAnsi="Arial"/>
          <w:sz w:val="24"/>
          <w:szCs w:val="24"/>
        </w:rPr>
      </w:pPr>
    </w:p>
    <w:p w14:paraId="1E54B000" w14:textId="77777777" w:rsidR="00847D55" w:rsidRDefault="00847D55">
      <w:pPr>
        <w:overflowPunct/>
        <w:autoSpaceDE/>
        <w:autoSpaceDN/>
        <w:adjustRightInd/>
        <w:textAlignment w:val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4427F802" w14:textId="387B2FBF" w:rsidR="007A72F4" w:rsidRPr="00F31E7F" w:rsidRDefault="007A72F4" w:rsidP="00F31E7F">
      <w:pPr>
        <w:pStyle w:val="Odstavecseseznamem"/>
        <w:numPr>
          <w:ilvl w:val="0"/>
          <w:numId w:val="3"/>
        </w:numPr>
        <w:spacing w:after="120"/>
        <w:rPr>
          <w:rFonts w:ascii="Arial" w:hAnsi="Arial"/>
          <w:b/>
          <w:sz w:val="24"/>
          <w:szCs w:val="24"/>
        </w:rPr>
      </w:pPr>
      <w:r w:rsidRPr="00F31E7F">
        <w:rPr>
          <w:rFonts w:ascii="Arial" w:hAnsi="Arial"/>
          <w:b/>
          <w:sz w:val="24"/>
          <w:szCs w:val="24"/>
        </w:rPr>
        <w:lastRenderedPageBreak/>
        <w:t xml:space="preserve">Vyhodnocení realizace projektu: </w:t>
      </w:r>
    </w:p>
    <w:p w14:paraId="1261B8EA" w14:textId="2F5BEBD4" w:rsidR="00921D30" w:rsidRPr="00921D30" w:rsidRDefault="007A72F4" w:rsidP="00847D55">
      <w:pPr>
        <w:spacing w:after="120"/>
        <w:jc w:val="both"/>
        <w:rPr>
          <w:rFonts w:ascii="Arial" w:hAnsi="Arial"/>
          <w:b/>
          <w:sz w:val="22"/>
          <w:szCs w:val="22"/>
        </w:rPr>
      </w:pPr>
      <w:r w:rsidRPr="00EC157F">
        <w:rPr>
          <w:rFonts w:ascii="Arial" w:hAnsi="Arial"/>
          <w:sz w:val="22"/>
          <w:szCs w:val="22"/>
        </w:rPr>
        <w:t xml:space="preserve">Zde uveďte </w:t>
      </w:r>
      <w:r w:rsidR="003176C5">
        <w:rPr>
          <w:rFonts w:ascii="Arial" w:hAnsi="Arial"/>
          <w:sz w:val="22"/>
          <w:szCs w:val="22"/>
        </w:rPr>
        <w:t>zprávu za realizátora projektu</w:t>
      </w:r>
      <w:r w:rsidRPr="00EC157F">
        <w:rPr>
          <w:rFonts w:ascii="Arial" w:hAnsi="Arial"/>
          <w:sz w:val="22"/>
          <w:szCs w:val="22"/>
        </w:rPr>
        <w:t xml:space="preserve">. V případě, že projekt tvoří několik </w:t>
      </w:r>
      <w:r w:rsidR="00CF5CF5">
        <w:rPr>
          <w:rFonts w:ascii="Arial" w:hAnsi="Arial"/>
          <w:sz w:val="22"/>
          <w:szCs w:val="22"/>
        </w:rPr>
        <w:t>jednolitých</w:t>
      </w:r>
      <w:r w:rsidRPr="00EC157F">
        <w:rPr>
          <w:rFonts w:ascii="Arial" w:hAnsi="Arial"/>
          <w:sz w:val="22"/>
          <w:szCs w:val="22"/>
        </w:rPr>
        <w:t xml:space="preserve"> </w:t>
      </w:r>
      <w:r w:rsidR="00753F4F">
        <w:rPr>
          <w:rFonts w:ascii="Arial" w:hAnsi="Arial"/>
          <w:sz w:val="22"/>
          <w:szCs w:val="22"/>
        </w:rPr>
        <w:t>aktivit</w:t>
      </w:r>
      <w:r w:rsidRPr="00EC157F">
        <w:rPr>
          <w:rFonts w:ascii="Arial" w:hAnsi="Arial"/>
          <w:sz w:val="22"/>
          <w:szCs w:val="22"/>
        </w:rPr>
        <w:t xml:space="preserve">, </w:t>
      </w:r>
      <w:r w:rsidR="00CF5CF5">
        <w:rPr>
          <w:rFonts w:ascii="Arial" w:hAnsi="Arial"/>
          <w:sz w:val="22"/>
          <w:szCs w:val="22"/>
        </w:rPr>
        <w:t xml:space="preserve">vyhodnoťte </w:t>
      </w:r>
      <w:r w:rsidR="0008682F">
        <w:rPr>
          <w:rFonts w:ascii="Arial" w:hAnsi="Arial"/>
          <w:sz w:val="22"/>
          <w:szCs w:val="22"/>
        </w:rPr>
        <w:t xml:space="preserve">jejich </w:t>
      </w:r>
      <w:r w:rsidR="00CF5CF5">
        <w:rPr>
          <w:rFonts w:ascii="Arial" w:hAnsi="Arial"/>
          <w:sz w:val="22"/>
          <w:szCs w:val="22"/>
        </w:rPr>
        <w:t>realizaci</w:t>
      </w:r>
      <w:r w:rsidR="0008682F">
        <w:rPr>
          <w:rFonts w:ascii="Arial" w:hAnsi="Arial"/>
          <w:sz w:val="22"/>
          <w:szCs w:val="22"/>
        </w:rPr>
        <w:t xml:space="preserve"> </w:t>
      </w:r>
      <w:r w:rsidRPr="00195ABB">
        <w:rPr>
          <w:rFonts w:ascii="Arial" w:hAnsi="Arial"/>
          <w:b/>
          <w:sz w:val="22"/>
          <w:szCs w:val="22"/>
        </w:rPr>
        <w:t>a násled</w:t>
      </w:r>
      <w:r>
        <w:rPr>
          <w:rFonts w:ascii="Arial" w:hAnsi="Arial"/>
          <w:b/>
          <w:sz w:val="22"/>
          <w:szCs w:val="22"/>
        </w:rPr>
        <w:t>ně souhrnné celkové vyhodnocení</w:t>
      </w:r>
      <w:r w:rsidRPr="00195ABB">
        <w:rPr>
          <w:rFonts w:ascii="Arial" w:hAnsi="Arial"/>
          <w:b/>
          <w:sz w:val="22"/>
          <w:szCs w:val="22"/>
        </w:rPr>
        <w:t xml:space="preserve"> projektu</w:t>
      </w:r>
      <w:r w:rsidR="00F22BB5">
        <w:rPr>
          <w:rFonts w:ascii="Arial" w:hAnsi="Arial"/>
          <w:b/>
          <w:sz w:val="22"/>
          <w:szCs w:val="22"/>
        </w:rPr>
        <w:t xml:space="preserve">. </w:t>
      </w:r>
    </w:p>
    <w:p w14:paraId="0DB47179" w14:textId="77777777" w:rsidR="00847D55" w:rsidRDefault="007A72F4" w:rsidP="00847D55">
      <w:pPr>
        <w:numPr>
          <w:ilvl w:val="0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 w:rsidRPr="00847D55">
        <w:rPr>
          <w:rFonts w:ascii="Arial" w:hAnsi="Arial"/>
          <w:b/>
          <w:bCs/>
          <w:sz w:val="22"/>
          <w:szCs w:val="22"/>
        </w:rPr>
        <w:t>Popis jednotlivých aktivit projektu</w:t>
      </w:r>
      <w:r>
        <w:rPr>
          <w:rFonts w:ascii="Arial" w:hAnsi="Arial"/>
          <w:sz w:val="22"/>
          <w:szCs w:val="22"/>
        </w:rPr>
        <w:t>:</w:t>
      </w:r>
    </w:p>
    <w:p w14:paraId="5D9DD84B" w14:textId="77777777" w:rsidR="00847D55" w:rsidRDefault="007A72F4" w:rsidP="00847D55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název </w:t>
      </w:r>
      <w:r w:rsidR="00847D55">
        <w:rPr>
          <w:rFonts w:ascii="Arial" w:hAnsi="Arial"/>
          <w:sz w:val="22"/>
          <w:szCs w:val="22"/>
        </w:rPr>
        <w:t>aktivity</w:t>
      </w:r>
    </w:p>
    <w:p w14:paraId="23E5D5DA" w14:textId="6258CB9F" w:rsidR="00847D55" w:rsidRDefault="007A72F4" w:rsidP="00847D55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harmonogram</w:t>
      </w:r>
    </w:p>
    <w:p w14:paraId="7082ACC9" w14:textId="4B226F2E" w:rsidR="007A72F4" w:rsidRDefault="007A72F4" w:rsidP="00847D55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výsledky a výstupy jednotlivých aktivit atd.</w:t>
      </w:r>
      <w:r w:rsidR="00601358" w:rsidRPr="00601358">
        <w:rPr>
          <w:rFonts w:ascii="Arial" w:hAnsi="Arial"/>
          <w:sz w:val="22"/>
          <w:szCs w:val="22"/>
        </w:rPr>
        <w:t xml:space="preserve"> </w:t>
      </w:r>
      <w:r w:rsidR="00601358">
        <w:rPr>
          <w:rFonts w:ascii="Arial" w:hAnsi="Arial"/>
          <w:sz w:val="22"/>
          <w:szCs w:val="22"/>
        </w:rPr>
        <w:t xml:space="preserve">resp. cílů definovaných v rozhodnutí o poskytnutí dotace </w:t>
      </w:r>
      <w:r w:rsidR="00601358" w:rsidRPr="00F22BB5">
        <w:rPr>
          <w:rFonts w:ascii="Arial" w:hAnsi="Arial"/>
          <w:sz w:val="22"/>
          <w:szCs w:val="22"/>
        </w:rPr>
        <w:t xml:space="preserve">v rozsahu </w:t>
      </w:r>
      <w:r w:rsidR="00BB3661">
        <w:rPr>
          <w:rFonts w:ascii="Arial" w:hAnsi="Arial"/>
          <w:sz w:val="22"/>
          <w:szCs w:val="22"/>
        </w:rPr>
        <w:t xml:space="preserve">(rozsah </w:t>
      </w:r>
      <w:r w:rsidR="00601358" w:rsidRPr="00F22BB5">
        <w:rPr>
          <w:rFonts w:ascii="Arial" w:hAnsi="Arial"/>
          <w:sz w:val="22"/>
          <w:szCs w:val="22"/>
        </w:rPr>
        <w:t>1</w:t>
      </w:r>
      <w:r w:rsidR="00601358">
        <w:rPr>
          <w:rFonts w:ascii="Arial" w:hAnsi="Arial"/>
          <w:sz w:val="22"/>
          <w:szCs w:val="22"/>
        </w:rPr>
        <w:t xml:space="preserve"> </w:t>
      </w:r>
      <w:r w:rsidR="00601358" w:rsidRPr="00F22BB5">
        <w:rPr>
          <w:rFonts w:ascii="Arial" w:hAnsi="Arial"/>
          <w:sz w:val="22"/>
          <w:szCs w:val="22"/>
        </w:rPr>
        <w:t>800 až 3</w:t>
      </w:r>
      <w:r w:rsidR="00601358">
        <w:rPr>
          <w:rFonts w:ascii="Arial" w:hAnsi="Arial"/>
          <w:sz w:val="22"/>
          <w:szCs w:val="22"/>
        </w:rPr>
        <w:t xml:space="preserve"> </w:t>
      </w:r>
      <w:r w:rsidR="00601358" w:rsidRPr="00F22BB5">
        <w:rPr>
          <w:rFonts w:ascii="Arial" w:hAnsi="Arial"/>
          <w:sz w:val="22"/>
          <w:szCs w:val="22"/>
        </w:rPr>
        <w:t>600 znaků)</w:t>
      </w:r>
    </w:p>
    <w:p w14:paraId="602B8305" w14:textId="46DCB029" w:rsidR="007A72F4" w:rsidRPr="00601358" w:rsidRDefault="00601358" w:rsidP="00601358">
      <w:pPr>
        <w:numPr>
          <w:ilvl w:val="2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601358">
        <w:rPr>
          <w:rFonts w:ascii="Arial" w:hAnsi="Arial"/>
          <w:b/>
          <w:bCs/>
          <w:sz w:val="22"/>
          <w:szCs w:val="22"/>
        </w:rPr>
        <w:t>Z</w:t>
      </w:r>
      <w:r w:rsidR="007A72F4" w:rsidRPr="00601358">
        <w:rPr>
          <w:rFonts w:ascii="Arial" w:hAnsi="Arial"/>
          <w:b/>
          <w:bCs/>
          <w:sz w:val="22"/>
          <w:szCs w:val="22"/>
        </w:rPr>
        <w:t>hodn</w:t>
      </w:r>
      <w:proofErr w:type="spellEnd"/>
      <w:r w:rsidRPr="00601358">
        <w:rPr>
          <w:rFonts w:ascii="Arial" w:hAnsi="Arial"/>
          <w:b/>
          <w:bCs/>
          <w:sz w:val="22"/>
          <w:szCs w:val="22"/>
        </w:rPr>
        <w:tab/>
        <w:t xml:space="preserve">ocení </w:t>
      </w:r>
      <w:r w:rsidR="007A72F4" w:rsidRPr="00601358">
        <w:rPr>
          <w:rFonts w:ascii="Arial" w:hAnsi="Arial"/>
          <w:b/>
          <w:bCs/>
          <w:sz w:val="22"/>
          <w:szCs w:val="22"/>
        </w:rPr>
        <w:t>dosažení cílů projektu</w:t>
      </w:r>
      <w:r w:rsidR="0008682F" w:rsidRPr="00601358">
        <w:rPr>
          <w:rFonts w:ascii="Arial" w:hAnsi="Arial"/>
          <w:b/>
          <w:bCs/>
          <w:sz w:val="22"/>
          <w:szCs w:val="22"/>
        </w:rPr>
        <w:t xml:space="preserve"> v kontextu realiz</w:t>
      </w:r>
      <w:r w:rsidR="00B865A3" w:rsidRPr="00601358">
        <w:rPr>
          <w:rFonts w:ascii="Arial" w:hAnsi="Arial"/>
          <w:b/>
          <w:bCs/>
          <w:sz w:val="22"/>
          <w:szCs w:val="22"/>
        </w:rPr>
        <w:t>ovan</w:t>
      </w:r>
      <w:r w:rsidRPr="00601358">
        <w:rPr>
          <w:rFonts w:ascii="Arial" w:hAnsi="Arial"/>
          <w:b/>
          <w:bCs/>
          <w:sz w:val="22"/>
          <w:szCs w:val="22"/>
        </w:rPr>
        <w:t xml:space="preserve">é </w:t>
      </w:r>
      <w:r w:rsidR="0008682F" w:rsidRPr="00601358">
        <w:rPr>
          <w:rFonts w:ascii="Arial" w:hAnsi="Arial"/>
          <w:b/>
          <w:bCs/>
          <w:sz w:val="22"/>
          <w:szCs w:val="22"/>
        </w:rPr>
        <w:t>aktivit</w:t>
      </w:r>
      <w:r w:rsidRPr="00601358">
        <w:rPr>
          <w:rFonts w:ascii="Arial" w:hAnsi="Arial"/>
          <w:b/>
          <w:bCs/>
          <w:sz w:val="22"/>
          <w:szCs w:val="22"/>
        </w:rPr>
        <w:t>y, tj.</w:t>
      </w:r>
      <w:r w:rsidR="00BB3661">
        <w:rPr>
          <w:rFonts w:ascii="Arial" w:hAnsi="Arial"/>
          <w:b/>
          <w:bCs/>
          <w:sz w:val="22"/>
          <w:szCs w:val="22"/>
        </w:rPr>
        <w:t xml:space="preserve"> </w:t>
      </w:r>
      <w:r w:rsidRPr="00601358">
        <w:rPr>
          <w:rFonts w:ascii="Arial" w:hAnsi="Arial"/>
          <w:b/>
          <w:bCs/>
          <w:sz w:val="22"/>
          <w:szCs w:val="22"/>
        </w:rPr>
        <w:t>čeho bylo dosaženo</w:t>
      </w:r>
      <w:r w:rsidR="00F22BB5" w:rsidRPr="00601358">
        <w:rPr>
          <w:rFonts w:ascii="Arial" w:hAnsi="Arial"/>
          <w:b/>
          <w:bCs/>
          <w:sz w:val="22"/>
          <w:szCs w:val="22"/>
        </w:rPr>
        <w:t>.</w:t>
      </w:r>
      <w:r w:rsidR="007A72F4" w:rsidRPr="00601358">
        <w:rPr>
          <w:rFonts w:ascii="Arial" w:hAnsi="Arial"/>
          <w:b/>
          <w:bCs/>
          <w:sz w:val="22"/>
          <w:szCs w:val="22"/>
        </w:rPr>
        <w:t xml:space="preserve"> </w:t>
      </w:r>
    </w:p>
    <w:p w14:paraId="1FFBEFBC" w14:textId="5666F548" w:rsidR="00601358" w:rsidRPr="00601358" w:rsidRDefault="00601358" w:rsidP="00601358">
      <w:pPr>
        <w:numPr>
          <w:ilvl w:val="2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601358">
        <w:rPr>
          <w:rFonts w:ascii="Arial" w:hAnsi="Arial"/>
          <w:b/>
          <w:bCs/>
          <w:sz w:val="22"/>
          <w:szCs w:val="22"/>
        </w:rPr>
        <w:t>Kdo byl do realizace aktivity zapojen (pozice, rozsah)</w:t>
      </w:r>
      <w:r w:rsidR="00BB3661">
        <w:rPr>
          <w:rFonts w:ascii="Arial" w:hAnsi="Arial"/>
          <w:b/>
          <w:bCs/>
          <w:sz w:val="22"/>
          <w:szCs w:val="22"/>
        </w:rPr>
        <w:t>?</w:t>
      </w:r>
    </w:p>
    <w:p w14:paraId="7C996E18" w14:textId="77777777" w:rsidR="00601358" w:rsidRDefault="00601358" w:rsidP="00601358">
      <w:pPr>
        <w:numPr>
          <w:ilvl w:val="2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601358">
        <w:rPr>
          <w:rFonts w:ascii="Arial" w:hAnsi="Arial"/>
          <w:b/>
          <w:bCs/>
          <w:sz w:val="22"/>
          <w:szCs w:val="22"/>
        </w:rPr>
        <w:t>S jakou cílovou skupinou se pracovalo?</w:t>
      </w:r>
    </w:p>
    <w:p w14:paraId="6DE4F828" w14:textId="77777777" w:rsidR="00601358" w:rsidRDefault="00601358" w:rsidP="00601358">
      <w:pPr>
        <w:numPr>
          <w:ilvl w:val="2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601358">
        <w:rPr>
          <w:rFonts w:ascii="Arial" w:hAnsi="Arial"/>
          <w:b/>
          <w:bCs/>
          <w:sz w:val="22"/>
          <w:szCs w:val="22"/>
        </w:rPr>
        <w:t xml:space="preserve">Jakým problémům jste museli </w:t>
      </w:r>
      <w:r>
        <w:rPr>
          <w:rFonts w:ascii="Arial" w:hAnsi="Arial"/>
          <w:b/>
          <w:bCs/>
          <w:sz w:val="22"/>
          <w:szCs w:val="22"/>
        </w:rPr>
        <w:t>při naplňování aktivity čelit?</w:t>
      </w:r>
    </w:p>
    <w:p w14:paraId="3163C241" w14:textId="4EDB6BEA" w:rsidR="00601358" w:rsidRPr="00921D30" w:rsidRDefault="00601358" w:rsidP="00601358">
      <w:pPr>
        <w:numPr>
          <w:ilvl w:val="2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601358">
        <w:rPr>
          <w:rFonts w:ascii="Arial" w:hAnsi="Arial"/>
          <w:b/>
          <w:bCs/>
          <w:sz w:val="22"/>
        </w:rPr>
        <w:t>Co se nepodařilo?</w:t>
      </w:r>
      <w:r w:rsidRPr="00601358">
        <w:rPr>
          <w:rFonts w:ascii="Arial" w:hAnsi="Arial"/>
          <w:sz w:val="22"/>
        </w:rPr>
        <w:t xml:space="preserve"> (důvody)</w:t>
      </w:r>
    </w:p>
    <w:p w14:paraId="7BFA0B11" w14:textId="77777777" w:rsidR="00921D30" w:rsidRPr="00601358" w:rsidRDefault="00921D30" w:rsidP="00921D30">
      <w:pPr>
        <w:spacing w:after="120"/>
        <w:jc w:val="both"/>
        <w:rPr>
          <w:rFonts w:ascii="Arial" w:hAnsi="Arial"/>
          <w:b/>
          <w:bCs/>
          <w:sz w:val="22"/>
          <w:szCs w:val="22"/>
        </w:rPr>
      </w:pPr>
    </w:p>
    <w:p w14:paraId="0DB12AA2" w14:textId="45F82FE5" w:rsidR="00601358" w:rsidRPr="00601358" w:rsidRDefault="00601358" w:rsidP="00847D55">
      <w:pPr>
        <w:numPr>
          <w:ilvl w:val="0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</w:rPr>
        <w:t>Jak celkově přispěla realizace projektu k:</w:t>
      </w:r>
      <w:r w:rsidR="00BB3661">
        <w:rPr>
          <w:rFonts w:ascii="Arial" w:hAnsi="Arial"/>
          <w:b/>
          <w:bCs/>
          <w:sz w:val="22"/>
        </w:rPr>
        <w:t xml:space="preserve"> </w:t>
      </w:r>
      <w:r w:rsidR="00BB3661">
        <w:rPr>
          <w:rFonts w:ascii="Arial" w:hAnsi="Arial"/>
          <w:sz w:val="22"/>
          <w:szCs w:val="22"/>
        </w:rPr>
        <w:t>(rozsah 500</w:t>
      </w:r>
      <w:r w:rsidR="00BB3661" w:rsidRPr="00F22BB5">
        <w:rPr>
          <w:rFonts w:ascii="Arial" w:hAnsi="Arial"/>
          <w:sz w:val="22"/>
          <w:szCs w:val="22"/>
        </w:rPr>
        <w:t xml:space="preserve"> až </w:t>
      </w:r>
      <w:r w:rsidR="00BB3661">
        <w:rPr>
          <w:rFonts w:ascii="Arial" w:hAnsi="Arial"/>
          <w:sz w:val="22"/>
          <w:szCs w:val="22"/>
        </w:rPr>
        <w:t>1200</w:t>
      </w:r>
      <w:r w:rsidR="00BB3661" w:rsidRPr="00F22BB5">
        <w:rPr>
          <w:rFonts w:ascii="Arial" w:hAnsi="Arial"/>
          <w:sz w:val="22"/>
          <w:szCs w:val="22"/>
        </w:rPr>
        <w:t xml:space="preserve"> znaků)</w:t>
      </w:r>
    </w:p>
    <w:p w14:paraId="092CE004" w14:textId="3399A0A3" w:rsidR="00601358" w:rsidRDefault="00BB3661" w:rsidP="00601358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</w:t>
      </w:r>
      <w:r w:rsidR="00601358">
        <w:rPr>
          <w:rFonts w:ascii="Arial" w:hAnsi="Arial"/>
          <w:sz w:val="22"/>
          <w:szCs w:val="22"/>
        </w:rPr>
        <w:t>ozšíření služeb poskytovaných společenstvím obcí</w:t>
      </w:r>
      <w:r>
        <w:rPr>
          <w:rFonts w:ascii="Arial" w:hAnsi="Arial"/>
          <w:sz w:val="22"/>
          <w:szCs w:val="22"/>
        </w:rPr>
        <w:t>,</w:t>
      </w:r>
    </w:p>
    <w:p w14:paraId="1A155D3E" w14:textId="6CA925BB" w:rsidR="00BB3661" w:rsidRDefault="00BB3661" w:rsidP="00601358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identifikaci nových potřeb obyvatel, respektive členských obcí, které by mělo společenství obcí řešit,</w:t>
      </w:r>
    </w:p>
    <w:p w14:paraId="76F68774" w14:textId="36DD8DAF" w:rsidR="00601358" w:rsidRDefault="00601358" w:rsidP="00601358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posílení expertních kapacit společenství obcí</w:t>
      </w:r>
      <w:r w:rsidR="00BB3661">
        <w:rPr>
          <w:rFonts w:ascii="Arial" w:hAnsi="Arial"/>
          <w:sz w:val="22"/>
          <w:szCs w:val="22"/>
        </w:rPr>
        <w:t>,</w:t>
      </w:r>
    </w:p>
    <w:p w14:paraId="01C7B867" w14:textId="2D5AD7D3" w:rsidR="00601358" w:rsidRDefault="00601358" w:rsidP="00BB3661">
      <w:pPr>
        <w:numPr>
          <w:ilvl w:val="1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zajištění finanční stability společenství obcí (</w:t>
      </w:r>
      <w:r w:rsidR="00482965">
        <w:rPr>
          <w:rFonts w:ascii="Arial" w:hAnsi="Arial"/>
          <w:sz w:val="22"/>
          <w:szCs w:val="22"/>
        </w:rPr>
        <w:t>z</w:t>
      </w:r>
      <w:r w:rsidR="00BB3661">
        <w:rPr>
          <w:rFonts w:ascii="Arial" w:hAnsi="Arial"/>
          <w:sz w:val="22"/>
          <w:szCs w:val="22"/>
        </w:rPr>
        <w:t>výšil se díky získání dotace i objem vlastních zdrojů?).</w:t>
      </w:r>
    </w:p>
    <w:p w14:paraId="3EB7252D" w14:textId="1A9C098F" w:rsidR="000B4783" w:rsidRDefault="000B4783" w:rsidP="000B4783">
      <w:p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Jak jste naplnily zvolené indikátory?</w:t>
      </w:r>
    </w:p>
    <w:p w14:paraId="76B5FC14" w14:textId="0206370E" w:rsidR="00BB3661" w:rsidRPr="006A2BA1" w:rsidRDefault="00BB3661" w:rsidP="00BB366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6A2BA1">
        <w:rPr>
          <w:rFonts w:ascii="Arial" w:hAnsi="Arial"/>
          <w:b/>
          <w:bCs/>
          <w:sz w:val="22"/>
          <w:szCs w:val="22"/>
        </w:rPr>
        <w:t>Jak</w:t>
      </w:r>
      <w:r>
        <w:rPr>
          <w:rFonts w:ascii="Arial" w:hAnsi="Arial"/>
          <w:b/>
          <w:bCs/>
          <w:sz w:val="22"/>
          <w:szCs w:val="22"/>
        </w:rPr>
        <w:t xml:space="preserve">á byla celková výše </w:t>
      </w:r>
      <w:r w:rsidR="00921D30">
        <w:rPr>
          <w:rFonts w:ascii="Arial" w:hAnsi="Arial"/>
          <w:b/>
          <w:bCs/>
          <w:sz w:val="22"/>
          <w:szCs w:val="22"/>
        </w:rPr>
        <w:t>rozpočtu Vašeho společenství obcí v roce 202</w:t>
      </w:r>
      <w:r w:rsidR="000354F2">
        <w:rPr>
          <w:rFonts w:ascii="Arial" w:hAnsi="Arial"/>
          <w:b/>
          <w:bCs/>
          <w:sz w:val="22"/>
          <w:szCs w:val="22"/>
        </w:rPr>
        <w:t>6</w:t>
      </w:r>
      <w:r w:rsidR="00921D30">
        <w:rPr>
          <w:rFonts w:ascii="Arial" w:hAnsi="Arial"/>
          <w:b/>
          <w:bCs/>
          <w:sz w:val="22"/>
          <w:szCs w:val="22"/>
        </w:rPr>
        <w:t>?</w:t>
      </w:r>
      <w:r w:rsidRPr="006A2BA1">
        <w:rPr>
          <w:rFonts w:ascii="Arial" w:hAnsi="Arial"/>
          <w:b/>
          <w:bCs/>
          <w:sz w:val="22"/>
          <w:szCs w:val="22"/>
        </w:rPr>
        <w:t xml:space="preserve"> </w:t>
      </w:r>
      <w:r w:rsidR="00921D30">
        <w:rPr>
          <w:rFonts w:ascii="Arial" w:hAnsi="Arial"/>
          <w:b/>
          <w:bCs/>
          <w:sz w:val="22"/>
          <w:szCs w:val="22"/>
        </w:rPr>
        <w:t xml:space="preserve">Jaký </w:t>
      </w:r>
      <w:r w:rsidRPr="006A2BA1">
        <w:rPr>
          <w:rFonts w:ascii="Arial" w:hAnsi="Arial"/>
          <w:b/>
          <w:bCs/>
          <w:sz w:val="22"/>
          <w:szCs w:val="22"/>
        </w:rPr>
        <w:t xml:space="preserve">byl podíl dotace na celkovém rozpočtu společenství obcí </w:t>
      </w:r>
      <w:r w:rsidR="00921D30">
        <w:rPr>
          <w:rFonts w:ascii="Arial" w:hAnsi="Arial"/>
          <w:b/>
          <w:bCs/>
          <w:sz w:val="22"/>
          <w:szCs w:val="22"/>
        </w:rPr>
        <w:t>(%)</w:t>
      </w:r>
      <w:r>
        <w:rPr>
          <w:rFonts w:ascii="Arial" w:hAnsi="Arial"/>
          <w:b/>
          <w:bCs/>
          <w:sz w:val="22"/>
          <w:szCs w:val="22"/>
        </w:rPr>
        <w:t>?</w:t>
      </w:r>
    </w:p>
    <w:p w14:paraId="1AFC5F07" w14:textId="2C34086F" w:rsidR="00BB3661" w:rsidRPr="00BB3661" w:rsidRDefault="00BB3661" w:rsidP="00BB3661">
      <w:pPr>
        <w:numPr>
          <w:ilvl w:val="0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847D55">
        <w:rPr>
          <w:rFonts w:ascii="Arial" w:hAnsi="Arial"/>
          <w:b/>
          <w:bCs/>
          <w:sz w:val="22"/>
        </w:rPr>
        <w:t xml:space="preserve">Jaké nové poznatky k rozšíření meziobecní spolupráce </w:t>
      </w:r>
      <w:r>
        <w:rPr>
          <w:rFonts w:ascii="Arial" w:hAnsi="Arial"/>
          <w:b/>
          <w:bCs/>
          <w:sz w:val="22"/>
        </w:rPr>
        <w:t>V</w:t>
      </w:r>
      <w:r w:rsidRPr="00847D55">
        <w:rPr>
          <w:rFonts w:ascii="Arial" w:hAnsi="Arial"/>
          <w:b/>
          <w:bCs/>
          <w:sz w:val="22"/>
        </w:rPr>
        <w:t>ám projekt přinesl?</w:t>
      </w:r>
    </w:p>
    <w:p w14:paraId="0E98012B" w14:textId="14084B09" w:rsidR="007A72F4" w:rsidRPr="00847D55" w:rsidRDefault="007A72F4" w:rsidP="00847D55">
      <w:pPr>
        <w:numPr>
          <w:ilvl w:val="0"/>
          <w:numId w:val="2"/>
        </w:numPr>
        <w:spacing w:after="120"/>
        <w:jc w:val="both"/>
        <w:rPr>
          <w:rFonts w:ascii="Arial" w:hAnsi="Arial"/>
          <w:b/>
          <w:bCs/>
          <w:sz w:val="22"/>
          <w:szCs w:val="22"/>
        </w:rPr>
      </w:pPr>
      <w:r w:rsidRPr="00847D55">
        <w:rPr>
          <w:rFonts w:ascii="Arial" w:hAnsi="Arial"/>
          <w:b/>
          <w:bCs/>
          <w:sz w:val="22"/>
        </w:rPr>
        <w:t>Uveďte, jakými způsoby byl</w:t>
      </w:r>
      <w:r w:rsidR="00921D30">
        <w:rPr>
          <w:rFonts w:ascii="Arial" w:hAnsi="Arial"/>
          <w:b/>
          <w:bCs/>
          <w:sz w:val="22"/>
        </w:rPr>
        <w:t>y</w:t>
      </w:r>
      <w:r w:rsidR="00CF5CF5">
        <w:rPr>
          <w:rFonts w:ascii="Arial" w:hAnsi="Arial"/>
          <w:b/>
          <w:bCs/>
          <w:sz w:val="22"/>
        </w:rPr>
        <w:t xml:space="preserve"> zveřejněny informace o realizaci projektu </w:t>
      </w:r>
      <w:r w:rsidR="00847D55">
        <w:rPr>
          <w:rFonts w:ascii="Arial" w:hAnsi="Arial"/>
          <w:b/>
          <w:bCs/>
          <w:sz w:val="22"/>
        </w:rPr>
        <w:t xml:space="preserve">(vč. informace o podpoře </w:t>
      </w:r>
      <w:r w:rsidR="00921D30">
        <w:rPr>
          <w:rFonts w:ascii="Arial" w:hAnsi="Arial"/>
          <w:b/>
          <w:bCs/>
          <w:sz w:val="22"/>
        </w:rPr>
        <w:t>Ministerstva vnitra</w:t>
      </w:r>
      <w:r w:rsidR="00847D55">
        <w:rPr>
          <w:rFonts w:ascii="Arial" w:hAnsi="Arial"/>
          <w:b/>
          <w:bCs/>
          <w:sz w:val="22"/>
        </w:rPr>
        <w:t>)</w:t>
      </w:r>
      <w:r w:rsidRPr="00847D55">
        <w:rPr>
          <w:rFonts w:ascii="Arial" w:hAnsi="Arial"/>
          <w:b/>
          <w:bCs/>
          <w:sz w:val="22"/>
        </w:rPr>
        <w:t>.</w:t>
      </w:r>
    </w:p>
    <w:p w14:paraId="5D2807DB" w14:textId="1AA8E13A" w:rsidR="007A72F4" w:rsidRPr="00727831" w:rsidRDefault="007A72F4" w:rsidP="00847D55">
      <w:pPr>
        <w:numPr>
          <w:ilvl w:val="0"/>
          <w:numId w:val="2"/>
        </w:numPr>
        <w:spacing w:after="120"/>
        <w:jc w:val="both"/>
        <w:rPr>
          <w:rFonts w:ascii="Arial" w:hAnsi="Arial"/>
          <w:sz w:val="22"/>
          <w:szCs w:val="22"/>
        </w:rPr>
      </w:pPr>
      <w:r w:rsidRPr="00847D55">
        <w:rPr>
          <w:rFonts w:ascii="Arial" w:hAnsi="Arial"/>
          <w:b/>
          <w:bCs/>
          <w:sz w:val="22"/>
        </w:rPr>
        <w:t>Komentář k vyúčtování projektu (</w:t>
      </w:r>
      <w:r>
        <w:rPr>
          <w:rFonts w:ascii="Arial" w:hAnsi="Arial"/>
          <w:sz w:val="22"/>
        </w:rPr>
        <w:t xml:space="preserve">vč. dílčích </w:t>
      </w:r>
      <w:r w:rsidR="00CF5CF5">
        <w:rPr>
          <w:rFonts w:ascii="Arial" w:hAnsi="Arial"/>
          <w:sz w:val="22"/>
        </w:rPr>
        <w:t>aktivit</w:t>
      </w:r>
      <w:r>
        <w:rPr>
          <w:rFonts w:ascii="Arial" w:hAnsi="Arial"/>
          <w:sz w:val="22"/>
        </w:rPr>
        <w:t>), zejména zdůvodnění případných změn</w:t>
      </w:r>
      <w:r w:rsidRPr="0073314D">
        <w:rPr>
          <w:rFonts w:ascii="Arial" w:hAnsi="Arial"/>
          <w:b/>
        </w:rPr>
        <w:t xml:space="preserve"> </w:t>
      </w:r>
      <w:r w:rsidRPr="0073314D">
        <w:rPr>
          <w:rFonts w:ascii="Arial" w:hAnsi="Arial"/>
          <w:sz w:val="22"/>
          <w:szCs w:val="22"/>
        </w:rPr>
        <w:t>vč. přesunů finančních prostředků (v kterých položkách,</w:t>
      </w:r>
      <w:r>
        <w:rPr>
          <w:rFonts w:ascii="Arial" w:hAnsi="Arial"/>
          <w:sz w:val="22"/>
          <w:szCs w:val="22"/>
        </w:rPr>
        <w:t xml:space="preserve"> </w:t>
      </w:r>
      <w:r w:rsidRPr="0073314D">
        <w:rPr>
          <w:rFonts w:ascii="Arial" w:hAnsi="Arial"/>
          <w:sz w:val="22"/>
          <w:szCs w:val="22"/>
        </w:rPr>
        <w:t>důvod)</w:t>
      </w:r>
      <w:r>
        <w:rPr>
          <w:rFonts w:ascii="Arial" w:hAnsi="Arial"/>
          <w:sz w:val="22"/>
        </w:rPr>
        <w:t xml:space="preserve"> a </w:t>
      </w:r>
      <w:r w:rsidRPr="009A3B4A">
        <w:rPr>
          <w:rFonts w:ascii="Arial" w:hAnsi="Arial"/>
          <w:sz w:val="22"/>
        </w:rPr>
        <w:t>vysvětlení, pokud finanční prostředky nebyly vyčerpány</w:t>
      </w:r>
      <w:r>
        <w:rPr>
          <w:rFonts w:ascii="Arial" w:hAnsi="Arial"/>
          <w:sz w:val="22"/>
        </w:rPr>
        <w:t>.</w:t>
      </w:r>
    </w:p>
    <w:p w14:paraId="4A651338" w14:textId="77777777" w:rsidR="007A72F4" w:rsidRDefault="007A72F4" w:rsidP="00847D55">
      <w:pPr>
        <w:spacing w:after="120"/>
        <w:jc w:val="both"/>
      </w:pPr>
    </w:p>
    <w:p w14:paraId="229F32BF" w14:textId="6D8D0A94" w:rsidR="007A72F4" w:rsidRDefault="007A72F4" w:rsidP="00847D55">
      <w:pPr>
        <w:spacing w:after="120"/>
        <w:jc w:val="both"/>
        <w:rPr>
          <w:rFonts w:ascii="Arial" w:hAnsi="Arial"/>
          <w:sz w:val="22"/>
          <w:szCs w:val="22"/>
        </w:rPr>
      </w:pPr>
      <w:r w:rsidRPr="00A050A1">
        <w:rPr>
          <w:rFonts w:ascii="Arial" w:hAnsi="Arial"/>
          <w:sz w:val="22"/>
          <w:szCs w:val="22"/>
        </w:rPr>
        <w:t xml:space="preserve">V příloze předložte </w:t>
      </w:r>
      <w:r w:rsidR="00F31E7F">
        <w:rPr>
          <w:rFonts w:ascii="Arial" w:hAnsi="Arial"/>
          <w:sz w:val="22"/>
          <w:szCs w:val="22"/>
        </w:rPr>
        <w:t xml:space="preserve">další relevantní </w:t>
      </w:r>
      <w:r w:rsidRPr="00A050A1">
        <w:rPr>
          <w:rFonts w:ascii="Arial" w:hAnsi="Arial"/>
          <w:sz w:val="22"/>
          <w:szCs w:val="22"/>
        </w:rPr>
        <w:t>výstupy projektu (</w:t>
      </w:r>
      <w:r w:rsidR="00F31E7F">
        <w:rPr>
          <w:rFonts w:ascii="Arial" w:hAnsi="Arial"/>
          <w:sz w:val="22"/>
          <w:szCs w:val="22"/>
        </w:rPr>
        <w:t>informační materiály pro veřejnost, informace o počtech provedených úkonů v rámci sdílených činností, mediální ohlasy apod.)</w:t>
      </w:r>
    </w:p>
    <w:p w14:paraId="035A3A0D" w14:textId="77777777" w:rsidR="00921D30" w:rsidRDefault="00921D30" w:rsidP="00847D55">
      <w:pPr>
        <w:spacing w:after="120"/>
        <w:jc w:val="both"/>
        <w:rPr>
          <w:rFonts w:ascii="Arial" w:hAnsi="Arial"/>
          <w:sz w:val="22"/>
          <w:szCs w:val="22"/>
        </w:rPr>
      </w:pPr>
    </w:p>
    <w:tbl>
      <w:tblPr>
        <w:tblW w:w="9540" w:type="dxa"/>
        <w:tblInd w:w="-5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13"/>
        <w:gridCol w:w="413"/>
        <w:gridCol w:w="414"/>
        <w:gridCol w:w="413"/>
        <w:gridCol w:w="414"/>
        <w:gridCol w:w="413"/>
        <w:gridCol w:w="413"/>
        <w:gridCol w:w="414"/>
        <w:gridCol w:w="413"/>
        <w:gridCol w:w="414"/>
        <w:gridCol w:w="413"/>
        <w:gridCol w:w="882"/>
      </w:tblGrid>
      <w:tr w:rsidR="00921D30" w14:paraId="41D0D9DB" w14:textId="77777777" w:rsidTr="00131D50">
        <w:trPr>
          <w:trHeight w:hRule="exact" w:val="680"/>
          <w:tblHeader/>
        </w:trPr>
        <w:tc>
          <w:tcPr>
            <w:tcW w:w="9540" w:type="dxa"/>
            <w:gridSpan w:val="13"/>
            <w:shd w:val="clear" w:color="auto" w:fill="F2F2F2" w:themeFill="background1" w:themeFillShade="F2"/>
            <w:vAlign w:val="center"/>
          </w:tcPr>
          <w:p w14:paraId="67805885" w14:textId="2DC63F0B" w:rsidR="00921D30" w:rsidRPr="00F31E7F" w:rsidRDefault="00921D30" w:rsidP="00131D50">
            <w:pPr>
              <w:spacing w:before="80" w:after="80"/>
              <w:ind w:right="1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</w:t>
            </w:r>
            <w:r w:rsidRPr="00F31E7F">
              <w:rPr>
                <w:rFonts w:ascii="Arial" w:hAnsi="Arial" w:cs="Arial"/>
                <w:b/>
                <w:bCs/>
                <w:sz w:val="24"/>
                <w:szCs w:val="24"/>
              </w:rPr>
              <w:t>: Harmonogram aktivit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 souladu s platným rozhodnutím </w:t>
            </w:r>
          </w:p>
        </w:tc>
      </w:tr>
      <w:tr w:rsidR="00921D30" w14:paraId="6197B1EE" w14:textId="77777777" w:rsidTr="00131D50">
        <w:trPr>
          <w:trHeight w:val="345"/>
          <w:tblHeader/>
        </w:trPr>
        <w:tc>
          <w:tcPr>
            <w:tcW w:w="4111" w:type="dxa"/>
            <w:vMerge w:val="restart"/>
            <w:shd w:val="clear" w:color="auto" w:fill="FFFFFF" w:themeFill="background1"/>
            <w:vAlign w:val="center"/>
          </w:tcPr>
          <w:p w14:paraId="044283D9" w14:textId="77777777" w:rsidR="00921D30" w:rsidRPr="009D64FB" w:rsidRDefault="00921D30" w:rsidP="00131D5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0" w:name="_Hlk190692854"/>
            <w:r w:rsidRPr="009D3146">
              <w:rPr>
                <w:rFonts w:ascii="Arial" w:hAnsi="Arial" w:cs="Arial"/>
                <w:b/>
                <w:bCs/>
              </w:rPr>
              <w:t>Aktivity</w:t>
            </w:r>
          </w:p>
        </w:tc>
        <w:tc>
          <w:tcPr>
            <w:tcW w:w="5429" w:type="dxa"/>
            <w:gridSpan w:val="12"/>
            <w:shd w:val="clear" w:color="auto" w:fill="FFFFFF" w:themeFill="background1"/>
            <w:vAlign w:val="bottom"/>
          </w:tcPr>
          <w:p w14:paraId="06C8D4C8" w14:textId="501D3A14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D3146">
              <w:rPr>
                <w:rFonts w:ascii="Arial" w:hAnsi="Arial" w:cs="Arial"/>
              </w:rPr>
              <w:t>měsíce roku 202</w:t>
            </w:r>
            <w:r w:rsidR="000354F2">
              <w:rPr>
                <w:rFonts w:ascii="Arial" w:hAnsi="Arial" w:cs="Arial"/>
              </w:rPr>
              <w:t>6</w:t>
            </w:r>
          </w:p>
        </w:tc>
      </w:tr>
      <w:tr w:rsidR="00921D30" w14:paraId="0D94EBFA" w14:textId="77777777" w:rsidTr="00131D50">
        <w:trPr>
          <w:trHeight w:val="315"/>
          <w:tblHeader/>
        </w:trPr>
        <w:tc>
          <w:tcPr>
            <w:tcW w:w="4111" w:type="dxa"/>
            <w:vMerge/>
            <w:shd w:val="clear" w:color="auto" w:fill="FFFFFF" w:themeFill="background1"/>
            <w:vAlign w:val="center"/>
          </w:tcPr>
          <w:p w14:paraId="1391D6EC" w14:textId="77777777" w:rsidR="00921D30" w:rsidRPr="009643B5" w:rsidRDefault="00921D30" w:rsidP="00131D5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5CEEDEF2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52EBC121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395CF950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3ED5423C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165ADF47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3734545A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6D94C4F4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VII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7F54B0AF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VIII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6F0B2714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19E70DB3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50054100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XI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749B86F2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XII</w:t>
            </w:r>
          </w:p>
        </w:tc>
      </w:tr>
      <w:tr w:rsidR="00921D30" w14:paraId="5C40B4B1" w14:textId="77777777" w:rsidTr="00131D50">
        <w:trPr>
          <w:trHeight w:val="330"/>
          <w:tblHeader/>
        </w:trPr>
        <w:tc>
          <w:tcPr>
            <w:tcW w:w="4111" w:type="dxa"/>
            <w:shd w:val="clear" w:color="auto" w:fill="FFFFFF" w:themeFill="background1"/>
          </w:tcPr>
          <w:p w14:paraId="252D8540" w14:textId="77777777" w:rsidR="00921D30" w:rsidRPr="00B50ED4" w:rsidRDefault="00921D30" w:rsidP="00131D50">
            <w:pPr>
              <w:spacing w:before="60" w:after="60"/>
              <w:rPr>
                <w:rFonts w:ascii="Arial" w:hAnsi="Arial" w:cs="Arial"/>
                <w:i/>
                <w:iCs/>
                <w:color w:val="FF0000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</w:rPr>
              <w:t>Aktivita 1</w:t>
            </w:r>
          </w:p>
        </w:tc>
        <w:tc>
          <w:tcPr>
            <w:tcW w:w="413" w:type="dxa"/>
            <w:shd w:val="clear" w:color="auto" w:fill="FFFFFF" w:themeFill="background1"/>
          </w:tcPr>
          <w:p w14:paraId="5E5DC143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4DCC1F73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2ADF5F23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6518BD1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16DC36B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AEEA854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0BC6ACA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759C424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9C65D31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9F1D88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E0D5217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013376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64008448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3960E170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</w:rPr>
              <w:t>Aktivita 2</w:t>
            </w:r>
          </w:p>
        </w:tc>
        <w:tc>
          <w:tcPr>
            <w:tcW w:w="413" w:type="dxa"/>
            <w:shd w:val="clear" w:color="auto" w:fill="FFFFFF" w:themeFill="background1"/>
          </w:tcPr>
          <w:p w14:paraId="54B5582F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C04DC63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7187AF95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D67DD5D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14A42AE7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790EABF8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42E830F2" w14:textId="77777777" w:rsidR="00921D30" w:rsidRPr="009D64FB" w:rsidRDefault="00921D30" w:rsidP="00131D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60AA8476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8A886D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4490BF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15CEF3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25525E8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5CA576AF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02DF9CF2" w14:textId="77777777" w:rsidR="00921D30" w:rsidRPr="009D64FB" w:rsidRDefault="00921D30" w:rsidP="00131D50">
            <w:pPr>
              <w:spacing w:after="120"/>
              <w:jc w:val="both"/>
              <w:rPr>
                <w:rFonts w:ascii="Arial" w:hAnsi="Arial" w:cs="Arial"/>
                <w:i/>
                <w:color w:val="FF0000"/>
              </w:rPr>
            </w:pPr>
            <w:r>
              <w:rPr>
                <w:rFonts w:ascii="Arial" w:hAnsi="Arial" w:cs="Arial"/>
                <w:i/>
                <w:color w:val="FF0000"/>
              </w:rPr>
              <w:t>…</w:t>
            </w:r>
          </w:p>
        </w:tc>
        <w:tc>
          <w:tcPr>
            <w:tcW w:w="413" w:type="dxa"/>
            <w:shd w:val="clear" w:color="auto" w:fill="FFFFFF" w:themeFill="background1"/>
          </w:tcPr>
          <w:p w14:paraId="57949AC6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B0273D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8242FF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F50FD9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11E0C36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8C7327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CE881B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EC5D619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6B35DE4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A25C160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5788001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3AD37111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2B0CBF82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52C70BCA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</w:rPr>
              <w:t xml:space="preserve">Aktivita </w:t>
            </w:r>
            <w:r>
              <w:rPr>
                <w:rFonts w:ascii="Arial" w:hAnsi="Arial" w:cs="Arial"/>
                <w:i/>
                <w:iCs/>
                <w:color w:val="FF0000"/>
              </w:rPr>
              <w:t>XY</w:t>
            </w:r>
          </w:p>
        </w:tc>
        <w:tc>
          <w:tcPr>
            <w:tcW w:w="413" w:type="dxa"/>
            <w:shd w:val="clear" w:color="auto" w:fill="FFFFFF" w:themeFill="background1"/>
          </w:tcPr>
          <w:p w14:paraId="391C13A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52AF49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5BF70A0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F492E20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57B4B3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600F1F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D4F760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C7000ED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FE04CD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AF12F59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1B22F3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2BCB230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1AA5C8CE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231BAC87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7B689C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0CFEC10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39FDCC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6E5BCA0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682030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4BB8A52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9B65702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334E529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F480BE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9FE0EC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28A1BB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7574959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20B31D58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651548C5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C95A7C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4523A96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19E567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26737F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CDAF5C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7143847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DBFB2DD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E3DB58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069F5CD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C0799A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A9F8ABD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559A6F77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4EB009A7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12798F24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C75073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0A25FC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04077B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43D399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BD8143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B8CC6E4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2B7002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18DC49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6BBA854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8355F54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296F7E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54B213D7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2DC7DA24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526F30BF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EADEA81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10A058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883858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8A76D2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A145A5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9D9E91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7D0B18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C37B0DC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F88A48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581D19F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F79549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1CB02D5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D30" w14:paraId="1697805F" w14:textId="77777777" w:rsidTr="00131D50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67085CC2" w14:textId="77777777" w:rsidR="00921D30" w:rsidRPr="009D64FB" w:rsidRDefault="00921D30" w:rsidP="00131D50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6DB7BD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D2A6FCB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00FC1A6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784BD5E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A61A49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EF47F8A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4CD9193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7D566FF8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8126671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74F0E5DF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8AFA0B5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4B533F7" w14:textId="77777777" w:rsidR="00921D30" w:rsidRPr="009643B5" w:rsidRDefault="00921D30" w:rsidP="00131D50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</w:tbl>
    <w:p w14:paraId="35DFD879" w14:textId="77777777" w:rsidR="00921D30" w:rsidRDefault="00921D30" w:rsidP="00847D55">
      <w:pPr>
        <w:spacing w:after="120"/>
        <w:jc w:val="both"/>
        <w:rPr>
          <w:rFonts w:ascii="Arial" w:hAnsi="Arial"/>
          <w:sz w:val="22"/>
          <w:szCs w:val="22"/>
        </w:rPr>
      </w:pPr>
    </w:p>
    <w:p w14:paraId="64712920" w14:textId="77777777" w:rsidR="00CA5919" w:rsidRDefault="00CA5919">
      <w:pPr>
        <w:rPr>
          <w:rFonts w:ascii="Arial" w:hAnsi="Arial"/>
          <w:b/>
          <w:sz w:val="24"/>
        </w:rPr>
      </w:pPr>
    </w:p>
    <w:p w14:paraId="74CAF34E" w14:textId="77777777" w:rsidR="007A72F4" w:rsidRDefault="007A72F4">
      <w:pPr>
        <w:rPr>
          <w:rFonts w:ascii="Arial" w:hAnsi="Arial"/>
          <w:b/>
          <w:sz w:val="24"/>
        </w:rPr>
      </w:pPr>
    </w:p>
    <w:p w14:paraId="28E4F9A3" w14:textId="451DC3A0" w:rsidR="002A2346" w:rsidRPr="00921D30" w:rsidRDefault="00130009" w:rsidP="00921D30">
      <w:pPr>
        <w:pStyle w:val="Odstavecseseznamem"/>
        <w:numPr>
          <w:ilvl w:val="0"/>
          <w:numId w:val="4"/>
        </w:numPr>
        <w:rPr>
          <w:rFonts w:ascii="Arial" w:hAnsi="Arial"/>
          <w:b/>
          <w:sz w:val="24"/>
        </w:rPr>
      </w:pPr>
      <w:r w:rsidRPr="00921D30">
        <w:rPr>
          <w:rFonts w:ascii="Arial" w:hAnsi="Arial"/>
          <w:b/>
          <w:caps/>
          <w:sz w:val="24"/>
        </w:rPr>
        <w:t>CELKOVÉ Vyúčtování</w:t>
      </w:r>
      <w:r w:rsidR="00114AFB" w:rsidRPr="00921D30">
        <w:rPr>
          <w:rFonts w:ascii="Arial" w:hAnsi="Arial"/>
          <w:b/>
          <w:caps/>
          <w:sz w:val="24"/>
        </w:rPr>
        <w:t xml:space="preserve"> projektu</w:t>
      </w:r>
    </w:p>
    <w:p w14:paraId="1224EC9C" w14:textId="77777777" w:rsidR="00F31E7F" w:rsidRPr="00F31E7F" w:rsidRDefault="00F31E7F" w:rsidP="00F31E7F">
      <w:pPr>
        <w:pStyle w:val="Odstavecseseznamem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F700F4" w14:paraId="4D671103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49B741" w14:textId="77777777" w:rsidR="00F700F4" w:rsidRPr="003657B9" w:rsidRDefault="00F700F4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</w:t>
            </w:r>
            <w:r w:rsidR="000F5279" w:rsidRPr="003657B9">
              <w:rPr>
                <w:rFonts w:ascii="Arial" w:hAnsi="Arial"/>
                <w:b/>
                <w:sz w:val="22"/>
              </w:rPr>
              <w:t xml:space="preserve">dotace </w:t>
            </w:r>
            <w:r w:rsidRPr="003657B9">
              <w:rPr>
                <w:rFonts w:ascii="Arial" w:hAnsi="Arial"/>
                <w:b/>
                <w:sz w:val="22"/>
              </w:rPr>
              <w:t xml:space="preserve">přidělené </w:t>
            </w:r>
            <w:r w:rsidR="00C74FFE" w:rsidRPr="003657B9">
              <w:rPr>
                <w:rFonts w:ascii="Arial" w:hAnsi="Arial"/>
                <w:b/>
                <w:sz w:val="22"/>
              </w:rPr>
              <w:t>MV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3F08" w14:textId="77777777"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F700F4" w14:paraId="798BA63F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048AB7" w14:textId="77777777" w:rsidR="00F700F4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 xml:space="preserve">Celková výše kofinancování </w:t>
            </w:r>
            <w:r w:rsidR="000F5279" w:rsidRPr="003657B9">
              <w:rPr>
                <w:rFonts w:ascii="Arial" w:hAnsi="Arial"/>
                <w:b/>
                <w:sz w:val="22"/>
              </w:rPr>
              <w:t>realizátorem projektu</w:t>
            </w:r>
            <w:r w:rsidRPr="003657B9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5429" w14:textId="77777777" w:rsidR="00F700F4" w:rsidRDefault="00F700F4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4E937338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D75BABD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Celkové náklady na realizaci projektu dle schváleného rozpočtu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EE9B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490712" w14:paraId="5716C04B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B80D0E" w14:textId="77777777" w:rsidR="00490712" w:rsidRPr="00D039E9" w:rsidRDefault="00490712" w:rsidP="00874487">
            <w:pPr>
              <w:rPr>
                <w:rFonts w:ascii="Arial" w:hAnsi="Arial"/>
                <w:b/>
                <w:sz w:val="22"/>
              </w:rPr>
            </w:pPr>
            <w:r w:rsidRPr="00D039E9">
              <w:rPr>
                <w:rFonts w:ascii="Arial" w:hAnsi="Arial"/>
                <w:b/>
                <w:sz w:val="22"/>
              </w:rPr>
              <w:t>Reálné čerpání částky přidělené dotace MV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9802A" w14:textId="77777777" w:rsidR="00490712" w:rsidRDefault="00490712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03F78A7A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DBF2F6" w14:textId="77777777" w:rsidR="00C74FFE" w:rsidRPr="003657B9" w:rsidRDefault="00536382" w:rsidP="00874487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Skutečné c</w:t>
            </w:r>
            <w:r w:rsidR="00C74FFE" w:rsidRPr="003657B9">
              <w:rPr>
                <w:rFonts w:ascii="Arial" w:hAnsi="Arial"/>
                <w:b/>
                <w:sz w:val="22"/>
              </w:rPr>
              <w:t xml:space="preserve">elkové náklady na realizaci projektu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888D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71EE730D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A882A89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Nevyčerpaná částka</w:t>
            </w:r>
          </w:p>
          <w:p w14:paraId="64D496CB" w14:textId="77777777" w:rsidR="00755E40" w:rsidRPr="003657B9" w:rsidRDefault="00755E40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DF75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C74FFE" w14:paraId="50FBD1F5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C0BAF9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  <w:r w:rsidRPr="003657B9">
              <w:rPr>
                <w:rFonts w:ascii="Arial" w:hAnsi="Arial"/>
                <w:b/>
                <w:sz w:val="22"/>
              </w:rPr>
              <w:t>Zdůvodnění nevyčerpané částky</w:t>
            </w:r>
          </w:p>
          <w:p w14:paraId="73D1C908" w14:textId="77777777" w:rsidR="00C74FFE" w:rsidRPr="003657B9" w:rsidRDefault="00C74FFE" w:rsidP="0087448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2B4C" w14:textId="77777777" w:rsidR="00C74FFE" w:rsidRDefault="00C74FFE" w:rsidP="00874487">
            <w:pPr>
              <w:jc w:val="both"/>
              <w:rPr>
                <w:rFonts w:ascii="Arial" w:hAnsi="Arial"/>
              </w:rPr>
            </w:pPr>
          </w:p>
        </w:tc>
      </w:tr>
      <w:tr w:rsidR="00755E40" w14:paraId="785F8575" w14:textId="77777777" w:rsidTr="00874487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7B28B8D" w14:textId="77777777" w:rsidR="00755E40" w:rsidRPr="003657B9" w:rsidRDefault="003657B9" w:rsidP="00874487">
            <w:pPr>
              <w:rPr>
                <w:rFonts w:ascii="Arial" w:hAnsi="Arial"/>
                <w:b/>
                <w:sz w:val="22"/>
                <w:szCs w:val="22"/>
              </w:rPr>
            </w:pPr>
            <w:r w:rsidRPr="003657B9">
              <w:rPr>
                <w:rFonts w:ascii="Arial" w:hAnsi="Arial"/>
                <w:b/>
                <w:sz w:val="22"/>
                <w:szCs w:val="22"/>
              </w:rPr>
              <w:t>Bude vráceno MV: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A179" w14:textId="77777777" w:rsidR="00755E40" w:rsidRDefault="00755E40" w:rsidP="00874487">
            <w:pPr>
              <w:jc w:val="both"/>
              <w:rPr>
                <w:rFonts w:ascii="Arial" w:hAnsi="Arial"/>
              </w:rPr>
            </w:pPr>
          </w:p>
        </w:tc>
      </w:tr>
    </w:tbl>
    <w:p w14:paraId="038FC5EE" w14:textId="77777777" w:rsidR="000953B5" w:rsidRDefault="000953B5">
      <w:pPr>
        <w:numPr>
          <w:ilvl w:val="12"/>
          <w:numId w:val="0"/>
        </w:numPr>
        <w:jc w:val="center"/>
        <w:rPr>
          <w:rFonts w:ascii="Arial" w:hAnsi="Arial"/>
          <w:b/>
          <w:smallCaps/>
          <w:sz w:val="24"/>
          <w:u w:val="single"/>
        </w:rPr>
      </w:pPr>
    </w:p>
    <w:p w14:paraId="318E552E" w14:textId="77777777" w:rsidR="00F31E7F" w:rsidRDefault="00F31E7F" w:rsidP="00F31E7F">
      <w:pPr>
        <w:ind w:right="141"/>
        <w:rPr>
          <w:rFonts w:ascii="Arial" w:hAnsi="Arial" w:cs="Arial"/>
          <w:bCs/>
        </w:rPr>
      </w:pPr>
    </w:p>
    <w:p w14:paraId="3C668759" w14:textId="77777777" w:rsidR="00F31E7F" w:rsidRPr="009643B5" w:rsidRDefault="00F31E7F" w:rsidP="00F31E7F">
      <w:pPr>
        <w:ind w:right="141"/>
        <w:rPr>
          <w:rFonts w:ascii="Arial" w:hAnsi="Arial" w:cs="Arial"/>
          <w:bCs/>
          <w:sz w:val="4"/>
          <w:szCs w:val="4"/>
        </w:rPr>
      </w:pPr>
    </w:p>
    <w:p w14:paraId="69D43098" w14:textId="77777777" w:rsidR="00F31E7F" w:rsidRDefault="00F31E7F" w:rsidP="00F31E7F">
      <w:pPr>
        <w:rPr>
          <w:rFonts w:ascii="Arial" w:hAnsi="Arial" w:cs="Arial"/>
          <w:bCs/>
        </w:rPr>
        <w:sectPr w:rsidR="00F31E7F" w:rsidSect="004C5F51">
          <w:headerReference w:type="first" r:id="rId8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bCs/>
        </w:rPr>
        <w:br w:type="page"/>
      </w:r>
    </w:p>
    <w:tbl>
      <w:tblPr>
        <w:tblStyle w:val="Mkatabulky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F31E7F" w:rsidRPr="00A206E4" w14:paraId="5B5FCCAB" w14:textId="77777777" w:rsidTr="00222457">
        <w:trPr>
          <w:trHeight w:hRule="exact" w:val="680"/>
        </w:trPr>
        <w:tc>
          <w:tcPr>
            <w:tcW w:w="10632" w:type="dxa"/>
            <w:shd w:val="clear" w:color="auto" w:fill="F2F2F2" w:themeFill="background1" w:themeFillShade="F2"/>
          </w:tcPr>
          <w:p w14:paraId="0C59376D" w14:textId="1B5DD72E" w:rsidR="00F31E7F" w:rsidRPr="00F31E7F" w:rsidRDefault="0062770C" w:rsidP="00222457">
            <w:pPr>
              <w:spacing w:before="200" w:after="80"/>
              <w:ind w:right="1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</w:t>
            </w:r>
            <w:r w:rsidR="00F31E7F" w:rsidRPr="00F31E7F">
              <w:rPr>
                <w:rFonts w:ascii="Arial" w:hAnsi="Arial" w:cs="Arial"/>
                <w:b/>
                <w:bCs/>
                <w:sz w:val="24"/>
                <w:szCs w:val="24"/>
              </w:rPr>
              <w:t>: Položkový rozpočet projektu</w:t>
            </w:r>
          </w:p>
          <w:p w14:paraId="55AFFBE8" w14:textId="77777777" w:rsidR="00F31E7F" w:rsidRPr="00AC2287" w:rsidRDefault="00F31E7F" w:rsidP="00222457">
            <w:pPr>
              <w:spacing w:before="80" w:after="80"/>
              <w:ind w:left="307" w:right="142" w:hanging="284"/>
              <w:rPr>
                <w:rFonts w:ascii="Arial" w:hAnsi="Arial" w:cs="Arial"/>
                <w:b/>
                <w:bCs/>
              </w:rPr>
            </w:pPr>
          </w:p>
        </w:tc>
      </w:tr>
    </w:tbl>
    <w:p w14:paraId="053BB0B7" w14:textId="77777777" w:rsidR="00F31E7F" w:rsidRPr="0007658A" w:rsidRDefault="00F31E7F" w:rsidP="00F31E7F">
      <w:pPr>
        <w:ind w:right="141"/>
        <w:rPr>
          <w:rFonts w:ascii="Arial" w:hAnsi="Arial" w:cs="Arial"/>
          <w:bCs/>
          <w:sz w:val="12"/>
          <w:szCs w:val="12"/>
        </w:rPr>
      </w:pPr>
    </w:p>
    <w:p w14:paraId="2DDE7D64" w14:textId="09CEC38C" w:rsidR="00CA5919" w:rsidRDefault="00CA5919" w:rsidP="00D629AF">
      <w:pPr>
        <w:ind w:right="141"/>
        <w:rPr>
          <w:rFonts w:ascii="Arial" w:hAnsi="Arial" w:cs="Arial"/>
          <w:bCs/>
        </w:rPr>
      </w:pP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20"/>
        <w:gridCol w:w="2080"/>
        <w:gridCol w:w="2040"/>
        <w:gridCol w:w="1940"/>
      </w:tblGrid>
      <w:tr w:rsidR="008F6C8F" w14:paraId="29A8C1B2" w14:textId="77777777" w:rsidTr="004B4FDE">
        <w:trPr>
          <w:trHeight w:val="40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C9EC"/>
            <w:vAlign w:val="center"/>
            <w:hideMark/>
          </w:tcPr>
          <w:p w14:paraId="28679AC2" w14:textId="77777777" w:rsidR="008F6C8F" w:rsidRDefault="008F6C8F" w:rsidP="004B4FDE">
            <w:pPr>
              <w:jc w:val="center"/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Rozpočet projektu</w:t>
            </w:r>
          </w:p>
        </w:tc>
      </w:tr>
      <w:tr w:rsidR="008F6C8F" w14:paraId="1DE9E53E" w14:textId="77777777" w:rsidTr="004B4FDE">
        <w:trPr>
          <w:trHeight w:val="90"/>
        </w:trPr>
        <w:tc>
          <w:tcPr>
            <w:tcW w:w="9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B8C80" w14:textId="77777777" w:rsidR="008F6C8F" w:rsidRDefault="008F6C8F" w:rsidP="004B4FDE">
            <w:pPr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 </w:t>
            </w:r>
          </w:p>
        </w:tc>
      </w:tr>
      <w:tr w:rsidR="008F6C8F" w14:paraId="0181606E" w14:textId="77777777" w:rsidTr="004B4FDE">
        <w:trPr>
          <w:trHeight w:val="51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10C2DBA" w14:textId="77777777" w:rsidR="008F6C8F" w:rsidRDefault="008F6C8F" w:rsidP="008F6C8F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Položky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B4306DF" w14:textId="386AD6D6" w:rsidR="008F6C8F" w:rsidRDefault="008F6C8F" w:rsidP="008F6C8F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0C9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Požadovaná výše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 xml:space="preserve">(dle </w:t>
            </w:r>
            <w:r w:rsidR="006E34C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původní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žádosti)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56B6BBC" w14:textId="0CC9CD02" w:rsidR="008F6C8F" w:rsidRDefault="008F6C8F" w:rsidP="008F6C8F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F6C8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Upravený rozpočet dle platného rozhodnutí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510D327" w14:textId="2525B711" w:rsidR="008F6C8F" w:rsidRDefault="008F6C8F" w:rsidP="008F6C8F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0C9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Skutečná výše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(</w:t>
            </w:r>
            <w:r w:rsidR="001641C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erpáno)</w:t>
            </w:r>
          </w:p>
        </w:tc>
      </w:tr>
      <w:tr w:rsidR="008F6C8F" w14:paraId="1AD2DCA0" w14:textId="77777777" w:rsidTr="004B4FDE">
        <w:trPr>
          <w:trHeight w:val="162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5D0698" w14:textId="77777777" w:rsidR="008F6C8F" w:rsidRDefault="008F6C8F" w:rsidP="004B4FDE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8F6C8F" w14:paraId="3434AF6A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6982E" w14:textId="77777777" w:rsidR="008F6C8F" w:rsidRDefault="008F6C8F" w:rsidP="004B4FDE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Přímé náklady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DD13" w14:textId="77777777" w:rsidR="008F6C8F" w:rsidRDefault="008F6C8F" w:rsidP="004B4F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5FCDE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97C1" w14:textId="77777777" w:rsidR="008F6C8F" w:rsidRDefault="008F6C8F" w:rsidP="004B4FD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8F6C8F" w14:paraId="473897D7" w14:textId="77777777" w:rsidTr="004B4FDE">
        <w:trPr>
          <w:trHeight w:val="450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643A495A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 celkem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B1CE55A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E977781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3D0401E" w14:textId="77777777" w:rsidR="008F6C8F" w:rsidRDefault="008F6C8F" w:rsidP="004B4F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F6C8F" w14:paraId="4DAB80D9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6125DDE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Úvazky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04BE0B96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9CF1CDD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992F39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597051A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3E09CF8F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477AECD5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51DC85B6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4028B4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0A52B48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B7A4DDD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30054F2D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96C643D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E4E2FFB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8939663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0FD2483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A6E998B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1D8BF3EC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56BB377B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III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74C441F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3DE3C50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FBCCE36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93FBEE9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7386ED9A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D196134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DPP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1B2D1C4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4265026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CDDBD0F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1AAE102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1CA379E4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A563205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1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77C9B411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00DF09B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1D42AAD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375E373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7080B969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4687D268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2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39FAA8F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F5F146D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D9F89B0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C721AF2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388B523F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555E8F5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3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1BD6C391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9194CDF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AA6CD84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C273E3B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20D87680" w14:textId="77777777" w:rsidTr="004B4FDE">
        <w:trPr>
          <w:trHeight w:val="37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3DF1B9E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Odměny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31336958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C5D32DB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3E74C5E3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52D55F3C" w14:textId="77777777" w:rsidTr="004B4FDE">
        <w:trPr>
          <w:trHeight w:val="66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B46C898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jednání společenství obcí (počet plánovaných setkání)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58A3C9E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33446B97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62E052CD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136911D4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EB355B0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Jednání shromáždění starostů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0EB396D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B06C111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D29AB67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2A15C91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8F6C8F" w14:paraId="65CCB8D0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0DD9BC0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Setkání s občany/veřejností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10ACF543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649BD04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65E52CB3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3F0BE99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8F6C8F" w14:paraId="1C250DBA" w14:textId="77777777" w:rsidTr="004B4FD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9DAFD78" w14:textId="77777777" w:rsidR="008F6C8F" w:rsidRDefault="008F6C8F" w:rsidP="004B4FD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Nájemné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13AD2BD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8B3771A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7ECDD24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4EC6680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684B794E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48C4826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konzultační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4B8C0C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EC79BFB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AB7CD4B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8F6C8F" w14:paraId="74A50DD0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327994FB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tvorbu strategie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D552D6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7BAFE64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BBE0A7B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1650FCFA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B0FCB96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Vzdělávání zaměstnanců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8023068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707C372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FE1D90E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8F6C8F" w14:paraId="2A7EF88C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3C05C548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46E396B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39D84AD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CF7D3A3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F6C8F" w14:paraId="18459D1C" w14:textId="77777777" w:rsidTr="004B4FDE">
        <w:trPr>
          <w:trHeight w:val="162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1CEA6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1B490" w14:textId="77777777" w:rsidR="008F6C8F" w:rsidRDefault="008F6C8F" w:rsidP="004B4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8AE42" w14:textId="77777777" w:rsidR="008F6C8F" w:rsidRDefault="008F6C8F" w:rsidP="004B4FDE">
            <w:pPr>
              <w:rPr>
                <w:rFonts w:ascii="Aptos Narrow" w:hAnsi="Aptos Narrow"/>
                <w:sz w:val="17"/>
                <w:szCs w:val="17"/>
              </w:rPr>
            </w:pPr>
            <w:r>
              <w:rPr>
                <w:rFonts w:ascii="Aptos Narrow" w:hAnsi="Aptos Narrow"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211CA" w14:textId="77777777" w:rsidR="008F6C8F" w:rsidRDefault="008F6C8F" w:rsidP="004B4FDE">
            <w:pPr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36F1" w14:textId="77777777" w:rsidR="008F6C8F" w:rsidRDefault="008F6C8F" w:rsidP="004B4FDE">
            <w:pPr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 </w:t>
            </w:r>
          </w:p>
        </w:tc>
      </w:tr>
      <w:tr w:rsidR="008F6C8F" w14:paraId="7E999DF1" w14:textId="77777777" w:rsidTr="004B4FDE">
        <w:trPr>
          <w:trHeight w:val="379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901AE" w14:textId="77777777" w:rsidR="008F6C8F" w:rsidRDefault="008F6C8F" w:rsidP="004B4FDE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Nepřímé náklady 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4722" w14:textId="77777777" w:rsidR="008F6C8F" w:rsidRDefault="008F6C8F" w:rsidP="004B4FD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5F8B70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52858" w14:textId="77777777" w:rsidR="008F6C8F" w:rsidRDefault="008F6C8F" w:rsidP="004B4F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8F6C8F" w14:paraId="3A0DDDB0" w14:textId="77777777" w:rsidTr="004B4FDE">
        <w:trPr>
          <w:trHeight w:val="162"/>
        </w:trPr>
        <w:tc>
          <w:tcPr>
            <w:tcW w:w="97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D2EEB" w14:textId="77777777" w:rsidR="008F6C8F" w:rsidRDefault="008F6C8F" w:rsidP="004B4FDE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</w:tr>
      <w:tr w:rsidR="008F6C8F" w14:paraId="2EF37D65" w14:textId="77777777" w:rsidTr="004B4FDE">
        <w:trPr>
          <w:trHeight w:val="30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40FE8D7E" w14:textId="77777777" w:rsidR="008F6C8F" w:rsidRDefault="008F6C8F" w:rsidP="004B4F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celkem: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086EB7A" w14:textId="77777777" w:rsidR="008F6C8F" w:rsidRDefault="008F6C8F" w:rsidP="004B4FD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3044C7C" w14:textId="77777777" w:rsidR="008F6C8F" w:rsidRDefault="008F6C8F" w:rsidP="004B4FD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6F70E7B" w14:textId="77777777" w:rsidR="008F6C8F" w:rsidRDefault="008F6C8F" w:rsidP="004B4FD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</w:tr>
    </w:tbl>
    <w:p w14:paraId="6036910D" w14:textId="77777777" w:rsidR="008F6C8F" w:rsidRPr="00D629AF" w:rsidRDefault="008F6C8F" w:rsidP="00D629AF">
      <w:pPr>
        <w:ind w:right="141"/>
        <w:rPr>
          <w:rFonts w:ascii="Arial" w:hAnsi="Arial" w:cs="Arial"/>
          <w:bCs/>
        </w:rPr>
      </w:pPr>
    </w:p>
    <w:sectPr w:rsidR="008F6C8F" w:rsidRPr="00D629AF"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1591E" w14:textId="77777777" w:rsidR="002558D6" w:rsidRDefault="002558D6">
      <w:r>
        <w:separator/>
      </w:r>
    </w:p>
  </w:endnote>
  <w:endnote w:type="continuationSeparator" w:id="0">
    <w:p w14:paraId="57145265" w14:textId="77777777" w:rsidR="002558D6" w:rsidRDefault="0025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525B" w14:textId="77777777" w:rsidR="00471670" w:rsidRDefault="004716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26476C" w14:textId="77777777" w:rsidR="00471670" w:rsidRDefault="0047167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EAB2" w14:textId="1AF984D3" w:rsidR="00471670" w:rsidRDefault="00471670">
    <w:pPr>
      <w:pStyle w:val="Zpat"/>
      <w:framePr w:wrap="around" w:vAnchor="text" w:hAnchor="margin" w:xAlign="right" w:y="1"/>
      <w:rPr>
        <w:rStyle w:val="slostrnky"/>
        <w:rFonts w:ascii="Arial" w:hAnsi="Arial" w:cs="Arial"/>
      </w:rPr>
    </w:pPr>
    <w:r>
      <w:rPr>
        <w:rStyle w:val="slostrnky"/>
        <w:rFonts w:ascii="Arial" w:hAnsi="Arial" w:cs="Arial"/>
      </w:rPr>
      <w:fldChar w:fldCharType="begin"/>
    </w:r>
    <w:r>
      <w:rPr>
        <w:rStyle w:val="slostrnky"/>
        <w:rFonts w:ascii="Arial" w:hAnsi="Arial" w:cs="Arial"/>
      </w:rPr>
      <w:instrText xml:space="preserve">PAGE  </w:instrText>
    </w:r>
    <w:r>
      <w:rPr>
        <w:rStyle w:val="slostrnky"/>
        <w:rFonts w:ascii="Arial" w:hAnsi="Arial" w:cs="Arial"/>
      </w:rPr>
      <w:fldChar w:fldCharType="separate"/>
    </w:r>
    <w:r w:rsidR="00D039E9">
      <w:rPr>
        <w:rStyle w:val="slostrnky"/>
        <w:rFonts w:ascii="Arial" w:hAnsi="Arial" w:cs="Arial"/>
        <w:noProof/>
      </w:rPr>
      <w:t>2</w:t>
    </w:r>
    <w:r>
      <w:rPr>
        <w:rStyle w:val="slostrnky"/>
        <w:rFonts w:ascii="Arial" w:hAnsi="Arial" w:cs="Arial"/>
      </w:rPr>
      <w:fldChar w:fldCharType="end"/>
    </w:r>
  </w:p>
  <w:p w14:paraId="01F87F84" w14:textId="044E4F73" w:rsidR="00471670" w:rsidRPr="00847D55" w:rsidRDefault="00847D55" w:rsidP="00847D55">
    <w:pPr>
      <w:pStyle w:val="Zpat"/>
      <w:ind w:right="360"/>
      <w:jc w:val="center"/>
      <w:rPr>
        <w:rFonts w:ascii="Arial" w:hAnsi="Arial" w:cs="Arial"/>
        <w:sz w:val="18"/>
        <w:szCs w:val="18"/>
      </w:rPr>
    </w:pPr>
    <w:r w:rsidRPr="00847D55">
      <w:rPr>
        <w:rFonts w:ascii="Arial" w:hAnsi="Arial" w:cs="Arial"/>
        <w:sz w:val="22"/>
        <w:szCs w:val="22"/>
      </w:rPr>
      <w:t>Závěrečná zpráva Dotace na podporu činnosti společenství obcí 202</w:t>
    </w:r>
    <w:r w:rsidR="000354F2">
      <w:rPr>
        <w:rFonts w:ascii="Arial" w:hAnsi="Arial" w:cs="Arial"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B2F7" w14:textId="77777777" w:rsidR="002558D6" w:rsidRDefault="002558D6">
      <w:r>
        <w:separator/>
      </w:r>
    </w:p>
  </w:footnote>
  <w:footnote w:type="continuationSeparator" w:id="0">
    <w:p w14:paraId="3D33CD3B" w14:textId="77777777" w:rsidR="002558D6" w:rsidRDefault="00255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E19F5" w14:textId="77777777" w:rsidR="00F31E7F" w:rsidRDefault="00F31E7F" w:rsidP="00983419">
    <w:pPr>
      <w:pStyle w:val="Zhlav"/>
      <w:tabs>
        <w:tab w:val="clear" w:pos="4536"/>
        <w:tab w:val="center" w:pos="382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176DEE" wp14:editId="3DE1082C">
              <wp:simplePos x="0" y="0"/>
              <wp:positionH relativeFrom="column">
                <wp:posOffset>2270760</wp:posOffset>
              </wp:positionH>
              <wp:positionV relativeFrom="paragraph">
                <wp:posOffset>26035</wp:posOffset>
              </wp:positionV>
              <wp:extent cx="3924300" cy="3048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5C0D43" w14:textId="08D18336" w:rsidR="00F31E7F" w:rsidRPr="00983419" w:rsidRDefault="00F31E7F">
                          <w:r w:rsidRPr="00983419">
                            <w:t>14045 Dotace na podporu činnosti společenství obcí na rok 202</w:t>
                          </w:r>
                          <w:r w:rsidR="000354F2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76D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78.8pt;margin-top:2.05pt;width:309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" stroked="f">
              <v:textbox>
                <w:txbxContent>
                  <w:p w14:paraId="675C0D43" w14:textId="08D18336" w:rsidR="00F31E7F" w:rsidRPr="00983419" w:rsidRDefault="00F31E7F">
                    <w:r w:rsidRPr="00983419">
                      <w:t>14045 Dotace na podporu činnosti společenství obcí na rok 202</w:t>
                    </w:r>
                    <w:r w:rsidR="000354F2"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  </w:t>
    </w:r>
    <w:r>
      <w:rPr>
        <w:noProof/>
      </w:rPr>
      <w:drawing>
        <wp:inline distT="0" distB="0" distL="0" distR="0" wp14:anchorId="7D03491C" wp14:editId="0218C22B">
          <wp:extent cx="1244852" cy="340415"/>
          <wp:effectExtent l="0" t="0" r="0" b="2540"/>
          <wp:docPr id="12182913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69" cy="35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5E16" w14:textId="6E7026D9" w:rsidR="00471670" w:rsidRPr="0008682F" w:rsidRDefault="00471670" w:rsidP="000868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5449" w14:textId="77777777" w:rsidR="00471670" w:rsidRDefault="0047167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3A2CCB" w14:textId="77777777" w:rsidR="00471670" w:rsidRDefault="00471670">
    <w:pPr>
      <w:pStyle w:val="Zhlav"/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8DECD10"/>
    <w:lvl w:ilvl="0">
      <w:numFmt w:val="decimal"/>
      <w:lvlText w:val="*"/>
      <w:lvlJc w:val="left"/>
    </w:lvl>
  </w:abstractNum>
  <w:abstractNum w:abstractNumId="1" w15:restartNumberingAfterBreak="0">
    <w:nsid w:val="205352E6"/>
    <w:multiLevelType w:val="hybridMultilevel"/>
    <w:tmpl w:val="81F4F7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B63E3"/>
    <w:multiLevelType w:val="hybridMultilevel"/>
    <w:tmpl w:val="9906103A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E51B1"/>
    <w:multiLevelType w:val="hybridMultilevel"/>
    <w:tmpl w:val="969ED0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5168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52568400">
    <w:abstractNumId w:val="3"/>
  </w:num>
  <w:num w:numId="3" w16cid:durableId="533271801">
    <w:abstractNumId w:val="1"/>
  </w:num>
  <w:num w:numId="4" w16cid:durableId="96785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07"/>
    <w:rsid w:val="000354F2"/>
    <w:rsid w:val="00035F9D"/>
    <w:rsid w:val="0004423E"/>
    <w:rsid w:val="000616A5"/>
    <w:rsid w:val="000823B6"/>
    <w:rsid w:val="0008682F"/>
    <w:rsid w:val="000953B5"/>
    <w:rsid w:val="000A240F"/>
    <w:rsid w:val="000B15AE"/>
    <w:rsid w:val="000B15B7"/>
    <w:rsid w:val="000B4783"/>
    <w:rsid w:val="000D460E"/>
    <w:rsid w:val="000D7D90"/>
    <w:rsid w:val="000E77ED"/>
    <w:rsid w:val="000F1941"/>
    <w:rsid w:val="000F46BA"/>
    <w:rsid w:val="000F5279"/>
    <w:rsid w:val="00114AFB"/>
    <w:rsid w:val="00130009"/>
    <w:rsid w:val="00154952"/>
    <w:rsid w:val="001641C0"/>
    <w:rsid w:val="00187866"/>
    <w:rsid w:val="00190EAC"/>
    <w:rsid w:val="00195ABB"/>
    <w:rsid w:val="001A1863"/>
    <w:rsid w:val="001A3ED4"/>
    <w:rsid w:val="001A4CB6"/>
    <w:rsid w:val="001B3D02"/>
    <w:rsid w:val="001C42E6"/>
    <w:rsid w:val="001D270E"/>
    <w:rsid w:val="00220A33"/>
    <w:rsid w:val="00232B47"/>
    <w:rsid w:val="00234F55"/>
    <w:rsid w:val="002361A9"/>
    <w:rsid w:val="00247070"/>
    <w:rsid w:val="002558D6"/>
    <w:rsid w:val="00265F72"/>
    <w:rsid w:val="00284B16"/>
    <w:rsid w:val="00290A9A"/>
    <w:rsid w:val="0029636C"/>
    <w:rsid w:val="00297E6B"/>
    <w:rsid w:val="002A2346"/>
    <w:rsid w:val="002B5DD8"/>
    <w:rsid w:val="002D1621"/>
    <w:rsid w:val="002F1B92"/>
    <w:rsid w:val="003176C5"/>
    <w:rsid w:val="003511B5"/>
    <w:rsid w:val="003657B9"/>
    <w:rsid w:val="00386F75"/>
    <w:rsid w:val="003939AC"/>
    <w:rsid w:val="00395154"/>
    <w:rsid w:val="003A5894"/>
    <w:rsid w:val="003A67C3"/>
    <w:rsid w:val="003A6CC9"/>
    <w:rsid w:val="003C6725"/>
    <w:rsid w:val="003E406B"/>
    <w:rsid w:val="003F1BAC"/>
    <w:rsid w:val="00417996"/>
    <w:rsid w:val="004236F7"/>
    <w:rsid w:val="00431039"/>
    <w:rsid w:val="00433377"/>
    <w:rsid w:val="00457707"/>
    <w:rsid w:val="0046584B"/>
    <w:rsid w:val="00471670"/>
    <w:rsid w:val="0048274E"/>
    <w:rsid w:val="00482965"/>
    <w:rsid w:val="00490712"/>
    <w:rsid w:val="004A0FCE"/>
    <w:rsid w:val="004B30B6"/>
    <w:rsid w:val="004C5F51"/>
    <w:rsid w:val="004E635B"/>
    <w:rsid w:val="00501BE3"/>
    <w:rsid w:val="0053112B"/>
    <w:rsid w:val="00535305"/>
    <w:rsid w:val="00536382"/>
    <w:rsid w:val="0054623A"/>
    <w:rsid w:val="00567167"/>
    <w:rsid w:val="0057074A"/>
    <w:rsid w:val="005915A2"/>
    <w:rsid w:val="00591B88"/>
    <w:rsid w:val="005B6EE4"/>
    <w:rsid w:val="005B7514"/>
    <w:rsid w:val="005C17FE"/>
    <w:rsid w:val="005C499B"/>
    <w:rsid w:val="00601358"/>
    <w:rsid w:val="00606225"/>
    <w:rsid w:val="0062770C"/>
    <w:rsid w:val="00635890"/>
    <w:rsid w:val="0064228C"/>
    <w:rsid w:val="006563FF"/>
    <w:rsid w:val="006629E0"/>
    <w:rsid w:val="00683A7D"/>
    <w:rsid w:val="006A0A9C"/>
    <w:rsid w:val="006A2BA1"/>
    <w:rsid w:val="006A3DC7"/>
    <w:rsid w:val="006E34C1"/>
    <w:rsid w:val="0071646A"/>
    <w:rsid w:val="00727831"/>
    <w:rsid w:val="0073314D"/>
    <w:rsid w:val="00753D32"/>
    <w:rsid w:val="00753F4F"/>
    <w:rsid w:val="00755E40"/>
    <w:rsid w:val="00763F59"/>
    <w:rsid w:val="00770711"/>
    <w:rsid w:val="007862E1"/>
    <w:rsid w:val="007A19D9"/>
    <w:rsid w:val="007A72F4"/>
    <w:rsid w:val="007B76FE"/>
    <w:rsid w:val="007C1485"/>
    <w:rsid w:val="007C4D01"/>
    <w:rsid w:val="007D244F"/>
    <w:rsid w:val="007D3803"/>
    <w:rsid w:val="007E019F"/>
    <w:rsid w:val="007F577D"/>
    <w:rsid w:val="00816208"/>
    <w:rsid w:val="008420FE"/>
    <w:rsid w:val="00847D55"/>
    <w:rsid w:val="00866737"/>
    <w:rsid w:val="00874487"/>
    <w:rsid w:val="00877B35"/>
    <w:rsid w:val="00880112"/>
    <w:rsid w:val="0088457E"/>
    <w:rsid w:val="00890548"/>
    <w:rsid w:val="00891D7C"/>
    <w:rsid w:val="008B6AFF"/>
    <w:rsid w:val="008C4218"/>
    <w:rsid w:val="008D358F"/>
    <w:rsid w:val="008F1502"/>
    <w:rsid w:val="008F6C8F"/>
    <w:rsid w:val="008F7125"/>
    <w:rsid w:val="00905D75"/>
    <w:rsid w:val="00907D26"/>
    <w:rsid w:val="009112B8"/>
    <w:rsid w:val="009123B8"/>
    <w:rsid w:val="00913DE9"/>
    <w:rsid w:val="00921D30"/>
    <w:rsid w:val="00931781"/>
    <w:rsid w:val="00950781"/>
    <w:rsid w:val="00965F1C"/>
    <w:rsid w:val="009703C1"/>
    <w:rsid w:val="00970464"/>
    <w:rsid w:val="0098348D"/>
    <w:rsid w:val="009835A3"/>
    <w:rsid w:val="00997174"/>
    <w:rsid w:val="009A3B4A"/>
    <w:rsid w:val="009A4608"/>
    <w:rsid w:val="009A4760"/>
    <w:rsid w:val="009D28CC"/>
    <w:rsid w:val="009E18BD"/>
    <w:rsid w:val="009E44DB"/>
    <w:rsid w:val="009E5668"/>
    <w:rsid w:val="009F2D93"/>
    <w:rsid w:val="009F4557"/>
    <w:rsid w:val="00A050A1"/>
    <w:rsid w:val="00A431BF"/>
    <w:rsid w:val="00A45C01"/>
    <w:rsid w:val="00A65486"/>
    <w:rsid w:val="00A80992"/>
    <w:rsid w:val="00A80F82"/>
    <w:rsid w:val="00A9218C"/>
    <w:rsid w:val="00AA207D"/>
    <w:rsid w:val="00AA4A10"/>
    <w:rsid w:val="00AB03E6"/>
    <w:rsid w:val="00AB4C86"/>
    <w:rsid w:val="00AE43CA"/>
    <w:rsid w:val="00AE6A85"/>
    <w:rsid w:val="00B1743B"/>
    <w:rsid w:val="00B37A3A"/>
    <w:rsid w:val="00B542F4"/>
    <w:rsid w:val="00B63EE6"/>
    <w:rsid w:val="00B731E7"/>
    <w:rsid w:val="00B83AF8"/>
    <w:rsid w:val="00B865A3"/>
    <w:rsid w:val="00B92A17"/>
    <w:rsid w:val="00BB3661"/>
    <w:rsid w:val="00BD0409"/>
    <w:rsid w:val="00BE0260"/>
    <w:rsid w:val="00BE33C1"/>
    <w:rsid w:val="00C30D68"/>
    <w:rsid w:val="00C3194B"/>
    <w:rsid w:val="00C55DB3"/>
    <w:rsid w:val="00C74FFE"/>
    <w:rsid w:val="00C80839"/>
    <w:rsid w:val="00C80C96"/>
    <w:rsid w:val="00C82175"/>
    <w:rsid w:val="00C9420F"/>
    <w:rsid w:val="00CA5919"/>
    <w:rsid w:val="00CB0B7F"/>
    <w:rsid w:val="00CC2FB3"/>
    <w:rsid w:val="00CF3D77"/>
    <w:rsid w:val="00CF5CF5"/>
    <w:rsid w:val="00D021BF"/>
    <w:rsid w:val="00D039E9"/>
    <w:rsid w:val="00D1082C"/>
    <w:rsid w:val="00D12ECB"/>
    <w:rsid w:val="00D15FAD"/>
    <w:rsid w:val="00D16F65"/>
    <w:rsid w:val="00D22626"/>
    <w:rsid w:val="00D453A7"/>
    <w:rsid w:val="00D5044D"/>
    <w:rsid w:val="00D629AF"/>
    <w:rsid w:val="00D62AD1"/>
    <w:rsid w:val="00D835D3"/>
    <w:rsid w:val="00D909EF"/>
    <w:rsid w:val="00DF2C2B"/>
    <w:rsid w:val="00E03EFD"/>
    <w:rsid w:val="00E0593B"/>
    <w:rsid w:val="00E1309F"/>
    <w:rsid w:val="00E2289A"/>
    <w:rsid w:val="00E317A8"/>
    <w:rsid w:val="00E32C0E"/>
    <w:rsid w:val="00E36107"/>
    <w:rsid w:val="00E53D1E"/>
    <w:rsid w:val="00E81FDA"/>
    <w:rsid w:val="00EB381D"/>
    <w:rsid w:val="00EC157F"/>
    <w:rsid w:val="00EE1081"/>
    <w:rsid w:val="00EE4C5C"/>
    <w:rsid w:val="00EE5FD0"/>
    <w:rsid w:val="00F01C56"/>
    <w:rsid w:val="00F1016C"/>
    <w:rsid w:val="00F16903"/>
    <w:rsid w:val="00F16F6C"/>
    <w:rsid w:val="00F22BB5"/>
    <w:rsid w:val="00F25F26"/>
    <w:rsid w:val="00F3181D"/>
    <w:rsid w:val="00F31E7F"/>
    <w:rsid w:val="00F431F7"/>
    <w:rsid w:val="00F700F4"/>
    <w:rsid w:val="00F92FC7"/>
    <w:rsid w:val="00F9376E"/>
    <w:rsid w:val="00FA3C55"/>
    <w:rsid w:val="00FA6922"/>
    <w:rsid w:val="00FA763E"/>
    <w:rsid w:val="00FE5C52"/>
    <w:rsid w:val="00FF1616"/>
    <w:rsid w:val="00FF4F74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C667F"/>
  <w15:chartTrackingRefBased/>
  <w15:docId w15:val="{401E9D09-C94B-46C0-AF53-40EA286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caps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1A3ED4"/>
  </w:style>
  <w:style w:type="character" w:styleId="Znakapoznpodarou">
    <w:name w:val="footnote reference"/>
    <w:uiPriority w:val="99"/>
    <w:semiHidden/>
    <w:rsid w:val="001A3ED4"/>
    <w:rPr>
      <w:vertAlign w:val="superscript"/>
    </w:rPr>
  </w:style>
  <w:style w:type="paragraph" w:styleId="Textvysvtlivek">
    <w:name w:val="endnote text"/>
    <w:basedOn w:val="Normln"/>
    <w:semiHidden/>
    <w:rsid w:val="000953B5"/>
  </w:style>
  <w:style w:type="character" w:styleId="Odkaznavysvtlivky">
    <w:name w:val="endnote reference"/>
    <w:semiHidden/>
    <w:rsid w:val="000953B5"/>
    <w:rPr>
      <w:vertAlign w:val="superscript"/>
    </w:rPr>
  </w:style>
  <w:style w:type="table" w:styleId="Mkatabulky">
    <w:name w:val="Table Grid"/>
    <w:basedOn w:val="Normlntabulka"/>
    <w:uiPriority w:val="39"/>
    <w:rsid w:val="00763F5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1E7F"/>
  </w:style>
  <w:style w:type="character" w:customStyle="1" w:styleId="ZhlavChar">
    <w:name w:val="Záhlaví Char"/>
    <w:basedOn w:val="Standardnpsmoodstavce"/>
    <w:link w:val="Zhlav"/>
    <w:uiPriority w:val="99"/>
    <w:rsid w:val="00F31E7F"/>
  </w:style>
  <w:style w:type="paragraph" w:styleId="Odstavecseseznamem">
    <w:name w:val="List Paragraph"/>
    <w:basedOn w:val="Normln"/>
    <w:uiPriority w:val="34"/>
    <w:qFormat/>
    <w:rsid w:val="00F31E7F"/>
    <w:pPr>
      <w:ind w:left="720"/>
      <w:contextualSpacing/>
    </w:pPr>
  </w:style>
  <w:style w:type="character" w:styleId="Odkaznakoment">
    <w:name w:val="annotation reference"/>
    <w:basedOn w:val="Standardnpsmoodstavce"/>
    <w:rsid w:val="00F31E7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31E7F"/>
  </w:style>
  <w:style w:type="character" w:customStyle="1" w:styleId="TextkomenteChar">
    <w:name w:val="Text komentáře Char"/>
    <w:basedOn w:val="Standardnpsmoodstavce"/>
    <w:link w:val="Textkomente"/>
    <w:rsid w:val="00F31E7F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31E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31E7F"/>
    <w:rPr>
      <w:b/>
      <w:bCs/>
    </w:rPr>
  </w:style>
  <w:style w:type="paragraph" w:styleId="Revize">
    <w:name w:val="Revision"/>
    <w:hidden/>
    <w:uiPriority w:val="99"/>
    <w:semiHidden/>
    <w:rsid w:val="004C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05B68-8760-43F3-A873-1A864C81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HODNOCENÍ KOMPLEXNÍHO SOUČINNOSTNÍHO PROGRAMU PREVENCE KRIMINALITY VE MĚSTĚ A JEJICH DÍLČÍCH PROJEKTŮ</vt:lpstr>
    </vt:vector>
  </TitlesOfParts>
  <Company>OPK MV ČR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KOMPLEXNÍHO SOUČINNOSTNÍHO PROGRAMU PREVENCE KRIMINALITY VE MĚSTĚ A JEJICH DÍLČÍCH PROJEKTŮ</dc:title>
  <dc:subject/>
  <dc:creator>xxx</dc:creator>
  <cp:keywords/>
  <cp:lastModifiedBy>Jetmar Marek, Ing., Ph.D.</cp:lastModifiedBy>
  <cp:revision>2</cp:revision>
  <cp:lastPrinted>2025-12-15T11:57:00Z</cp:lastPrinted>
  <dcterms:created xsi:type="dcterms:W3CDTF">2026-02-16T13:41:00Z</dcterms:created>
  <dcterms:modified xsi:type="dcterms:W3CDTF">2026-02-16T13:41:00Z</dcterms:modified>
</cp:coreProperties>
</file>