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5D546" w14:textId="297DB690" w:rsidR="00AD0620" w:rsidRDefault="00CE22ED" w:rsidP="00AD0620">
      <w:pPr>
        <w:ind w:left="12036" w:firstLine="708"/>
        <w:jc w:val="center"/>
        <w:rPr>
          <w:rFonts w:ascii="Arial" w:hAnsi="Arial" w:cs="Arial"/>
          <w:b/>
          <w:sz w:val="20"/>
          <w:szCs w:val="20"/>
        </w:rPr>
      </w:pPr>
      <w:r w:rsidRPr="00AD0620">
        <w:rPr>
          <w:rFonts w:ascii="Arial" w:hAnsi="Arial" w:cs="Arial"/>
          <w:b/>
          <w:sz w:val="20"/>
          <w:szCs w:val="20"/>
        </w:rPr>
        <w:t xml:space="preserve">Příloha č. </w:t>
      </w:r>
      <w:r w:rsidR="00AD0620">
        <w:rPr>
          <w:rFonts w:ascii="Arial" w:hAnsi="Arial" w:cs="Arial"/>
          <w:b/>
          <w:sz w:val="20"/>
          <w:szCs w:val="20"/>
        </w:rPr>
        <w:t>5</w:t>
      </w:r>
    </w:p>
    <w:p w14:paraId="114C591C" w14:textId="536B45F8" w:rsidR="00277A80" w:rsidRDefault="00C47B40" w:rsidP="00AD06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Závěrečná zpráva o realizaci projektu a d</w:t>
      </w:r>
      <w:r w:rsidR="00AD0620" w:rsidRPr="00AD0620">
        <w:rPr>
          <w:rFonts w:ascii="Arial" w:hAnsi="Arial" w:cs="Arial"/>
          <w:b/>
          <w:sz w:val="24"/>
          <w:szCs w:val="24"/>
        </w:rPr>
        <w:t>oložení realizace projektových aktivit</w:t>
      </w:r>
      <w:r w:rsidR="00AD0620">
        <w:rPr>
          <w:rStyle w:val="Znakapoznpodarou"/>
          <w:rFonts w:ascii="Arial" w:hAnsi="Arial" w:cs="Arial"/>
          <w:b/>
          <w:sz w:val="24"/>
          <w:szCs w:val="24"/>
        </w:rPr>
        <w:footnoteReference w:id="1"/>
      </w:r>
    </w:p>
    <w:p w14:paraId="3AEAC079" w14:textId="77777777" w:rsidR="00AD0620" w:rsidRPr="00AD0620" w:rsidRDefault="00AD0620" w:rsidP="00AD0620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14:paraId="45A9F3C9" w14:textId="124754D5" w:rsidR="00AD0620" w:rsidRDefault="00AD0620" w:rsidP="001B4032">
      <w:pPr>
        <w:autoSpaceDE w:val="0"/>
        <w:autoSpaceDN w:val="0"/>
        <w:rPr>
          <w:rFonts w:ascii="Arial" w:eastAsia="Calibri" w:hAnsi="Arial" w:cs="Arial"/>
          <w:b/>
          <w:sz w:val="20"/>
          <w:szCs w:val="20"/>
        </w:rPr>
      </w:pPr>
      <w:r w:rsidRPr="00AD0620">
        <w:rPr>
          <w:rFonts w:ascii="Arial" w:eastAsia="Calibri" w:hAnsi="Arial" w:cs="Arial"/>
          <w:b/>
          <w:sz w:val="20"/>
          <w:szCs w:val="20"/>
        </w:rPr>
        <w:t>Příjemce dotace……………………………………….</w:t>
      </w:r>
    </w:p>
    <w:p w14:paraId="558E1E22" w14:textId="77777777" w:rsidR="00AD0620" w:rsidRPr="00AD0620" w:rsidRDefault="00AD0620" w:rsidP="001B4032">
      <w:pPr>
        <w:autoSpaceDE w:val="0"/>
        <w:autoSpaceDN w:val="0"/>
        <w:rPr>
          <w:rFonts w:ascii="Arial" w:eastAsia="Calibri" w:hAnsi="Arial" w:cs="Arial"/>
          <w:b/>
          <w:sz w:val="20"/>
          <w:szCs w:val="20"/>
        </w:rPr>
      </w:pPr>
    </w:p>
    <w:p w14:paraId="3F618C01" w14:textId="5B2F20CD" w:rsidR="00AD0620" w:rsidRDefault="00AD0620" w:rsidP="001B4032">
      <w:pPr>
        <w:autoSpaceDE w:val="0"/>
        <w:autoSpaceDN w:val="0"/>
        <w:rPr>
          <w:rFonts w:ascii="Arial" w:eastAsia="Calibri" w:hAnsi="Arial" w:cs="Arial"/>
          <w:b/>
          <w:sz w:val="20"/>
          <w:szCs w:val="20"/>
        </w:rPr>
      </w:pPr>
      <w:r w:rsidRPr="00AD0620">
        <w:rPr>
          <w:rFonts w:ascii="Arial" w:eastAsia="Calibri" w:hAnsi="Arial" w:cs="Arial"/>
          <w:b/>
          <w:sz w:val="20"/>
          <w:szCs w:val="20"/>
        </w:rPr>
        <w:t>Název projektu………………………………………..</w:t>
      </w:r>
    </w:p>
    <w:p w14:paraId="7FA85A6A" w14:textId="183C7D92" w:rsidR="00443072" w:rsidRDefault="00443072" w:rsidP="0048623C">
      <w:pPr>
        <w:pStyle w:val="Normlnweb"/>
        <w:jc w:val="both"/>
        <w:rPr>
          <w:rFonts w:ascii="Arial" w:eastAsia="Calibri" w:hAnsi="Arial" w:cs="Arial"/>
          <w:sz w:val="20"/>
          <w:szCs w:val="20"/>
        </w:rPr>
      </w:pPr>
    </w:p>
    <w:p w14:paraId="63A9FD5D" w14:textId="4E89110D" w:rsidR="00C47B40" w:rsidRPr="00C47B40" w:rsidRDefault="00C47B40" w:rsidP="0048623C">
      <w:pPr>
        <w:pStyle w:val="Normlnweb"/>
        <w:jc w:val="both"/>
        <w:rPr>
          <w:rFonts w:ascii="Arial" w:eastAsia="Calibri" w:hAnsi="Arial" w:cs="Arial"/>
          <w:b/>
          <w:sz w:val="20"/>
          <w:szCs w:val="20"/>
        </w:rPr>
      </w:pPr>
      <w:r w:rsidRPr="00C47B40">
        <w:rPr>
          <w:rFonts w:ascii="Arial" w:eastAsia="Calibri" w:hAnsi="Arial" w:cs="Arial"/>
          <w:b/>
          <w:sz w:val="20"/>
          <w:szCs w:val="20"/>
        </w:rPr>
        <w:t>A. Hodnocení realizace projektu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29"/>
      </w:tblGrid>
      <w:tr w:rsidR="00C47B40" w14:paraId="5B7DFA8C" w14:textId="77777777" w:rsidTr="00C47B40">
        <w:trPr>
          <w:trHeight w:val="360"/>
        </w:trPr>
        <w:tc>
          <w:tcPr>
            <w:tcW w:w="1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auto"/>
            <w:noWrap/>
            <w:hideMark/>
          </w:tcPr>
          <w:p w14:paraId="1D297BC5" w14:textId="34DD4894" w:rsidR="00C47B40" w:rsidRPr="00C47B40" w:rsidRDefault="00C47B40" w:rsidP="00C8525E">
            <w:pPr>
              <w:ind w:left="13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Hodnocení</w:t>
            </w:r>
            <w:r w:rsidR="00C852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realizace projektových aktivit 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naplnění cílů projektu</w:t>
            </w:r>
            <w:r w:rsidR="00F22C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47B40" w14:paraId="1DAB64EE" w14:textId="77777777" w:rsidTr="00C47B40">
        <w:trPr>
          <w:trHeight w:val="2180"/>
        </w:trPr>
        <w:tc>
          <w:tcPr>
            <w:tcW w:w="1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B01BFBA" w14:textId="77777777" w:rsidR="00C47B40" w:rsidRDefault="00C47B40" w:rsidP="007B486A">
            <w:pPr>
              <w:rPr>
                <w:rFonts w:ascii="Arial" w:hAnsi="Arial" w:cs="Arial"/>
                <w:highlight w:val="lightGray"/>
              </w:rPr>
            </w:pPr>
          </w:p>
          <w:p w14:paraId="5D250781" w14:textId="77777777" w:rsidR="00C47B40" w:rsidRDefault="00C47B40" w:rsidP="007B486A">
            <w:pPr>
              <w:rPr>
                <w:rFonts w:ascii="Arial" w:hAnsi="Arial" w:cs="Arial"/>
                <w:highlight w:val="lightGray"/>
              </w:rPr>
            </w:pPr>
          </w:p>
          <w:p w14:paraId="709DBDE5" w14:textId="77777777" w:rsidR="00C47B40" w:rsidRDefault="00C47B40" w:rsidP="007B486A">
            <w:pPr>
              <w:rPr>
                <w:rFonts w:ascii="Arial" w:hAnsi="Arial" w:cs="Arial"/>
                <w:highlight w:val="lightGray"/>
              </w:rPr>
            </w:pPr>
          </w:p>
          <w:p w14:paraId="39BE3228" w14:textId="7DC96383" w:rsidR="00C47B40" w:rsidRDefault="00C47B40" w:rsidP="007B486A">
            <w:pPr>
              <w:rPr>
                <w:rFonts w:ascii="Arial" w:hAnsi="Arial" w:cs="Arial"/>
                <w:highlight w:val="lightGray"/>
              </w:rPr>
            </w:pPr>
          </w:p>
          <w:p w14:paraId="5096F9D4" w14:textId="77777777" w:rsidR="00C47B40" w:rsidRDefault="00C47B40" w:rsidP="007B486A">
            <w:pPr>
              <w:rPr>
                <w:rFonts w:ascii="Arial" w:hAnsi="Arial" w:cs="Arial"/>
                <w:highlight w:val="lightGray"/>
              </w:rPr>
            </w:pPr>
          </w:p>
          <w:p w14:paraId="4AFB16ED" w14:textId="77777777" w:rsidR="00C47B40" w:rsidRDefault="00C47B40" w:rsidP="007B486A">
            <w:pPr>
              <w:rPr>
                <w:rFonts w:ascii="Arial" w:hAnsi="Arial" w:cs="Arial"/>
                <w:highlight w:val="lightGray"/>
              </w:rPr>
            </w:pPr>
          </w:p>
        </w:tc>
      </w:tr>
    </w:tbl>
    <w:p w14:paraId="4BD09D25" w14:textId="6DE59F8A" w:rsidR="00C47B40" w:rsidRPr="00C47B40" w:rsidRDefault="00C47B40" w:rsidP="0048623C">
      <w:pPr>
        <w:pStyle w:val="Normlnweb"/>
        <w:jc w:val="both"/>
        <w:rPr>
          <w:rFonts w:ascii="Arial" w:eastAsia="Calibri" w:hAnsi="Arial" w:cs="Arial"/>
          <w:b/>
          <w:sz w:val="20"/>
          <w:szCs w:val="20"/>
        </w:rPr>
      </w:pPr>
      <w:r w:rsidRPr="00C47B40">
        <w:rPr>
          <w:rFonts w:ascii="Arial" w:eastAsia="Calibri" w:hAnsi="Arial" w:cs="Arial"/>
          <w:b/>
          <w:sz w:val="20"/>
          <w:szCs w:val="20"/>
        </w:rPr>
        <w:lastRenderedPageBreak/>
        <w:t>B. Doložení realizace projektových aktivit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4"/>
        <w:gridCol w:w="4226"/>
        <w:gridCol w:w="4502"/>
        <w:gridCol w:w="4472"/>
      </w:tblGrid>
      <w:tr w:rsidR="00277A80" w:rsidRPr="00AD0620" w14:paraId="36666506" w14:textId="520FB563" w:rsidTr="00C47B40">
        <w:tc>
          <w:tcPr>
            <w:tcW w:w="794" w:type="dxa"/>
            <w:shd w:val="clear" w:color="auto" w:fill="D9D9D9" w:themeFill="background1" w:themeFillShade="D9"/>
          </w:tcPr>
          <w:p w14:paraId="78A190BC" w14:textId="4E23AAA2" w:rsidR="00277A80" w:rsidRPr="00AD0620" w:rsidRDefault="00277A80" w:rsidP="0048623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6" w:type="dxa"/>
            <w:shd w:val="clear" w:color="auto" w:fill="D9D9D9" w:themeFill="background1" w:themeFillShade="D9"/>
          </w:tcPr>
          <w:p w14:paraId="693A82CA" w14:textId="096E9231" w:rsidR="00277A80" w:rsidRPr="00AD0620" w:rsidRDefault="00E10F1F" w:rsidP="0048623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D0620">
              <w:rPr>
                <w:rFonts w:ascii="Arial" w:hAnsi="Arial" w:cs="Arial"/>
                <w:b/>
                <w:sz w:val="20"/>
                <w:szCs w:val="20"/>
              </w:rPr>
              <w:t>Obligatorní aktivity</w:t>
            </w:r>
            <w:r w:rsidR="00652FE0" w:rsidRPr="00AD0620">
              <w:rPr>
                <w:rFonts w:ascii="Arial" w:hAnsi="Arial" w:cs="Arial"/>
                <w:b/>
                <w:sz w:val="20"/>
                <w:szCs w:val="20"/>
              </w:rPr>
              <w:t xml:space="preserve"> dle čl. 2 odst. 2 Zásad</w:t>
            </w:r>
          </w:p>
        </w:tc>
        <w:tc>
          <w:tcPr>
            <w:tcW w:w="4502" w:type="dxa"/>
            <w:shd w:val="clear" w:color="auto" w:fill="D9D9D9" w:themeFill="background1" w:themeFillShade="D9"/>
          </w:tcPr>
          <w:p w14:paraId="04B88163" w14:textId="7A5BF78A" w:rsidR="00277A80" w:rsidRPr="00AD0620" w:rsidRDefault="00277A80" w:rsidP="0048623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D0620">
              <w:rPr>
                <w:rFonts w:ascii="Arial" w:hAnsi="Arial" w:cs="Arial"/>
                <w:b/>
                <w:sz w:val="20"/>
                <w:szCs w:val="20"/>
              </w:rPr>
              <w:t>Způsob doložení</w:t>
            </w:r>
          </w:p>
        </w:tc>
        <w:tc>
          <w:tcPr>
            <w:tcW w:w="4472" w:type="dxa"/>
            <w:shd w:val="clear" w:color="auto" w:fill="D9D9D9" w:themeFill="background1" w:themeFillShade="D9"/>
          </w:tcPr>
          <w:p w14:paraId="3FAE821D" w14:textId="3963D75B" w:rsidR="00277A80" w:rsidRPr="00AD0620" w:rsidRDefault="00277A80" w:rsidP="0048623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D0620">
              <w:rPr>
                <w:rFonts w:ascii="Arial" w:hAnsi="Arial" w:cs="Arial"/>
                <w:b/>
                <w:sz w:val="20"/>
                <w:szCs w:val="20"/>
              </w:rPr>
              <w:t>Doloženo – jakým způsobem</w:t>
            </w:r>
          </w:p>
        </w:tc>
      </w:tr>
      <w:tr w:rsidR="00277A80" w:rsidRPr="00AD0620" w14:paraId="06B5A5B9" w14:textId="24C262A3" w:rsidTr="00140685">
        <w:tc>
          <w:tcPr>
            <w:tcW w:w="794" w:type="dxa"/>
          </w:tcPr>
          <w:p w14:paraId="113E6E66" w14:textId="7990EBF6" w:rsidR="00277A80" w:rsidRPr="00AD0620" w:rsidRDefault="00CE22ED" w:rsidP="00CE22ED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4226" w:type="dxa"/>
          </w:tcPr>
          <w:p w14:paraId="231E0304" w14:textId="6C3A53E4" w:rsidR="00277A80" w:rsidRPr="00AD0620" w:rsidRDefault="00277A80" w:rsidP="00E10F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Vytv</w:t>
            </w:r>
            <w:r w:rsidR="00CE22ED" w:rsidRPr="00AD0620">
              <w:rPr>
                <w:rFonts w:ascii="Arial" w:hAnsi="Arial" w:cs="Arial"/>
                <w:sz w:val="20"/>
                <w:szCs w:val="20"/>
              </w:rPr>
              <w:t xml:space="preserve">oření a udržení </w:t>
            </w:r>
            <w:r w:rsidR="00E10F1F" w:rsidRPr="00AD0620">
              <w:rPr>
                <w:rFonts w:ascii="Arial" w:hAnsi="Arial" w:cs="Arial"/>
                <w:sz w:val="20"/>
                <w:szCs w:val="20"/>
              </w:rPr>
              <w:t>(aktualizace) webové stránky,</w:t>
            </w:r>
            <w:r w:rsidRPr="00AD06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22ED" w:rsidRPr="00AD0620">
              <w:rPr>
                <w:rFonts w:ascii="Arial" w:hAnsi="Arial" w:cs="Arial"/>
                <w:sz w:val="20"/>
                <w:szCs w:val="20"/>
              </w:rPr>
              <w:t>na které jsou zveřejněny aktuální informac</w:t>
            </w:r>
            <w:r w:rsidR="00E10F1F" w:rsidRPr="00AD0620">
              <w:rPr>
                <w:rFonts w:ascii="Arial" w:hAnsi="Arial" w:cs="Arial"/>
                <w:sz w:val="20"/>
                <w:szCs w:val="20"/>
              </w:rPr>
              <w:t>e o dobrovolnictví v kraji a ČR</w:t>
            </w:r>
          </w:p>
        </w:tc>
        <w:tc>
          <w:tcPr>
            <w:tcW w:w="4502" w:type="dxa"/>
          </w:tcPr>
          <w:p w14:paraId="7EF15DF6" w14:textId="73A0CF3D" w:rsidR="00277A80" w:rsidRPr="00AD0620" w:rsidRDefault="00277A80" w:rsidP="0048623C">
            <w:pPr>
              <w:pStyle w:val="Prosttex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Přehled min. 5 příspěvků</w:t>
            </w:r>
            <w:r w:rsidR="00E60AFA" w:rsidRPr="00AD0620">
              <w:rPr>
                <w:rFonts w:ascii="Arial" w:hAnsi="Arial" w:cs="Arial"/>
                <w:sz w:val="20"/>
                <w:szCs w:val="20"/>
              </w:rPr>
              <w:t xml:space="preserve"> /měsíc</w:t>
            </w:r>
            <w:r w:rsidR="005C07F2" w:rsidRPr="00AD0620">
              <w:rPr>
                <w:rFonts w:ascii="Arial" w:hAnsi="Arial" w:cs="Arial"/>
                <w:sz w:val="20"/>
                <w:szCs w:val="20"/>
              </w:rPr>
              <w:t xml:space="preserve"> na webu </w:t>
            </w:r>
            <w:r w:rsidR="00E10F1F" w:rsidRPr="00AD0620">
              <w:rPr>
                <w:rFonts w:ascii="Arial" w:hAnsi="Arial" w:cs="Arial"/>
                <w:sz w:val="20"/>
                <w:szCs w:val="20"/>
              </w:rPr>
              <w:t xml:space="preserve">příjemce dotace </w:t>
            </w:r>
            <w:r w:rsidR="005C07F2" w:rsidRPr="00AD0620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E10F1F" w:rsidRPr="00AD0620">
              <w:rPr>
                <w:rFonts w:ascii="Arial" w:hAnsi="Arial" w:cs="Arial"/>
                <w:sz w:val="20"/>
                <w:szCs w:val="20"/>
              </w:rPr>
              <w:t xml:space="preserve">jeho </w:t>
            </w:r>
            <w:r w:rsidR="005C07F2" w:rsidRPr="00AD0620">
              <w:rPr>
                <w:rFonts w:ascii="Arial" w:hAnsi="Arial" w:cs="Arial"/>
                <w:sz w:val="20"/>
                <w:szCs w:val="20"/>
              </w:rPr>
              <w:t>sociálních sítí</w:t>
            </w:r>
            <w:r w:rsidR="001B4032" w:rsidRPr="00AD0620">
              <w:rPr>
                <w:rFonts w:ascii="Arial" w:hAnsi="Arial" w:cs="Arial"/>
                <w:sz w:val="20"/>
                <w:szCs w:val="20"/>
              </w:rPr>
              <w:t>ch</w:t>
            </w:r>
            <w:r w:rsidR="005C07F2" w:rsidRPr="00AD0620">
              <w:rPr>
                <w:rFonts w:ascii="Arial" w:hAnsi="Arial" w:cs="Arial"/>
                <w:sz w:val="20"/>
                <w:szCs w:val="20"/>
              </w:rPr>
              <w:t xml:space="preserve"> (uvést všechny </w:t>
            </w:r>
            <w:proofErr w:type="spellStart"/>
            <w:r w:rsidR="005C07F2" w:rsidRPr="00AD0620">
              <w:rPr>
                <w:rFonts w:ascii="Arial" w:hAnsi="Arial" w:cs="Arial"/>
                <w:sz w:val="20"/>
                <w:szCs w:val="20"/>
              </w:rPr>
              <w:t>info</w:t>
            </w:r>
            <w:proofErr w:type="spellEnd"/>
            <w:r w:rsidR="005C07F2" w:rsidRPr="00AD0620">
              <w:rPr>
                <w:rFonts w:ascii="Arial" w:hAnsi="Arial" w:cs="Arial"/>
                <w:sz w:val="20"/>
                <w:szCs w:val="20"/>
              </w:rPr>
              <w:t xml:space="preserve"> kanály)</w:t>
            </w:r>
            <w:r w:rsidRPr="00AD062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67AB58" w14:textId="77777777" w:rsidR="00277A80" w:rsidRPr="00AD0620" w:rsidRDefault="00277A80" w:rsidP="0048623C">
            <w:pPr>
              <w:pStyle w:val="Prosttex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Název příspěvku, datum uveřejnění  + printscreen</w:t>
            </w:r>
          </w:p>
          <w:p w14:paraId="3137FC6E" w14:textId="77777777" w:rsidR="00277A80" w:rsidRDefault="00277A80" w:rsidP="0048623C">
            <w:pPr>
              <w:pStyle w:val="Prosttex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Příspěvky seřazené v měsíční posloupnosti</w:t>
            </w:r>
          </w:p>
          <w:p w14:paraId="06EA24DE" w14:textId="4E2F5C88" w:rsidR="006C00FC" w:rsidRPr="00AD0620" w:rsidRDefault="006C00FC" w:rsidP="006C00FC">
            <w:pPr>
              <w:pStyle w:val="Prosttex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Dokladování celokrajské působnosti</w:t>
            </w:r>
            <w:r w:rsidR="00285008">
              <w:rPr>
                <w:rFonts w:ascii="Arial" w:hAnsi="Arial" w:cs="Arial"/>
                <w:sz w:val="20"/>
                <w:szCs w:val="20"/>
              </w:rPr>
              <w:t xml:space="preserve"> v rámci jednotlivých okresů.</w:t>
            </w:r>
          </w:p>
        </w:tc>
        <w:tc>
          <w:tcPr>
            <w:tcW w:w="4472" w:type="dxa"/>
          </w:tcPr>
          <w:p w14:paraId="504EC15C" w14:textId="77777777" w:rsidR="00277A80" w:rsidRPr="00AD0620" w:rsidRDefault="00277A80" w:rsidP="0048623C">
            <w:pPr>
              <w:pStyle w:val="Prosttex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A80" w:rsidRPr="00AD0620" w14:paraId="322D7190" w14:textId="785CBE76" w:rsidTr="00140685">
        <w:tc>
          <w:tcPr>
            <w:tcW w:w="794" w:type="dxa"/>
          </w:tcPr>
          <w:p w14:paraId="01A3675A" w14:textId="06F527AA" w:rsidR="00277A80" w:rsidRPr="00AD0620" w:rsidRDefault="00E10F1F" w:rsidP="00CE22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CE22ED" w:rsidRPr="00AD0620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4226" w:type="dxa"/>
          </w:tcPr>
          <w:p w14:paraId="74C0A38F" w14:textId="33C2CE0D" w:rsidR="00277A80" w:rsidRPr="00AD0620" w:rsidRDefault="00E10F1F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bCs/>
                <w:sz w:val="20"/>
                <w:szCs w:val="20"/>
              </w:rPr>
              <w:t>Vytvoření a udržení databáze</w:t>
            </w:r>
            <w:r w:rsidR="00277A80" w:rsidRPr="00AD0620">
              <w:rPr>
                <w:rFonts w:ascii="Arial" w:hAnsi="Arial" w:cs="Arial"/>
                <w:bCs/>
                <w:sz w:val="20"/>
                <w:szCs w:val="20"/>
              </w:rPr>
              <w:t xml:space="preserve"> s přehledem </w:t>
            </w:r>
            <w:r w:rsidR="00277A80" w:rsidRPr="00AD0620">
              <w:rPr>
                <w:rFonts w:ascii="Arial" w:hAnsi="Arial" w:cs="Arial"/>
                <w:sz w:val="20"/>
                <w:szCs w:val="20"/>
              </w:rPr>
              <w:t xml:space="preserve">LDC, </w:t>
            </w:r>
            <w:r w:rsidR="00277A80" w:rsidRPr="00AD0620">
              <w:rPr>
                <w:rFonts w:ascii="Arial" w:hAnsi="Arial" w:cs="Arial"/>
                <w:bCs/>
                <w:sz w:val="20"/>
                <w:szCs w:val="20"/>
              </w:rPr>
              <w:t>organizací vysílajících a přijímajících dobrovolníky a dalších dobrovolnických organizací</w:t>
            </w:r>
          </w:p>
        </w:tc>
        <w:tc>
          <w:tcPr>
            <w:tcW w:w="4502" w:type="dxa"/>
          </w:tcPr>
          <w:p w14:paraId="6406DF2D" w14:textId="77777777" w:rsidR="00277A80" w:rsidRPr="00AD0620" w:rsidRDefault="00277A80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Popis prací a stavu vývoje databáze. V případě, že databáze již existuje – doložit printscreeny.</w:t>
            </w:r>
          </w:p>
          <w:p w14:paraId="228D05E7" w14:textId="293D4C33" w:rsidR="00CE22ED" w:rsidRDefault="00CE22ED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Doložit stav databáze v měsíční posloupnosti od čerpání dotace.</w:t>
            </w:r>
          </w:p>
          <w:p w14:paraId="2FA11114" w14:textId="77777777" w:rsidR="006C00FC" w:rsidRDefault="006C00FC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8C6640" w14:textId="562E318A" w:rsidR="006C00FC" w:rsidRPr="00AD0620" w:rsidRDefault="006C00FC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Dokladování celokrajské působnosti</w:t>
            </w:r>
            <w:r w:rsidR="00285008">
              <w:rPr>
                <w:rFonts w:ascii="Arial" w:hAnsi="Arial" w:cs="Arial"/>
                <w:sz w:val="20"/>
                <w:szCs w:val="20"/>
              </w:rPr>
              <w:t xml:space="preserve"> v rámci jednotlivých okresů.</w:t>
            </w:r>
          </w:p>
        </w:tc>
        <w:tc>
          <w:tcPr>
            <w:tcW w:w="4472" w:type="dxa"/>
          </w:tcPr>
          <w:p w14:paraId="19039F1E" w14:textId="77777777" w:rsidR="00277A80" w:rsidRPr="00AD0620" w:rsidRDefault="00277A80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A80" w:rsidRPr="00AD0620" w14:paraId="3BF8199D" w14:textId="3AFC0B41" w:rsidTr="00140685">
        <w:tc>
          <w:tcPr>
            <w:tcW w:w="794" w:type="dxa"/>
          </w:tcPr>
          <w:p w14:paraId="146A6F8A" w14:textId="5874768F" w:rsidR="00277A80" w:rsidRPr="00AD0620" w:rsidRDefault="00E10F1F" w:rsidP="00CE22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CE22ED" w:rsidRPr="00AD0620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4226" w:type="dxa"/>
          </w:tcPr>
          <w:p w14:paraId="5245CCE2" w14:textId="222B986B" w:rsidR="00277A80" w:rsidRPr="00AD0620" w:rsidRDefault="00CE22ED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="00277A80" w:rsidRPr="00AD0620">
              <w:rPr>
                <w:rFonts w:ascii="Arial" w:hAnsi="Arial" w:cs="Arial"/>
                <w:bCs/>
                <w:sz w:val="20"/>
                <w:szCs w:val="20"/>
              </w:rPr>
              <w:t>prostředkování nabídky a poptávky po dobrovolnictví v kra</w:t>
            </w:r>
            <w:r w:rsidR="00E10F1F" w:rsidRPr="00AD0620">
              <w:rPr>
                <w:rFonts w:ascii="Arial" w:hAnsi="Arial" w:cs="Arial"/>
                <w:sz w:val="20"/>
                <w:szCs w:val="20"/>
              </w:rPr>
              <w:t>ji</w:t>
            </w:r>
          </w:p>
          <w:p w14:paraId="5AD1EC71" w14:textId="77777777" w:rsidR="00277A80" w:rsidRPr="00AD0620" w:rsidRDefault="00277A80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02" w:type="dxa"/>
          </w:tcPr>
          <w:p w14:paraId="5B5E9A94" w14:textId="433C33A7" w:rsidR="005C07F2" w:rsidRPr="00AD0620" w:rsidRDefault="00277A80" w:rsidP="0048623C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Přehled nabídek a poptávek po dobrovolnictví v kraji seřazený v měsíční posloupnosti. Po</w:t>
            </w:r>
            <w:r w:rsidR="00E10F1F" w:rsidRPr="00AD0620">
              <w:rPr>
                <w:rFonts w:ascii="Arial" w:hAnsi="Arial" w:cs="Arial"/>
                <w:sz w:val="20"/>
                <w:szCs w:val="20"/>
              </w:rPr>
              <w:t>zor – nejedná se o plnění bodu ad</w:t>
            </w:r>
            <w:r w:rsidR="00D975A0" w:rsidRPr="00AD0620">
              <w:rPr>
                <w:rFonts w:ascii="Arial" w:hAnsi="Arial" w:cs="Arial"/>
                <w:sz w:val="20"/>
                <w:szCs w:val="20"/>
              </w:rPr>
              <w:t xml:space="preserve"> a)</w:t>
            </w:r>
            <w:r w:rsidRPr="00AD0620">
              <w:rPr>
                <w:rFonts w:ascii="Arial" w:hAnsi="Arial" w:cs="Arial"/>
                <w:sz w:val="20"/>
                <w:szCs w:val="20"/>
              </w:rPr>
              <w:t xml:space="preserve"> (tzn. uveřejnění článku).</w:t>
            </w:r>
            <w:r w:rsidR="00F771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07F2" w:rsidRPr="00AD0620">
              <w:rPr>
                <w:rFonts w:ascii="Arial" w:hAnsi="Arial" w:cs="Arial"/>
                <w:sz w:val="20"/>
                <w:szCs w:val="20"/>
                <w:lang w:eastAsia="cs-CZ"/>
              </w:rPr>
              <w:t>Doložení, po měsících, počtu nově získaných organizací – uvést název a sídlo.</w:t>
            </w:r>
          </w:p>
          <w:p w14:paraId="14443666" w14:textId="358EDBF2" w:rsidR="005C07F2" w:rsidRPr="00AD0620" w:rsidRDefault="005C07F2" w:rsidP="0048623C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AD0620">
              <w:rPr>
                <w:rFonts w:ascii="Arial" w:hAnsi="Arial" w:cs="Arial"/>
                <w:sz w:val="20"/>
                <w:szCs w:val="20"/>
                <w:lang w:eastAsia="cs-CZ"/>
              </w:rPr>
              <w:t>Doložení, po měsících, počtu dobrovolníků, jejichž vy</w:t>
            </w:r>
            <w:r w:rsidR="00E10F1F" w:rsidRPr="00AD0620">
              <w:rPr>
                <w:rFonts w:ascii="Arial" w:hAnsi="Arial" w:cs="Arial"/>
                <w:sz w:val="20"/>
                <w:szCs w:val="20"/>
                <w:lang w:eastAsia="cs-CZ"/>
              </w:rPr>
              <w:t>slání do organizací příjemce dotace</w:t>
            </w:r>
            <w:r w:rsidRPr="00AD0620">
              <w:rPr>
                <w:rFonts w:ascii="Arial" w:hAnsi="Arial" w:cs="Arial"/>
                <w:sz w:val="20"/>
                <w:szCs w:val="20"/>
                <w:lang w:eastAsia="cs-CZ"/>
              </w:rPr>
              <w:t xml:space="preserve"> zprostředkoval,</w:t>
            </w:r>
          </w:p>
          <w:p w14:paraId="17E79178" w14:textId="26A4D549" w:rsidR="005C07F2" w:rsidRPr="00AD0620" w:rsidRDefault="005C07F2" w:rsidP="0048623C">
            <w:pPr>
              <w:numPr>
                <w:ilvl w:val="0"/>
                <w:numId w:val="6"/>
              </w:numPr>
              <w:spacing w:line="276" w:lineRule="auto"/>
              <w:ind w:hanging="196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D0620">
              <w:rPr>
                <w:rFonts w:ascii="Arial" w:eastAsia="Calibri" w:hAnsi="Arial" w:cs="Arial"/>
                <w:sz w:val="20"/>
                <w:szCs w:val="20"/>
              </w:rPr>
              <w:t>u zprostředkova</w:t>
            </w:r>
            <w:r w:rsidR="00DB1BB2" w:rsidRPr="00AD0620">
              <w:rPr>
                <w:rFonts w:ascii="Arial" w:eastAsia="Calibri" w:hAnsi="Arial" w:cs="Arial"/>
                <w:sz w:val="20"/>
                <w:szCs w:val="20"/>
              </w:rPr>
              <w:t>ného dobrovolnictví příjemce dotace</w:t>
            </w:r>
            <w:r w:rsidRPr="00AD0620">
              <w:rPr>
                <w:rFonts w:ascii="Arial" w:eastAsia="Calibri" w:hAnsi="Arial" w:cs="Arial"/>
                <w:sz w:val="20"/>
                <w:szCs w:val="20"/>
              </w:rPr>
              <w:t xml:space="preserve"> doloží následující údaje</w:t>
            </w:r>
            <w:r w:rsidR="00E60AFA" w:rsidRPr="00AD0620">
              <w:rPr>
                <w:rFonts w:ascii="Arial" w:eastAsia="Calibri" w:hAnsi="Arial" w:cs="Arial"/>
                <w:sz w:val="20"/>
                <w:szCs w:val="20"/>
              </w:rPr>
              <w:t xml:space="preserve"> rovněž po měsících</w:t>
            </w:r>
            <w:r w:rsidRPr="00AD0620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14:paraId="29C454BA" w14:textId="3BFFA7D0" w:rsidR="005C07F2" w:rsidRPr="00AD0620" w:rsidRDefault="005C07F2" w:rsidP="0048623C">
            <w:pPr>
              <w:numPr>
                <w:ilvl w:val="2"/>
                <w:numId w:val="8"/>
              </w:numPr>
              <w:spacing w:line="276" w:lineRule="auto"/>
              <w:ind w:hanging="27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D0620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="00935459" w:rsidRPr="00AD0620">
              <w:rPr>
                <w:rFonts w:ascii="Arial" w:eastAsia="Calibri" w:hAnsi="Arial" w:cs="Arial"/>
                <w:sz w:val="20"/>
                <w:szCs w:val="20"/>
              </w:rPr>
              <w:t xml:space="preserve">očty </w:t>
            </w:r>
            <w:r w:rsidRPr="00AD0620">
              <w:rPr>
                <w:rFonts w:ascii="Arial" w:eastAsia="Calibri" w:hAnsi="Arial" w:cs="Arial"/>
                <w:sz w:val="20"/>
                <w:szCs w:val="20"/>
              </w:rPr>
              <w:t>dobrovolníků</w:t>
            </w:r>
            <w:r w:rsidR="00935459" w:rsidRPr="00AD0620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AD0620">
              <w:rPr>
                <w:rFonts w:ascii="Arial" w:eastAsia="Calibri" w:hAnsi="Arial" w:cs="Arial"/>
                <w:sz w:val="20"/>
                <w:szCs w:val="20"/>
              </w:rPr>
              <w:t>dobrovolnických organizací (organizací vysílajících    a přijímajících dobrovolníky), počet hodin odpracovaných dobrovolníky,</w:t>
            </w:r>
          </w:p>
          <w:p w14:paraId="6BF33CE2" w14:textId="77777777" w:rsidR="005C07F2" w:rsidRPr="00AD0620" w:rsidRDefault="005C07F2" w:rsidP="0048623C">
            <w:pPr>
              <w:numPr>
                <w:ilvl w:val="2"/>
                <w:numId w:val="8"/>
              </w:numPr>
              <w:spacing w:line="276" w:lineRule="auto"/>
              <w:ind w:hanging="27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D0620">
              <w:rPr>
                <w:rFonts w:ascii="Arial" w:eastAsia="Calibri" w:hAnsi="Arial" w:cs="Arial"/>
                <w:sz w:val="20"/>
                <w:szCs w:val="20"/>
              </w:rPr>
              <w:t>věková struktura, pohlaví, vzdělání, povolání dobrovolníků,</w:t>
            </w:r>
          </w:p>
          <w:p w14:paraId="1071993D" w14:textId="7F3D574B" w:rsidR="00B042FC" w:rsidRPr="00AD0620" w:rsidRDefault="005C07F2" w:rsidP="0048623C">
            <w:pPr>
              <w:numPr>
                <w:ilvl w:val="2"/>
                <w:numId w:val="8"/>
              </w:numPr>
              <w:spacing w:line="276" w:lineRule="auto"/>
              <w:ind w:hanging="27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D0620">
              <w:rPr>
                <w:rFonts w:ascii="Arial" w:eastAsia="Calibri" w:hAnsi="Arial" w:cs="Arial"/>
                <w:sz w:val="20"/>
                <w:szCs w:val="20"/>
              </w:rPr>
              <w:t>přehled oblastí, ve kterých se dobrovolnictví realizuje - sociální služby, zdravotnictví, životní prostředí – ekologie, kultura, děti a mládež, pomoc seniorům, pomoc osobám sociálně slabým, pomoc při mimořádných událostech, prevence kriminality</w:t>
            </w:r>
            <w:r w:rsidRPr="00AD0620">
              <w:rPr>
                <w:rFonts w:ascii="Arial" w:hAnsi="Arial" w:cs="Arial"/>
                <w:sz w:val="20"/>
                <w:szCs w:val="20"/>
                <w:lang w:eastAsia="cs-CZ"/>
              </w:rPr>
              <w:t>, příp. jiné.</w:t>
            </w:r>
          </w:p>
          <w:p w14:paraId="65E7D3CC" w14:textId="77777777" w:rsidR="005C07F2" w:rsidRPr="006C00FC" w:rsidRDefault="00D975A0" w:rsidP="0048623C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eastAsia="Calibri" w:hAnsi="Arial" w:cs="Arial"/>
                <w:sz w:val="20"/>
                <w:szCs w:val="20"/>
              </w:rPr>
              <w:t>Přehled</w:t>
            </w:r>
            <w:r w:rsidR="00DB1BB2" w:rsidRPr="00AD0620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AD0620">
              <w:rPr>
                <w:rFonts w:ascii="Arial" w:eastAsia="Calibri" w:hAnsi="Arial" w:cs="Arial"/>
                <w:sz w:val="20"/>
                <w:szCs w:val="20"/>
              </w:rPr>
              <w:t xml:space="preserve"> po měsících</w:t>
            </w:r>
            <w:r w:rsidR="00DB1BB2" w:rsidRPr="00AD0620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AD0620">
              <w:rPr>
                <w:rFonts w:ascii="Arial" w:eastAsia="Calibri" w:hAnsi="Arial" w:cs="Arial"/>
                <w:sz w:val="20"/>
                <w:szCs w:val="20"/>
              </w:rPr>
              <w:t xml:space="preserve"> schůzek se zástupci krajského úřadu, besedy na školách apod. Doložit prezenčními listinami, printscreeny anebo fotografiemi (výběr dle typu akce).</w:t>
            </w:r>
          </w:p>
          <w:p w14:paraId="05F9DC0A" w14:textId="77777777" w:rsidR="006C00FC" w:rsidRDefault="006C00FC" w:rsidP="006C00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688BEF" w14:textId="66C50C1D" w:rsidR="006C00FC" w:rsidRPr="006C00FC" w:rsidRDefault="006C00FC" w:rsidP="006C00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Dokladování celokrajské působnosti</w:t>
            </w:r>
            <w:r w:rsidR="00285008">
              <w:rPr>
                <w:rFonts w:ascii="Arial" w:hAnsi="Arial" w:cs="Arial"/>
                <w:sz w:val="20"/>
                <w:szCs w:val="20"/>
              </w:rPr>
              <w:t xml:space="preserve"> v rámci jednotlivých okresů.</w:t>
            </w:r>
          </w:p>
        </w:tc>
        <w:tc>
          <w:tcPr>
            <w:tcW w:w="4472" w:type="dxa"/>
          </w:tcPr>
          <w:p w14:paraId="72488FC8" w14:textId="77777777" w:rsidR="00277A80" w:rsidRPr="00AD0620" w:rsidRDefault="00277A80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A80" w:rsidRPr="00AD0620" w14:paraId="4D550473" w14:textId="64C0DD52" w:rsidTr="00140685">
        <w:tc>
          <w:tcPr>
            <w:tcW w:w="794" w:type="dxa"/>
          </w:tcPr>
          <w:p w14:paraId="37FB671D" w14:textId="3E1D4DE4" w:rsidR="00277A80" w:rsidRPr="00AD0620" w:rsidRDefault="00D975A0" w:rsidP="00D97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4226" w:type="dxa"/>
          </w:tcPr>
          <w:p w14:paraId="42AF9D86" w14:textId="136077C0" w:rsidR="00277A80" w:rsidRPr="00AD0620" w:rsidRDefault="00DB1BB2" w:rsidP="0048623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D0620">
              <w:rPr>
                <w:rFonts w:ascii="Arial" w:hAnsi="Arial" w:cs="Arial"/>
                <w:bCs/>
                <w:sz w:val="20"/>
                <w:szCs w:val="20"/>
              </w:rPr>
              <w:t>Podpora a propagace dobrovolnictví v kraji</w:t>
            </w:r>
          </w:p>
          <w:p w14:paraId="798FBA58" w14:textId="763602A8" w:rsidR="00277A80" w:rsidRPr="00AD0620" w:rsidRDefault="00277A80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2" w:type="dxa"/>
          </w:tcPr>
          <w:p w14:paraId="1B699912" w14:textId="7277DA22" w:rsidR="002D79F4" w:rsidRPr="00AD0620" w:rsidRDefault="002D79F4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 xml:space="preserve">Uvést přehled akcí kraje, měst a obcí, kde byla prezentace včetně doložení fotodokumentace a pokud existují, tak článků nebo zpráv o konkrétní, uváděné akci. </w:t>
            </w:r>
            <w:r w:rsidR="000059F7" w:rsidRPr="00AD0620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="00125918" w:rsidRPr="00AD0620">
              <w:rPr>
                <w:rFonts w:ascii="Arial" w:hAnsi="Arial" w:cs="Arial"/>
                <w:sz w:val="20"/>
                <w:szCs w:val="20"/>
              </w:rPr>
              <w:t xml:space="preserve">každé akce </w:t>
            </w:r>
            <w:r w:rsidR="000059F7" w:rsidRPr="00AD0620">
              <w:rPr>
                <w:rFonts w:ascii="Arial" w:hAnsi="Arial" w:cs="Arial"/>
                <w:sz w:val="20"/>
                <w:szCs w:val="20"/>
              </w:rPr>
              <w:t xml:space="preserve">dodat </w:t>
            </w:r>
            <w:r w:rsidR="00125918" w:rsidRPr="00AD0620">
              <w:rPr>
                <w:rFonts w:ascii="Arial" w:hAnsi="Arial" w:cs="Arial"/>
                <w:sz w:val="20"/>
                <w:szCs w:val="20"/>
              </w:rPr>
              <w:t>min. 3 fotografie se zachycením publicity projektu</w:t>
            </w:r>
            <w:r w:rsidR="000059F7" w:rsidRPr="00AD0620">
              <w:rPr>
                <w:rFonts w:ascii="Arial" w:hAnsi="Arial" w:cs="Arial"/>
                <w:sz w:val="20"/>
                <w:szCs w:val="20"/>
              </w:rPr>
              <w:t>.</w:t>
            </w:r>
            <w:r w:rsidRPr="00AD06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918" w:rsidRPr="00AD0620">
              <w:rPr>
                <w:rFonts w:ascii="Arial" w:hAnsi="Arial" w:cs="Arial"/>
                <w:sz w:val="20"/>
                <w:szCs w:val="20"/>
              </w:rPr>
              <w:t>Uvést přehled akcí na webových s</w:t>
            </w:r>
            <w:r w:rsidR="00DB1BB2" w:rsidRPr="00AD0620">
              <w:rPr>
                <w:rFonts w:ascii="Arial" w:hAnsi="Arial" w:cs="Arial"/>
                <w:sz w:val="20"/>
                <w:szCs w:val="20"/>
              </w:rPr>
              <w:t>tránkách a sociálních sítích příjemce dotace</w:t>
            </w:r>
            <w:r w:rsidR="00125918" w:rsidRPr="00AD0620">
              <w:rPr>
                <w:rFonts w:ascii="Arial" w:hAnsi="Arial" w:cs="Arial"/>
                <w:sz w:val="20"/>
                <w:szCs w:val="20"/>
              </w:rPr>
              <w:t xml:space="preserve"> (printscreeny). </w:t>
            </w:r>
          </w:p>
          <w:p w14:paraId="7EF0CD3F" w14:textId="2A9610DC" w:rsidR="002D79F4" w:rsidRPr="00AD0620" w:rsidRDefault="002D79F4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 xml:space="preserve">Přehled uvést s měsíční posloupností. </w:t>
            </w:r>
          </w:p>
          <w:p w14:paraId="73FABEB6" w14:textId="77777777" w:rsidR="00D975A0" w:rsidRPr="00AD0620" w:rsidRDefault="00D975A0" w:rsidP="00D97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 xml:space="preserve">Přehled článků, aktualit apod., kdy došlo k prezentaci v regionálních mediích. Doložit kopií nebo printscreenem příslušného textu včetně uvedení media a data uveřejnění. Přehled uvést s měsíční posloupností. </w:t>
            </w:r>
          </w:p>
          <w:p w14:paraId="4CF14CB6" w14:textId="251CC6A4" w:rsidR="002D79F4" w:rsidRPr="00AD0620" w:rsidRDefault="00D975A0" w:rsidP="00D97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Pozor – nejedná se o plnění bodu</w:t>
            </w:r>
            <w:r w:rsidR="00DB1BB2" w:rsidRPr="00AD0620">
              <w:rPr>
                <w:rFonts w:ascii="Arial" w:hAnsi="Arial" w:cs="Arial"/>
                <w:sz w:val="20"/>
                <w:szCs w:val="20"/>
              </w:rPr>
              <w:t xml:space="preserve"> ad</w:t>
            </w:r>
            <w:r w:rsidRPr="00AD0620">
              <w:rPr>
                <w:rFonts w:ascii="Arial" w:hAnsi="Arial" w:cs="Arial"/>
                <w:sz w:val="20"/>
                <w:szCs w:val="20"/>
              </w:rPr>
              <w:t xml:space="preserve"> a)</w:t>
            </w:r>
            <w:r w:rsidR="00DB1BB2" w:rsidRPr="00AD06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4FE2F0" w14:textId="52CA1B14" w:rsidR="00D975A0" w:rsidRDefault="00D975A0" w:rsidP="00D97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Uvést přehled distribuce propagačních materiálů, pokud existuje, doložit o jaký typ propagačního materiálu šlo – a doložit 1 ks.</w:t>
            </w:r>
          </w:p>
          <w:p w14:paraId="2E7DC00C" w14:textId="77777777" w:rsidR="006C00FC" w:rsidRDefault="006C00FC" w:rsidP="00D97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A83ABC" w14:textId="66EEB9C2" w:rsidR="006C00FC" w:rsidRPr="00AD0620" w:rsidRDefault="006C00FC" w:rsidP="00D97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Dokladování celokrajské působnosti</w:t>
            </w:r>
            <w:r w:rsidR="00285008">
              <w:rPr>
                <w:rFonts w:ascii="Arial" w:hAnsi="Arial" w:cs="Arial"/>
                <w:sz w:val="20"/>
                <w:szCs w:val="20"/>
              </w:rPr>
              <w:t xml:space="preserve"> v rámci jednotlivých okresů.</w:t>
            </w:r>
          </w:p>
        </w:tc>
        <w:tc>
          <w:tcPr>
            <w:tcW w:w="4472" w:type="dxa"/>
          </w:tcPr>
          <w:p w14:paraId="55F781C2" w14:textId="77777777" w:rsidR="00277A80" w:rsidRPr="00AD0620" w:rsidRDefault="00277A80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A80" w:rsidRPr="00AD0620" w14:paraId="7F6D5FF8" w14:textId="0D38355C" w:rsidTr="00140685">
        <w:tc>
          <w:tcPr>
            <w:tcW w:w="794" w:type="dxa"/>
          </w:tcPr>
          <w:p w14:paraId="31665A27" w14:textId="71DE0E30" w:rsidR="00277A80" w:rsidRPr="00AD0620" w:rsidRDefault="00140685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e)</w:t>
            </w:r>
          </w:p>
        </w:tc>
        <w:tc>
          <w:tcPr>
            <w:tcW w:w="4226" w:type="dxa"/>
          </w:tcPr>
          <w:p w14:paraId="3E9D4C7B" w14:textId="1177DFFC" w:rsidR="00277A80" w:rsidRPr="00AD0620" w:rsidRDefault="00DB1BB2" w:rsidP="00DB1B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bCs/>
                <w:sz w:val="20"/>
                <w:szCs w:val="20"/>
              </w:rPr>
              <w:t xml:space="preserve">Podílení se na tvorbě </w:t>
            </w:r>
            <w:r w:rsidR="00277A80" w:rsidRPr="00AD0620">
              <w:rPr>
                <w:rFonts w:ascii="Arial" w:hAnsi="Arial" w:cs="Arial"/>
                <w:sz w:val="20"/>
                <w:szCs w:val="20"/>
              </w:rPr>
              <w:t>koncepcí či strategií rozvoje a podpory</w:t>
            </w:r>
            <w:r w:rsidRPr="00AD0620">
              <w:rPr>
                <w:rFonts w:ascii="Arial" w:hAnsi="Arial" w:cs="Arial"/>
                <w:sz w:val="20"/>
                <w:szCs w:val="20"/>
              </w:rPr>
              <w:t xml:space="preserve"> dobrovolnictví v kraji, aktivní prosazování</w:t>
            </w:r>
            <w:r w:rsidR="00277A80" w:rsidRPr="00AD0620">
              <w:rPr>
                <w:rFonts w:ascii="Arial" w:hAnsi="Arial" w:cs="Arial"/>
                <w:sz w:val="20"/>
                <w:szCs w:val="20"/>
              </w:rPr>
              <w:t xml:space="preserve"> vznik</w:t>
            </w:r>
            <w:r w:rsidRPr="00AD0620">
              <w:rPr>
                <w:rFonts w:ascii="Arial" w:hAnsi="Arial" w:cs="Arial"/>
                <w:sz w:val="20"/>
                <w:szCs w:val="20"/>
              </w:rPr>
              <w:t>u a existence</w:t>
            </w:r>
            <w:r w:rsidR="00277A80" w:rsidRPr="00AD0620">
              <w:rPr>
                <w:rFonts w:ascii="Arial" w:hAnsi="Arial" w:cs="Arial"/>
                <w:sz w:val="20"/>
                <w:szCs w:val="20"/>
              </w:rPr>
              <w:t xml:space="preserve"> takových dokumentů v kraji </w:t>
            </w:r>
          </w:p>
        </w:tc>
        <w:tc>
          <w:tcPr>
            <w:tcW w:w="4502" w:type="dxa"/>
          </w:tcPr>
          <w:p w14:paraId="50097859" w14:textId="6D3DA26D" w:rsidR="007C5F7F" w:rsidRPr="00AD0620" w:rsidRDefault="00A82A8E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Po měsících doložit příslušná jednání, spolupráci s</w:t>
            </w:r>
            <w:r w:rsidR="00F21E15" w:rsidRPr="00AD0620">
              <w:rPr>
                <w:rFonts w:ascii="Arial" w:hAnsi="Arial" w:cs="Arial"/>
                <w:sz w:val="20"/>
                <w:szCs w:val="20"/>
              </w:rPr>
              <w:t> </w:t>
            </w:r>
            <w:r w:rsidRPr="00AD0620">
              <w:rPr>
                <w:rFonts w:ascii="Arial" w:hAnsi="Arial" w:cs="Arial"/>
                <w:sz w:val="20"/>
                <w:szCs w:val="20"/>
              </w:rPr>
              <w:t>krajem</w:t>
            </w:r>
            <w:r w:rsidR="00F21E15" w:rsidRPr="00AD0620">
              <w:rPr>
                <w:rFonts w:ascii="Arial" w:hAnsi="Arial" w:cs="Arial"/>
                <w:sz w:val="20"/>
                <w:szCs w:val="20"/>
              </w:rPr>
              <w:t xml:space="preserve">: zápisy a </w:t>
            </w:r>
            <w:r w:rsidRPr="00AD0620">
              <w:rPr>
                <w:rFonts w:ascii="Arial" w:hAnsi="Arial" w:cs="Arial"/>
                <w:sz w:val="20"/>
                <w:szCs w:val="20"/>
              </w:rPr>
              <w:t xml:space="preserve">výstupy </w:t>
            </w:r>
            <w:r w:rsidR="00F21E15" w:rsidRPr="00AD0620">
              <w:rPr>
                <w:rFonts w:ascii="Arial" w:hAnsi="Arial" w:cs="Arial"/>
                <w:sz w:val="20"/>
                <w:szCs w:val="20"/>
              </w:rPr>
              <w:t>z jednání, mailov</w:t>
            </w:r>
            <w:r w:rsidR="009A3457" w:rsidRPr="00AD0620">
              <w:rPr>
                <w:rFonts w:ascii="Arial" w:hAnsi="Arial" w:cs="Arial"/>
                <w:sz w:val="20"/>
                <w:szCs w:val="20"/>
              </w:rPr>
              <w:t>ou</w:t>
            </w:r>
            <w:r w:rsidR="00F21E15" w:rsidRPr="00AD0620">
              <w:rPr>
                <w:rFonts w:ascii="Arial" w:hAnsi="Arial" w:cs="Arial"/>
                <w:sz w:val="20"/>
                <w:szCs w:val="20"/>
              </w:rPr>
              <w:t xml:space="preserve"> korespondenc</w:t>
            </w:r>
            <w:r w:rsidR="009A3457" w:rsidRPr="00AD0620">
              <w:rPr>
                <w:rFonts w:ascii="Arial" w:hAnsi="Arial" w:cs="Arial"/>
                <w:sz w:val="20"/>
                <w:szCs w:val="20"/>
              </w:rPr>
              <w:t>i</w:t>
            </w:r>
            <w:r w:rsidR="00F21E15" w:rsidRPr="00AD0620">
              <w:rPr>
                <w:rFonts w:ascii="Arial" w:hAnsi="Arial" w:cs="Arial"/>
                <w:sz w:val="20"/>
                <w:szCs w:val="20"/>
              </w:rPr>
              <w:t xml:space="preserve">, prezenční listiny, </w:t>
            </w:r>
            <w:r w:rsidRPr="00AD0620">
              <w:rPr>
                <w:rFonts w:ascii="Arial" w:hAnsi="Arial" w:cs="Arial"/>
                <w:sz w:val="20"/>
                <w:szCs w:val="20"/>
              </w:rPr>
              <w:t>apod. Popis stavu</w:t>
            </w:r>
            <w:r w:rsidR="007C5F7F" w:rsidRPr="00AD0620">
              <w:rPr>
                <w:rFonts w:ascii="Arial" w:hAnsi="Arial" w:cs="Arial"/>
                <w:sz w:val="20"/>
                <w:szCs w:val="20"/>
              </w:rPr>
              <w:t xml:space="preserve">, který </w:t>
            </w:r>
            <w:r w:rsidR="009A3457" w:rsidRPr="00AD0620">
              <w:rPr>
                <w:rFonts w:ascii="Arial" w:hAnsi="Arial" w:cs="Arial"/>
                <w:sz w:val="20"/>
                <w:szCs w:val="20"/>
              </w:rPr>
              <w:t>bude dokládat</w:t>
            </w:r>
            <w:r w:rsidR="007C5F7F" w:rsidRPr="00AD0620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6BC29374" w14:textId="70A99D16" w:rsidR="009A3457" w:rsidRPr="00AD0620" w:rsidRDefault="007C5F7F" w:rsidP="0048623C">
            <w:pPr>
              <w:pStyle w:val="Odstavecseseznamem"/>
              <w:numPr>
                <w:ilvl w:val="1"/>
                <w:numId w:val="6"/>
              </w:numPr>
              <w:ind w:left="524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relevantní mailovou korespondenci, kopie zápisů jednání, kopie prezenčních listin z jednání, či odkazy na veřejně přístupné informace, např. webové stránky kraje, své organizace, či dalších partnerů, výroční zprávy,</w:t>
            </w:r>
          </w:p>
          <w:p w14:paraId="75FCAFDB" w14:textId="1E7379BC" w:rsidR="009A3457" w:rsidRPr="00AD0620" w:rsidRDefault="007C5F7F" w:rsidP="0048623C">
            <w:pPr>
              <w:pStyle w:val="Odstavecseseznamem"/>
              <w:numPr>
                <w:ilvl w:val="1"/>
                <w:numId w:val="6"/>
              </w:numPr>
              <w:ind w:left="524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přehled o členstvích v různých poradních orgánech a pracovních skupinách kraje, případně i obcí, přehled o jednáních se zástupci kraje, včetně relevantních výsledků z jednání (např. zápisů)</w:t>
            </w:r>
            <w:r w:rsidR="004035B4" w:rsidRPr="00AD0620">
              <w:rPr>
                <w:rFonts w:ascii="Arial" w:hAnsi="Arial" w:cs="Arial"/>
                <w:sz w:val="20"/>
                <w:szCs w:val="20"/>
              </w:rPr>
              <w:t>; přehled kontaktů příjemce dotace</w:t>
            </w:r>
            <w:r w:rsidRPr="00AD0620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4035B4" w:rsidRPr="00AD0620">
              <w:rPr>
                <w:rFonts w:ascii="Arial" w:hAnsi="Arial" w:cs="Arial"/>
                <w:sz w:val="20"/>
                <w:szCs w:val="20"/>
              </w:rPr>
              <w:t>zástupců kraje bude příjemce dotace</w:t>
            </w:r>
            <w:r w:rsidRPr="00AD0620">
              <w:rPr>
                <w:rFonts w:ascii="Arial" w:hAnsi="Arial" w:cs="Arial"/>
                <w:sz w:val="20"/>
                <w:szCs w:val="20"/>
              </w:rPr>
              <w:t xml:space="preserve"> zveřejňovat na svém webu, příp. i sociálních sítích,</w:t>
            </w:r>
          </w:p>
          <w:p w14:paraId="7D0751D8" w14:textId="638705CF" w:rsidR="00277A80" w:rsidRDefault="007C5F7F" w:rsidP="0048623C">
            <w:pPr>
              <w:pStyle w:val="Odstavecseseznamem"/>
              <w:numPr>
                <w:ilvl w:val="1"/>
                <w:numId w:val="6"/>
              </w:numPr>
              <w:ind w:left="524" w:hanging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přehled koncepcí či strategií rozvoje a podpory dobrovolnictví v kraji a pops</w:t>
            </w:r>
            <w:r w:rsidR="009A3457" w:rsidRPr="00AD0620">
              <w:rPr>
                <w:rFonts w:ascii="Arial" w:hAnsi="Arial" w:cs="Arial"/>
                <w:sz w:val="20"/>
                <w:szCs w:val="20"/>
              </w:rPr>
              <w:t>ání</w:t>
            </w:r>
            <w:r w:rsidRPr="00AD0620">
              <w:rPr>
                <w:rFonts w:ascii="Arial" w:hAnsi="Arial" w:cs="Arial"/>
                <w:sz w:val="20"/>
                <w:szCs w:val="20"/>
              </w:rPr>
              <w:t xml:space="preserve"> sv</w:t>
            </w:r>
            <w:r w:rsidR="009A3457" w:rsidRPr="00AD0620">
              <w:rPr>
                <w:rFonts w:ascii="Arial" w:hAnsi="Arial" w:cs="Arial"/>
                <w:sz w:val="20"/>
                <w:szCs w:val="20"/>
              </w:rPr>
              <w:t>ého</w:t>
            </w:r>
            <w:r w:rsidRPr="00AD0620">
              <w:rPr>
                <w:rFonts w:ascii="Arial" w:hAnsi="Arial" w:cs="Arial"/>
                <w:sz w:val="20"/>
                <w:szCs w:val="20"/>
              </w:rPr>
              <w:t xml:space="preserve"> podíl</w:t>
            </w:r>
            <w:r w:rsidR="009A3457" w:rsidRPr="00AD0620">
              <w:rPr>
                <w:rFonts w:ascii="Arial" w:hAnsi="Arial" w:cs="Arial"/>
                <w:sz w:val="20"/>
                <w:szCs w:val="20"/>
              </w:rPr>
              <w:t>u</w:t>
            </w:r>
            <w:r w:rsidRPr="00AD0620">
              <w:rPr>
                <w:rFonts w:ascii="Arial" w:hAnsi="Arial" w:cs="Arial"/>
                <w:sz w:val="20"/>
                <w:szCs w:val="20"/>
              </w:rPr>
              <w:t xml:space="preserve"> na jejich tvorbě/aktualizaci, informov</w:t>
            </w:r>
            <w:r w:rsidR="009A3457" w:rsidRPr="00AD0620">
              <w:rPr>
                <w:rFonts w:ascii="Arial" w:hAnsi="Arial" w:cs="Arial"/>
                <w:sz w:val="20"/>
                <w:szCs w:val="20"/>
              </w:rPr>
              <w:t>ání</w:t>
            </w:r>
            <w:r w:rsidRPr="00AD0620">
              <w:rPr>
                <w:rFonts w:ascii="Arial" w:hAnsi="Arial" w:cs="Arial"/>
                <w:sz w:val="20"/>
                <w:szCs w:val="20"/>
              </w:rPr>
              <w:t xml:space="preserve"> o aktivitách vedoucích k prosazování takových koncepcí a strategií v</w:t>
            </w:r>
            <w:r w:rsidR="00B108A3" w:rsidRPr="00AD0620">
              <w:rPr>
                <w:rFonts w:ascii="Arial" w:hAnsi="Arial" w:cs="Arial"/>
                <w:sz w:val="20"/>
                <w:szCs w:val="20"/>
              </w:rPr>
              <w:t> </w:t>
            </w:r>
            <w:r w:rsidRPr="00AD0620">
              <w:rPr>
                <w:rFonts w:ascii="Arial" w:hAnsi="Arial" w:cs="Arial"/>
                <w:sz w:val="20"/>
                <w:szCs w:val="20"/>
              </w:rPr>
              <w:t>kraji</w:t>
            </w:r>
            <w:r w:rsidR="00B108A3" w:rsidRPr="00AD06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F6AF70" w14:textId="77777777" w:rsidR="00C8525E" w:rsidRDefault="00C8525E" w:rsidP="00C8525E">
            <w:pPr>
              <w:pStyle w:val="Odstavecseseznamem"/>
              <w:ind w:left="52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8BDB02" w14:textId="0BB54258" w:rsidR="00C8525E" w:rsidRPr="00C8525E" w:rsidRDefault="00C8525E" w:rsidP="00C852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525E">
              <w:rPr>
                <w:rFonts w:ascii="Arial" w:hAnsi="Arial" w:cs="Arial"/>
                <w:sz w:val="20"/>
                <w:szCs w:val="20"/>
              </w:rPr>
              <w:t>Dokladování celokrajské působnosti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72" w:type="dxa"/>
          </w:tcPr>
          <w:p w14:paraId="4063B79B" w14:textId="77777777" w:rsidR="00277A80" w:rsidRPr="00AD0620" w:rsidRDefault="00277A80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A80" w:rsidRPr="00AD0620" w14:paraId="3F74CD5E" w14:textId="4C877D17" w:rsidTr="00140685">
        <w:tc>
          <w:tcPr>
            <w:tcW w:w="794" w:type="dxa"/>
          </w:tcPr>
          <w:p w14:paraId="22079878" w14:textId="43662581" w:rsidR="00277A80" w:rsidRPr="00AD0620" w:rsidRDefault="00140685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f)</w:t>
            </w:r>
          </w:p>
        </w:tc>
        <w:tc>
          <w:tcPr>
            <w:tcW w:w="4226" w:type="dxa"/>
          </w:tcPr>
          <w:p w14:paraId="1870F250" w14:textId="5B03287D" w:rsidR="00277A80" w:rsidRPr="00AD0620" w:rsidRDefault="00277A80" w:rsidP="0048623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D0620">
              <w:rPr>
                <w:rFonts w:ascii="Arial" w:hAnsi="Arial" w:cs="Arial"/>
                <w:bCs/>
                <w:sz w:val="20"/>
                <w:szCs w:val="20"/>
              </w:rPr>
              <w:t>Poskytování písemného</w:t>
            </w:r>
            <w:r w:rsidR="00652FE0" w:rsidRPr="00AD0620">
              <w:rPr>
                <w:rFonts w:ascii="Arial" w:hAnsi="Arial" w:cs="Arial"/>
                <w:bCs/>
                <w:sz w:val="20"/>
                <w:szCs w:val="20"/>
              </w:rPr>
              <w:t xml:space="preserve">, telefonického, online apod. </w:t>
            </w:r>
            <w:r w:rsidRPr="00AD0620">
              <w:rPr>
                <w:rFonts w:ascii="Arial" w:hAnsi="Arial" w:cs="Arial"/>
                <w:bCs/>
                <w:sz w:val="20"/>
                <w:szCs w:val="20"/>
              </w:rPr>
              <w:t>odborného porad</w:t>
            </w:r>
            <w:r w:rsidR="00652FE0" w:rsidRPr="00AD0620">
              <w:rPr>
                <w:rFonts w:ascii="Arial" w:hAnsi="Arial" w:cs="Arial"/>
                <w:bCs/>
                <w:sz w:val="20"/>
                <w:szCs w:val="20"/>
              </w:rPr>
              <w:t>enství v oblasti dobrovolnictví</w:t>
            </w:r>
          </w:p>
        </w:tc>
        <w:tc>
          <w:tcPr>
            <w:tcW w:w="4502" w:type="dxa"/>
          </w:tcPr>
          <w:p w14:paraId="1DEF5F7F" w14:textId="68C88023" w:rsidR="009A3457" w:rsidRPr="00AD0620" w:rsidRDefault="00F42902" w:rsidP="0048623C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 xml:space="preserve">Doložení s měsíční posloupností. </w:t>
            </w:r>
            <w:r w:rsidR="009A3457" w:rsidRPr="00AD0620">
              <w:rPr>
                <w:rFonts w:ascii="Arial" w:hAnsi="Arial" w:cs="Arial"/>
                <w:sz w:val="20"/>
                <w:szCs w:val="20"/>
              </w:rPr>
              <w:t xml:space="preserve">Doložení </w:t>
            </w:r>
            <w:r w:rsidR="00A82A8E" w:rsidRPr="00AD0620">
              <w:rPr>
                <w:rFonts w:ascii="Arial" w:hAnsi="Arial" w:cs="Arial"/>
                <w:sz w:val="20"/>
                <w:szCs w:val="20"/>
              </w:rPr>
              <w:t xml:space="preserve">poradenství kopiemi emailů, </w:t>
            </w:r>
            <w:r w:rsidR="00140685" w:rsidRPr="00AD0620">
              <w:rPr>
                <w:rFonts w:ascii="Arial" w:hAnsi="Arial" w:cs="Arial"/>
                <w:sz w:val="20"/>
                <w:szCs w:val="20"/>
              </w:rPr>
              <w:t>online poradentství – prin</w:t>
            </w:r>
            <w:r w:rsidR="00652FE0" w:rsidRPr="00AD0620">
              <w:rPr>
                <w:rFonts w:ascii="Arial" w:hAnsi="Arial" w:cs="Arial"/>
                <w:sz w:val="20"/>
                <w:szCs w:val="20"/>
              </w:rPr>
              <w:t>t</w:t>
            </w:r>
            <w:r w:rsidR="00140685" w:rsidRPr="00AD0620">
              <w:rPr>
                <w:rFonts w:ascii="Arial" w:hAnsi="Arial" w:cs="Arial"/>
                <w:sz w:val="20"/>
                <w:szCs w:val="20"/>
              </w:rPr>
              <w:t xml:space="preserve">screeny, </w:t>
            </w:r>
            <w:r w:rsidR="00A82A8E" w:rsidRPr="00AD0620">
              <w:rPr>
                <w:rFonts w:ascii="Arial" w:hAnsi="Arial" w:cs="Arial"/>
                <w:sz w:val="20"/>
                <w:szCs w:val="20"/>
              </w:rPr>
              <w:t>telefonické</w:t>
            </w:r>
            <w:r w:rsidR="009A3457" w:rsidRPr="00AD0620">
              <w:rPr>
                <w:rFonts w:ascii="Arial" w:hAnsi="Arial" w:cs="Arial"/>
                <w:sz w:val="20"/>
                <w:szCs w:val="20"/>
              </w:rPr>
              <w:t xml:space="preserve">ho </w:t>
            </w:r>
            <w:r w:rsidR="00A82A8E" w:rsidRPr="00AD0620">
              <w:rPr>
                <w:rFonts w:ascii="Arial" w:hAnsi="Arial" w:cs="Arial"/>
                <w:sz w:val="20"/>
                <w:szCs w:val="20"/>
              </w:rPr>
              <w:t xml:space="preserve">poradenství – soupis s podpisem statutárního zástupce. </w:t>
            </w:r>
            <w:r w:rsidRPr="00AD0620">
              <w:rPr>
                <w:rFonts w:ascii="Arial" w:hAnsi="Arial" w:cs="Arial"/>
                <w:sz w:val="20"/>
                <w:szCs w:val="20"/>
              </w:rPr>
              <w:t>Každý soupis poradenství musí obsahovat tabulku s počtem         a zaměřením dotazu, a rovněž i samotné písemné dotazy a odpovědi na ně.</w:t>
            </w:r>
          </w:p>
          <w:p w14:paraId="0B61FA2D" w14:textId="77777777" w:rsidR="00277A80" w:rsidRDefault="00F42902" w:rsidP="0048623C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Dolož</w:t>
            </w:r>
            <w:r w:rsidR="009A3457" w:rsidRPr="00AD0620">
              <w:rPr>
                <w:rFonts w:ascii="Arial" w:hAnsi="Arial" w:cs="Arial"/>
                <w:sz w:val="20"/>
                <w:szCs w:val="20"/>
              </w:rPr>
              <w:t>ení</w:t>
            </w:r>
            <w:r w:rsidRPr="00AD0620">
              <w:rPr>
                <w:rFonts w:ascii="Arial" w:hAnsi="Arial" w:cs="Arial"/>
                <w:sz w:val="20"/>
                <w:szCs w:val="20"/>
              </w:rPr>
              <w:t xml:space="preserve"> dokumentac</w:t>
            </w:r>
            <w:r w:rsidR="009A3457" w:rsidRPr="00AD0620">
              <w:rPr>
                <w:rFonts w:ascii="Arial" w:hAnsi="Arial" w:cs="Arial"/>
                <w:sz w:val="20"/>
                <w:szCs w:val="20"/>
              </w:rPr>
              <w:t>e</w:t>
            </w:r>
            <w:r w:rsidRPr="00AD0620">
              <w:rPr>
                <w:rFonts w:ascii="Arial" w:hAnsi="Arial" w:cs="Arial"/>
                <w:sz w:val="20"/>
                <w:szCs w:val="20"/>
              </w:rPr>
              <w:t xml:space="preserve"> o umístění odkazu na poradenství na webu</w:t>
            </w:r>
            <w:r w:rsidRPr="00AD0620" w:rsidDel="00F429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0620">
              <w:rPr>
                <w:rFonts w:ascii="Arial" w:hAnsi="Arial" w:cs="Arial"/>
                <w:sz w:val="20"/>
                <w:szCs w:val="20"/>
              </w:rPr>
              <w:t>– printscreen.</w:t>
            </w:r>
          </w:p>
          <w:p w14:paraId="219E2F03" w14:textId="77777777" w:rsidR="00C8525E" w:rsidRDefault="00C8525E" w:rsidP="00C8525E">
            <w:pPr>
              <w:pStyle w:val="Odstavecseseznamem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0C9BD0" w14:textId="5A2D160F" w:rsidR="00C8525E" w:rsidRPr="00C8525E" w:rsidRDefault="00C8525E" w:rsidP="00C852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Dokladování celokrajské působnosti.</w:t>
            </w:r>
          </w:p>
        </w:tc>
        <w:tc>
          <w:tcPr>
            <w:tcW w:w="4472" w:type="dxa"/>
          </w:tcPr>
          <w:p w14:paraId="04D6B5A6" w14:textId="2DD039A1" w:rsidR="00277A80" w:rsidRPr="00AD0620" w:rsidRDefault="00277A80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59FE" w:rsidRPr="00AD0620" w14:paraId="0B421FD9" w14:textId="77777777" w:rsidTr="00140685">
        <w:tc>
          <w:tcPr>
            <w:tcW w:w="794" w:type="dxa"/>
          </w:tcPr>
          <w:p w14:paraId="3F92309A" w14:textId="7A137253" w:rsidR="00FE59FE" w:rsidRPr="00AD0620" w:rsidRDefault="00FE59FE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g)</w:t>
            </w:r>
          </w:p>
        </w:tc>
        <w:tc>
          <w:tcPr>
            <w:tcW w:w="4226" w:type="dxa"/>
          </w:tcPr>
          <w:p w14:paraId="665F6666" w14:textId="42AC0233" w:rsidR="00FE59FE" w:rsidRPr="00AD0620" w:rsidRDefault="00FE59FE" w:rsidP="0048623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D0620">
              <w:rPr>
                <w:rFonts w:ascii="Arial" w:hAnsi="Arial" w:cs="Arial"/>
                <w:bCs/>
                <w:sz w:val="20"/>
                <w:szCs w:val="20"/>
              </w:rPr>
              <w:t>„Dny otevřených dveří dobrovolnictví v kraji“</w:t>
            </w:r>
          </w:p>
        </w:tc>
        <w:tc>
          <w:tcPr>
            <w:tcW w:w="4502" w:type="dxa"/>
          </w:tcPr>
          <w:p w14:paraId="44E96F21" w14:textId="77777777" w:rsidR="00FE59FE" w:rsidRDefault="00FE59FE" w:rsidP="00FE59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 xml:space="preserve">Uvést datum a místo konání, doložit pozvánky, zveřejněné informace o konání na webových stránkách, sociálních sítích příjemce dotace, doložit přehled zúčastněných organizací, min. 3 fotografie se zachycením publicity projektu. Uvést informace zveřejněné na webových stránkách a sociálních sítích příjemce dotace, příp. na dalších webových stránkách jiných organizací či města, kraje, příp. v článcích v regionálním tisku  - doložit printscreeny. </w:t>
            </w:r>
          </w:p>
          <w:p w14:paraId="4A5917EF" w14:textId="77777777" w:rsidR="00FE59FE" w:rsidRDefault="00FE59FE" w:rsidP="00FE59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E84AD1" w14:textId="56F80896" w:rsidR="00FE59FE" w:rsidRPr="00FE59FE" w:rsidRDefault="00FE59FE" w:rsidP="00FE59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59FE">
              <w:rPr>
                <w:rFonts w:ascii="Arial" w:hAnsi="Arial" w:cs="Arial"/>
                <w:sz w:val="20"/>
                <w:szCs w:val="20"/>
              </w:rPr>
              <w:t>Dokladování celokrajské působnosti.</w:t>
            </w:r>
          </w:p>
        </w:tc>
        <w:tc>
          <w:tcPr>
            <w:tcW w:w="4472" w:type="dxa"/>
          </w:tcPr>
          <w:p w14:paraId="0E8B261F" w14:textId="77777777" w:rsidR="00FE59FE" w:rsidRPr="00AD0620" w:rsidRDefault="00FE59FE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59FE" w:rsidRPr="00846131" w14:paraId="23F0FCAF" w14:textId="77777777" w:rsidTr="00140685">
        <w:tc>
          <w:tcPr>
            <w:tcW w:w="794" w:type="dxa"/>
          </w:tcPr>
          <w:p w14:paraId="5205C72D" w14:textId="6918118F" w:rsidR="00FE59FE" w:rsidRPr="00846131" w:rsidRDefault="00FE59FE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131">
              <w:rPr>
                <w:rFonts w:ascii="Arial" w:hAnsi="Arial" w:cs="Arial"/>
                <w:sz w:val="20"/>
                <w:szCs w:val="20"/>
              </w:rPr>
              <w:t>h)</w:t>
            </w:r>
          </w:p>
        </w:tc>
        <w:tc>
          <w:tcPr>
            <w:tcW w:w="4226" w:type="dxa"/>
          </w:tcPr>
          <w:p w14:paraId="42B6F552" w14:textId="51A952AD" w:rsidR="00FE59FE" w:rsidRPr="00846131" w:rsidRDefault="00A1640B" w:rsidP="0048623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46131">
              <w:rPr>
                <w:rFonts w:ascii="Arial" w:hAnsi="Arial" w:cs="Arial"/>
                <w:sz w:val="20"/>
                <w:szCs w:val="20"/>
              </w:rPr>
              <w:t>Společné metodické setkávání</w:t>
            </w:r>
          </w:p>
        </w:tc>
        <w:tc>
          <w:tcPr>
            <w:tcW w:w="4502" w:type="dxa"/>
          </w:tcPr>
          <w:p w14:paraId="07950EEF" w14:textId="7C0F315C" w:rsidR="000E6BFF" w:rsidRPr="00846131" w:rsidRDefault="000E6BFF" w:rsidP="00F771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131">
              <w:rPr>
                <w:rFonts w:ascii="Arial" w:hAnsi="Arial" w:cs="Arial"/>
                <w:sz w:val="20"/>
                <w:szCs w:val="20"/>
              </w:rPr>
              <w:t>Uvést data setkání, seznam účastníků</w:t>
            </w:r>
            <w:r w:rsidR="006E3CDF" w:rsidRPr="00846131">
              <w:rPr>
                <w:rFonts w:ascii="Arial" w:hAnsi="Arial" w:cs="Arial"/>
                <w:sz w:val="20"/>
                <w:szCs w:val="20"/>
              </w:rPr>
              <w:t xml:space="preserve"> (printscreen nebo prezenční listina), obsah setkání a výstupy z něj.</w:t>
            </w:r>
          </w:p>
          <w:p w14:paraId="1F7ABB7C" w14:textId="77777777" w:rsidR="000E6BFF" w:rsidRPr="00846131" w:rsidRDefault="000E6BFF" w:rsidP="00F771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EE1ACF" w14:textId="58BA8BE1" w:rsidR="00FE59FE" w:rsidRPr="00846131" w:rsidRDefault="00F771E5" w:rsidP="00F771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131">
              <w:rPr>
                <w:rFonts w:ascii="Arial" w:hAnsi="Arial" w:cs="Arial"/>
                <w:sz w:val="20"/>
                <w:szCs w:val="20"/>
              </w:rPr>
              <w:t>Dokladování celokrajské působnosti.</w:t>
            </w:r>
          </w:p>
        </w:tc>
        <w:tc>
          <w:tcPr>
            <w:tcW w:w="4472" w:type="dxa"/>
          </w:tcPr>
          <w:p w14:paraId="6C877719" w14:textId="77777777" w:rsidR="00FE59FE" w:rsidRPr="00846131" w:rsidRDefault="00FE59FE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59FE" w:rsidRPr="00846131" w14:paraId="149F29A9" w14:textId="77777777" w:rsidTr="00140685">
        <w:tc>
          <w:tcPr>
            <w:tcW w:w="794" w:type="dxa"/>
          </w:tcPr>
          <w:p w14:paraId="69BD48D3" w14:textId="65864289" w:rsidR="00FE59FE" w:rsidRPr="00846131" w:rsidRDefault="00FE59FE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131">
              <w:rPr>
                <w:rFonts w:ascii="Arial" w:hAnsi="Arial" w:cs="Arial"/>
                <w:sz w:val="20"/>
                <w:szCs w:val="20"/>
              </w:rPr>
              <w:t>i)</w:t>
            </w:r>
          </w:p>
        </w:tc>
        <w:tc>
          <w:tcPr>
            <w:tcW w:w="4226" w:type="dxa"/>
          </w:tcPr>
          <w:p w14:paraId="1D9FB09A" w14:textId="670305AF" w:rsidR="00FE59FE" w:rsidRPr="00846131" w:rsidRDefault="00A1640B" w:rsidP="0048623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46131">
              <w:rPr>
                <w:rFonts w:ascii="Arial" w:hAnsi="Arial" w:cs="Arial"/>
                <w:sz w:val="20"/>
                <w:szCs w:val="20"/>
              </w:rPr>
              <w:t>Spolupráce s orgány samosprávy a dalšími zainteresovanými subjekty v rámci dobrovolnické pomoci při mimořádných událostech a krizových stavech v daném regionu</w:t>
            </w:r>
          </w:p>
        </w:tc>
        <w:tc>
          <w:tcPr>
            <w:tcW w:w="4502" w:type="dxa"/>
          </w:tcPr>
          <w:p w14:paraId="0B297548" w14:textId="779656A5" w:rsidR="00FE59FE" w:rsidRPr="00846131" w:rsidRDefault="00F771E5" w:rsidP="00F771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131">
              <w:rPr>
                <w:rFonts w:ascii="Arial" w:hAnsi="Arial" w:cs="Arial"/>
                <w:sz w:val="20"/>
                <w:szCs w:val="20"/>
              </w:rPr>
              <w:t>Doložit příslušná jednání, spolupráci s krajem, zápisy a výstupy z jednání, mailovou korespondenci, prezenční listiny, apod.</w:t>
            </w:r>
          </w:p>
          <w:p w14:paraId="5D86F4FF" w14:textId="0C40D333" w:rsidR="00F771E5" w:rsidRPr="00846131" w:rsidRDefault="00F771E5" w:rsidP="00F771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131">
              <w:rPr>
                <w:rFonts w:ascii="Arial" w:hAnsi="Arial" w:cs="Arial"/>
                <w:sz w:val="20"/>
                <w:szCs w:val="20"/>
              </w:rPr>
              <w:t>Databáze či seznam organizací</w:t>
            </w:r>
            <w:r w:rsidR="000E6BFF" w:rsidRPr="00846131">
              <w:rPr>
                <w:rFonts w:ascii="Arial" w:hAnsi="Arial" w:cs="Arial"/>
                <w:sz w:val="20"/>
                <w:szCs w:val="20"/>
              </w:rPr>
              <w:t xml:space="preserve"> v regionu pro pomoc dobrovolníků při mimořádné události.</w:t>
            </w:r>
          </w:p>
          <w:p w14:paraId="21DC9CED" w14:textId="77777777" w:rsidR="00F771E5" w:rsidRPr="00846131" w:rsidRDefault="00F771E5" w:rsidP="00F771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46D7A5" w14:textId="0997E192" w:rsidR="00F771E5" w:rsidRPr="00846131" w:rsidRDefault="00F771E5" w:rsidP="00F771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131">
              <w:rPr>
                <w:rFonts w:ascii="Arial" w:hAnsi="Arial" w:cs="Arial"/>
                <w:sz w:val="20"/>
                <w:szCs w:val="20"/>
              </w:rPr>
              <w:t>Dokladování celokrajské působnosti.</w:t>
            </w:r>
          </w:p>
        </w:tc>
        <w:tc>
          <w:tcPr>
            <w:tcW w:w="4472" w:type="dxa"/>
          </w:tcPr>
          <w:p w14:paraId="42CB844C" w14:textId="77777777" w:rsidR="00FE59FE" w:rsidRPr="00846131" w:rsidRDefault="00FE59FE" w:rsidP="00486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4E55AF" w14:textId="636CE94D" w:rsidR="006C00FC" w:rsidRPr="00846131" w:rsidRDefault="006C00FC" w:rsidP="0048623C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4"/>
        <w:gridCol w:w="4226"/>
        <w:gridCol w:w="4502"/>
        <w:gridCol w:w="4472"/>
      </w:tblGrid>
      <w:tr w:rsidR="00B57AE8" w:rsidRPr="00846131" w14:paraId="549A463F" w14:textId="77777777" w:rsidTr="00C47B40">
        <w:tc>
          <w:tcPr>
            <w:tcW w:w="794" w:type="dxa"/>
            <w:shd w:val="clear" w:color="auto" w:fill="D9D9D9" w:themeFill="background1" w:themeFillShade="D9"/>
          </w:tcPr>
          <w:p w14:paraId="72AFC11E" w14:textId="4826E561" w:rsidR="00B57AE8" w:rsidRPr="00846131" w:rsidRDefault="00B57AE8" w:rsidP="00B57A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6" w:type="dxa"/>
            <w:shd w:val="clear" w:color="auto" w:fill="D9D9D9" w:themeFill="background1" w:themeFillShade="D9"/>
          </w:tcPr>
          <w:p w14:paraId="5B908F96" w14:textId="2F3F0197" w:rsidR="00B57AE8" w:rsidRPr="00846131" w:rsidRDefault="00B57AE8" w:rsidP="00B57AE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46131">
              <w:rPr>
                <w:rFonts w:ascii="Arial" w:hAnsi="Arial" w:cs="Arial"/>
                <w:b/>
                <w:sz w:val="20"/>
                <w:szCs w:val="20"/>
              </w:rPr>
              <w:t>Fakultativní aktivity dle čl. 2 odst. 3 Zásad</w:t>
            </w:r>
          </w:p>
        </w:tc>
        <w:tc>
          <w:tcPr>
            <w:tcW w:w="4502" w:type="dxa"/>
            <w:shd w:val="clear" w:color="auto" w:fill="D9D9D9" w:themeFill="background1" w:themeFillShade="D9"/>
          </w:tcPr>
          <w:p w14:paraId="53E158B7" w14:textId="7AA1B5E6" w:rsidR="00B57AE8" w:rsidRPr="00846131" w:rsidRDefault="00B57AE8" w:rsidP="00B57A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131">
              <w:rPr>
                <w:rFonts w:ascii="Arial" w:hAnsi="Arial" w:cs="Arial"/>
                <w:b/>
                <w:sz w:val="20"/>
                <w:szCs w:val="20"/>
              </w:rPr>
              <w:t>Způsob doložení</w:t>
            </w:r>
          </w:p>
        </w:tc>
        <w:tc>
          <w:tcPr>
            <w:tcW w:w="4472" w:type="dxa"/>
            <w:shd w:val="clear" w:color="auto" w:fill="D9D9D9" w:themeFill="background1" w:themeFillShade="D9"/>
          </w:tcPr>
          <w:p w14:paraId="07153B8D" w14:textId="28CC4473" w:rsidR="00B57AE8" w:rsidRPr="00846131" w:rsidRDefault="00B57AE8" w:rsidP="00B57A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131">
              <w:rPr>
                <w:rFonts w:ascii="Arial" w:hAnsi="Arial" w:cs="Arial"/>
                <w:b/>
                <w:sz w:val="20"/>
                <w:szCs w:val="20"/>
              </w:rPr>
              <w:t>Doloženo – jakým způsobem</w:t>
            </w:r>
          </w:p>
        </w:tc>
      </w:tr>
      <w:tr w:rsidR="00B57AE8" w:rsidRPr="00AD0620" w14:paraId="0E22F88B" w14:textId="77777777" w:rsidTr="00381CA6">
        <w:tc>
          <w:tcPr>
            <w:tcW w:w="794" w:type="dxa"/>
          </w:tcPr>
          <w:p w14:paraId="3D85B74D" w14:textId="18D3EBFD" w:rsidR="00B57AE8" w:rsidRPr="00846131" w:rsidRDefault="00B57AE8" w:rsidP="00B57A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131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4226" w:type="dxa"/>
          </w:tcPr>
          <w:p w14:paraId="4DD5EBB3" w14:textId="5CF6E74B" w:rsidR="00B57AE8" w:rsidRPr="00846131" w:rsidRDefault="00FE59FE" w:rsidP="003D0FE5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46131">
              <w:rPr>
                <w:rFonts w:ascii="Arial" w:hAnsi="Arial" w:cs="Arial"/>
                <w:bCs/>
                <w:sz w:val="20"/>
                <w:szCs w:val="20"/>
              </w:rPr>
              <w:t xml:space="preserve">Podpora, </w:t>
            </w:r>
            <w:r w:rsidR="003D0FE5" w:rsidRPr="00846131">
              <w:rPr>
                <w:rFonts w:ascii="Arial" w:hAnsi="Arial" w:cs="Arial"/>
                <w:bCs/>
                <w:sz w:val="20"/>
                <w:szCs w:val="20"/>
              </w:rPr>
              <w:t xml:space="preserve">nabídka, </w:t>
            </w:r>
            <w:r w:rsidRPr="00846131">
              <w:rPr>
                <w:rFonts w:ascii="Arial" w:hAnsi="Arial" w:cs="Arial"/>
                <w:bCs/>
                <w:sz w:val="20"/>
                <w:szCs w:val="20"/>
              </w:rPr>
              <w:t xml:space="preserve">zprostředkování či </w:t>
            </w:r>
            <w:r w:rsidR="003D0FE5" w:rsidRPr="00846131">
              <w:rPr>
                <w:rFonts w:ascii="Arial" w:hAnsi="Arial" w:cs="Arial"/>
                <w:bCs/>
                <w:sz w:val="20"/>
                <w:szCs w:val="20"/>
              </w:rPr>
              <w:t xml:space="preserve">realizace </w:t>
            </w:r>
            <w:r w:rsidRPr="00846131">
              <w:rPr>
                <w:rFonts w:ascii="Arial" w:hAnsi="Arial" w:cs="Arial"/>
                <w:bCs/>
                <w:sz w:val="20"/>
                <w:szCs w:val="20"/>
              </w:rPr>
              <w:t>bezúplatného vzdělávání</w:t>
            </w:r>
            <w:r w:rsidR="00E23910" w:rsidRPr="00846131">
              <w:rPr>
                <w:rFonts w:ascii="Arial" w:hAnsi="Arial" w:cs="Arial"/>
                <w:bCs/>
                <w:sz w:val="20"/>
                <w:szCs w:val="20"/>
              </w:rPr>
              <w:t xml:space="preserve"> a supervizí</w:t>
            </w:r>
          </w:p>
        </w:tc>
        <w:tc>
          <w:tcPr>
            <w:tcW w:w="4502" w:type="dxa"/>
          </w:tcPr>
          <w:p w14:paraId="295BA34D" w14:textId="52D1693E" w:rsidR="00FE59FE" w:rsidRPr="00846131" w:rsidRDefault="003D0FE5" w:rsidP="00FE59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131">
              <w:rPr>
                <w:rFonts w:ascii="Arial" w:hAnsi="Arial" w:cs="Arial"/>
                <w:sz w:val="20"/>
                <w:szCs w:val="20"/>
              </w:rPr>
              <w:t xml:space="preserve">Zveřejněné informace o </w:t>
            </w:r>
            <w:r w:rsidR="000D1A65" w:rsidRPr="00846131">
              <w:rPr>
                <w:rFonts w:ascii="Arial" w:hAnsi="Arial" w:cs="Arial"/>
                <w:sz w:val="20"/>
                <w:szCs w:val="20"/>
              </w:rPr>
              <w:t xml:space="preserve">nabídce vzdělávání </w:t>
            </w:r>
            <w:r w:rsidRPr="00846131">
              <w:rPr>
                <w:rFonts w:ascii="Arial" w:hAnsi="Arial" w:cs="Arial"/>
                <w:sz w:val="20"/>
                <w:szCs w:val="20"/>
              </w:rPr>
              <w:t xml:space="preserve">na webových stránkách, sociálních sítích příjemce dotace. </w:t>
            </w:r>
            <w:r w:rsidR="00FE59FE" w:rsidRPr="00846131">
              <w:rPr>
                <w:rFonts w:ascii="Arial" w:hAnsi="Arial" w:cs="Arial"/>
                <w:sz w:val="20"/>
                <w:szCs w:val="20"/>
              </w:rPr>
              <w:t xml:space="preserve">Realizaci doložit prezenčními listinami, fotodokumentací, printscreenem, letákem, vzdělávacími materiály, dotazníky zpětné vazby apod. Doložit obsah vzdělávání a jeho časový rozsah. </w:t>
            </w:r>
          </w:p>
          <w:p w14:paraId="3B949A10" w14:textId="77777777" w:rsidR="00FE59FE" w:rsidRPr="00846131" w:rsidRDefault="00FE59FE" w:rsidP="00FE59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C00CFE" w14:textId="4EE73087" w:rsidR="00C8525E" w:rsidRPr="00AD0620" w:rsidRDefault="00FE59FE" w:rsidP="00FE59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131">
              <w:rPr>
                <w:rFonts w:ascii="Arial" w:hAnsi="Arial" w:cs="Arial"/>
                <w:sz w:val="20"/>
                <w:szCs w:val="20"/>
              </w:rPr>
              <w:t>Dokladování celokrajské působnosti.</w:t>
            </w:r>
          </w:p>
        </w:tc>
        <w:tc>
          <w:tcPr>
            <w:tcW w:w="4472" w:type="dxa"/>
          </w:tcPr>
          <w:p w14:paraId="3CBF3362" w14:textId="77777777" w:rsidR="00B57AE8" w:rsidRPr="00AD0620" w:rsidRDefault="00B57AE8" w:rsidP="00B57A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AE8" w:rsidRPr="00AD0620" w14:paraId="36D29E3F" w14:textId="77777777" w:rsidTr="00381CA6">
        <w:tc>
          <w:tcPr>
            <w:tcW w:w="794" w:type="dxa"/>
          </w:tcPr>
          <w:p w14:paraId="6EA599FA" w14:textId="447FBC19" w:rsidR="00B57AE8" w:rsidRPr="00AD0620" w:rsidRDefault="00B57AE8" w:rsidP="00B57A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4226" w:type="dxa"/>
          </w:tcPr>
          <w:p w14:paraId="6210EF79" w14:textId="5D016A80" w:rsidR="00B57AE8" w:rsidRPr="00AD0620" w:rsidRDefault="00FE59FE" w:rsidP="00B57AE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D0620">
              <w:rPr>
                <w:rFonts w:ascii="Arial" w:hAnsi="Arial" w:cs="Arial"/>
                <w:bCs/>
                <w:sz w:val="20"/>
                <w:szCs w:val="20"/>
              </w:rPr>
              <w:t xml:space="preserve">„Den dobrovolnictví“ v kraji  </w:t>
            </w:r>
          </w:p>
        </w:tc>
        <w:tc>
          <w:tcPr>
            <w:tcW w:w="4502" w:type="dxa"/>
          </w:tcPr>
          <w:p w14:paraId="3DBDF63E" w14:textId="77777777" w:rsidR="00FE59FE" w:rsidRDefault="00FE59FE" w:rsidP="00FE59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Uvést datum a místo konání, dále doložit fotodokumentaci a prezentace z této akce v souladu s požadavky dotace.</w:t>
            </w:r>
          </w:p>
          <w:p w14:paraId="3B9C71E1" w14:textId="77777777" w:rsidR="00FE59FE" w:rsidRDefault="00FE59FE" w:rsidP="00FE59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BFE546" w14:textId="7BC997E8" w:rsidR="00C8525E" w:rsidRPr="00AD0620" w:rsidRDefault="00FE59FE" w:rsidP="00FE59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Dokladování celokrajské působnosti.</w:t>
            </w:r>
          </w:p>
        </w:tc>
        <w:tc>
          <w:tcPr>
            <w:tcW w:w="4472" w:type="dxa"/>
          </w:tcPr>
          <w:p w14:paraId="62CB92FB" w14:textId="77777777" w:rsidR="00B57AE8" w:rsidRPr="00AD0620" w:rsidRDefault="00B57AE8" w:rsidP="00B57A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AE8" w:rsidRPr="00AD0620" w14:paraId="38DBBD13" w14:textId="77777777" w:rsidTr="00381CA6">
        <w:tc>
          <w:tcPr>
            <w:tcW w:w="794" w:type="dxa"/>
          </w:tcPr>
          <w:p w14:paraId="490DA26A" w14:textId="539A81B1" w:rsidR="00B57AE8" w:rsidRPr="00AD0620" w:rsidRDefault="00B57AE8" w:rsidP="00B57A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4226" w:type="dxa"/>
          </w:tcPr>
          <w:p w14:paraId="2B1C99F2" w14:textId="6B9ABB72" w:rsidR="00B57AE8" w:rsidRPr="00AD0620" w:rsidRDefault="00FE59FE" w:rsidP="00B57AE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Ocenění dobrovolníků</w:t>
            </w:r>
          </w:p>
        </w:tc>
        <w:tc>
          <w:tcPr>
            <w:tcW w:w="4502" w:type="dxa"/>
          </w:tcPr>
          <w:p w14:paraId="40F229F4" w14:textId="77777777" w:rsidR="00FE59FE" w:rsidRDefault="00FE59FE" w:rsidP="00FE59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620">
              <w:rPr>
                <w:rFonts w:ascii="Arial" w:hAnsi="Arial" w:cs="Arial"/>
                <w:sz w:val="20"/>
                <w:szCs w:val="20"/>
              </w:rPr>
              <w:t>Uvést datum a místo konání, dále doložit fotodokumentaci</w:t>
            </w:r>
            <w:r>
              <w:rPr>
                <w:rFonts w:ascii="Arial" w:hAnsi="Arial" w:cs="Arial"/>
                <w:sz w:val="20"/>
                <w:szCs w:val="20"/>
              </w:rPr>
              <w:t xml:space="preserve"> z této akce. Doložit zveřejnění informací o proběhlé akci v regionálním tisku, </w:t>
            </w:r>
            <w:r w:rsidRPr="00AD0620">
              <w:rPr>
                <w:rFonts w:ascii="Arial" w:hAnsi="Arial" w:cs="Arial"/>
                <w:sz w:val="20"/>
                <w:szCs w:val="20"/>
              </w:rPr>
              <w:t>na webových stránkách a sociálních sítích příjemce dotace</w:t>
            </w:r>
            <w:r>
              <w:rPr>
                <w:rFonts w:ascii="Arial" w:hAnsi="Arial" w:cs="Arial"/>
                <w:sz w:val="20"/>
                <w:szCs w:val="20"/>
              </w:rPr>
              <w:t xml:space="preserve"> – např. printscreenem.</w:t>
            </w:r>
          </w:p>
          <w:p w14:paraId="25405494" w14:textId="77777777" w:rsidR="00FE59FE" w:rsidRDefault="00FE59FE" w:rsidP="00FE59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4A9FCD" w14:textId="2FF96A90" w:rsidR="00C8525E" w:rsidRPr="00AD0620" w:rsidRDefault="00FE59FE" w:rsidP="00FE59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Dokladování celokrajské působnosti v rámci jednotlivých okresů.</w:t>
            </w:r>
          </w:p>
        </w:tc>
        <w:tc>
          <w:tcPr>
            <w:tcW w:w="4472" w:type="dxa"/>
          </w:tcPr>
          <w:p w14:paraId="60E12881" w14:textId="77777777" w:rsidR="00B57AE8" w:rsidRPr="00AD0620" w:rsidRDefault="00B57AE8" w:rsidP="00B57A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7A8F87" w14:textId="73B4F9F1" w:rsidR="00E60AFA" w:rsidRPr="00AD0620" w:rsidRDefault="00E60AFA" w:rsidP="0048623C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0C0B34D" w14:textId="77777777" w:rsidR="00E21730" w:rsidRPr="00AD0620" w:rsidRDefault="00E21730" w:rsidP="0048623C">
      <w:pPr>
        <w:jc w:val="both"/>
        <w:rPr>
          <w:rFonts w:ascii="Arial" w:hAnsi="Arial" w:cs="Arial"/>
          <w:b/>
          <w:bCs/>
          <w:sz w:val="20"/>
          <w:szCs w:val="20"/>
        </w:rPr>
      </w:pPr>
    </w:p>
    <w:sectPr w:rsidR="00E21730" w:rsidRPr="00AD0620" w:rsidSect="00443072">
      <w:headerReference w:type="default" r:id="rId8"/>
      <w:footerReference w:type="default" r:id="rId9"/>
      <w:pgSz w:w="16838" w:h="11906" w:orient="landscape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0B945" w14:textId="77777777" w:rsidR="00965469" w:rsidRDefault="00965469" w:rsidP="00443072">
      <w:pPr>
        <w:spacing w:after="0" w:line="240" w:lineRule="auto"/>
      </w:pPr>
      <w:r>
        <w:separator/>
      </w:r>
    </w:p>
  </w:endnote>
  <w:endnote w:type="continuationSeparator" w:id="0">
    <w:p w14:paraId="4A1A7ABD" w14:textId="77777777" w:rsidR="00965469" w:rsidRDefault="00965469" w:rsidP="00443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B1B6E" w14:textId="77777777" w:rsidR="00443072" w:rsidRDefault="00443072">
    <w:pPr>
      <w:pStyle w:val="Zpat"/>
    </w:pPr>
  </w:p>
  <w:p w14:paraId="61B81A62" w14:textId="77777777" w:rsidR="00443072" w:rsidRDefault="004430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D1EAB" w14:textId="77777777" w:rsidR="00965469" w:rsidRDefault="00965469" w:rsidP="00443072">
      <w:pPr>
        <w:spacing w:after="0" w:line="240" w:lineRule="auto"/>
      </w:pPr>
      <w:r>
        <w:separator/>
      </w:r>
    </w:p>
  </w:footnote>
  <w:footnote w:type="continuationSeparator" w:id="0">
    <w:p w14:paraId="7F9D41B9" w14:textId="77777777" w:rsidR="00965469" w:rsidRDefault="00965469" w:rsidP="00443072">
      <w:pPr>
        <w:spacing w:after="0" w:line="240" w:lineRule="auto"/>
      </w:pPr>
      <w:r>
        <w:continuationSeparator/>
      </w:r>
    </w:p>
  </w:footnote>
  <w:footnote w:id="1">
    <w:p w14:paraId="7A9B1E8A" w14:textId="3C7C5F62" w:rsidR="00AD0620" w:rsidRPr="00AD0620" w:rsidRDefault="00AD0620" w:rsidP="00AD0620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AD0620">
        <w:rPr>
          <w:rStyle w:val="Znakapoznpodarou"/>
          <w:rFonts w:ascii="Arial" w:hAnsi="Arial" w:cs="Arial"/>
          <w:sz w:val="20"/>
          <w:szCs w:val="20"/>
        </w:rPr>
        <w:footnoteRef/>
      </w:r>
      <w:r w:rsidRPr="00AD0620">
        <w:rPr>
          <w:rFonts w:ascii="Arial" w:hAnsi="Arial" w:cs="Arial"/>
          <w:sz w:val="20"/>
          <w:szCs w:val="20"/>
        </w:rPr>
        <w:t xml:space="preserve"> Příjemce dotace doloží realizaci projektových aktivit elektronicky datovou schránkou ve formátu PDF nebo DOC  anebo v listinné podobě na adresu poskytovatele dotace: Ministerstvo vnitra, odbor prevence kriminality, Nad Štolou 3, 170 00 Praha 7</w:t>
      </w:r>
      <w:r>
        <w:rPr>
          <w:rFonts w:ascii="Arial" w:hAnsi="Arial" w:cs="Arial"/>
          <w:sz w:val="20"/>
          <w:szCs w:val="20"/>
        </w:rPr>
        <w:t>.</w:t>
      </w:r>
    </w:p>
    <w:p w14:paraId="17E23E33" w14:textId="03D7DC49" w:rsidR="00AD0620" w:rsidRDefault="00AD0620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CA716" w14:textId="7A099120" w:rsidR="00443072" w:rsidRDefault="00443072">
    <w:pPr>
      <w:pStyle w:val="Zhlav"/>
    </w:pPr>
  </w:p>
  <w:p w14:paraId="0D02D81A" w14:textId="77777777" w:rsidR="00443072" w:rsidRDefault="004430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B3E99"/>
    <w:multiLevelType w:val="hybridMultilevel"/>
    <w:tmpl w:val="63123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F4838"/>
    <w:multiLevelType w:val="hybridMultilevel"/>
    <w:tmpl w:val="20FA7DE0"/>
    <w:lvl w:ilvl="0" w:tplc="E0DE4FD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E92018B"/>
    <w:multiLevelType w:val="hybridMultilevel"/>
    <w:tmpl w:val="52D2CB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87C4E"/>
    <w:multiLevelType w:val="hybridMultilevel"/>
    <w:tmpl w:val="178E0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52F7B"/>
    <w:multiLevelType w:val="hybridMultilevel"/>
    <w:tmpl w:val="5AD867E6"/>
    <w:lvl w:ilvl="0" w:tplc="9A426FDA">
      <w:start w:val="1"/>
      <w:numFmt w:val="bullet"/>
      <w:lvlText w:val="-"/>
      <w:lvlJc w:val="left"/>
      <w:pPr>
        <w:ind w:left="76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52E67B8"/>
    <w:multiLevelType w:val="hybridMultilevel"/>
    <w:tmpl w:val="0B38B5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04E5F"/>
    <w:multiLevelType w:val="hybridMultilevel"/>
    <w:tmpl w:val="CBB203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3541D"/>
    <w:multiLevelType w:val="hybridMultilevel"/>
    <w:tmpl w:val="F5D47CB2"/>
    <w:lvl w:ilvl="0" w:tplc="AA3AFFC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2079F"/>
    <w:multiLevelType w:val="multilevel"/>
    <w:tmpl w:val="299A61F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6572AA2"/>
    <w:multiLevelType w:val="hybridMultilevel"/>
    <w:tmpl w:val="0B38B5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7A6E1C"/>
    <w:multiLevelType w:val="hybridMultilevel"/>
    <w:tmpl w:val="DC0EA5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ADE06">
      <w:numFmt w:val="bullet"/>
      <w:lvlText w:val="•"/>
      <w:lvlJc w:val="left"/>
      <w:pPr>
        <w:ind w:left="785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4861114">
    <w:abstractNumId w:val="3"/>
  </w:num>
  <w:num w:numId="2" w16cid:durableId="1676150360">
    <w:abstractNumId w:val="0"/>
  </w:num>
  <w:num w:numId="3" w16cid:durableId="286278778">
    <w:abstractNumId w:val="7"/>
  </w:num>
  <w:num w:numId="4" w16cid:durableId="1319920739">
    <w:abstractNumId w:val="1"/>
  </w:num>
  <w:num w:numId="5" w16cid:durableId="1742291213">
    <w:abstractNumId w:val="4"/>
  </w:num>
  <w:num w:numId="6" w16cid:durableId="2142116980">
    <w:abstractNumId w:val="10"/>
  </w:num>
  <w:num w:numId="7" w16cid:durableId="129519878">
    <w:abstractNumId w:val="6"/>
  </w:num>
  <w:num w:numId="8" w16cid:durableId="279385636">
    <w:abstractNumId w:val="8"/>
  </w:num>
  <w:num w:numId="9" w16cid:durableId="2049989400">
    <w:abstractNumId w:val="2"/>
  </w:num>
  <w:num w:numId="10" w16cid:durableId="1794059071">
    <w:abstractNumId w:val="5"/>
  </w:num>
  <w:num w:numId="11" w16cid:durableId="12765168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072"/>
    <w:rsid w:val="000059F7"/>
    <w:rsid w:val="00012AE7"/>
    <w:rsid w:val="00012B7F"/>
    <w:rsid w:val="0008691F"/>
    <w:rsid w:val="0009093D"/>
    <w:rsid w:val="000A13F5"/>
    <w:rsid w:val="000A2FEF"/>
    <w:rsid w:val="000A3762"/>
    <w:rsid w:val="000B1488"/>
    <w:rsid w:val="000D1A65"/>
    <w:rsid w:val="000E6BFF"/>
    <w:rsid w:val="000F5C41"/>
    <w:rsid w:val="00110A20"/>
    <w:rsid w:val="00125918"/>
    <w:rsid w:val="00125D4D"/>
    <w:rsid w:val="00140685"/>
    <w:rsid w:val="001B4032"/>
    <w:rsid w:val="002119A4"/>
    <w:rsid w:val="002225C9"/>
    <w:rsid w:val="0022302C"/>
    <w:rsid w:val="002746A9"/>
    <w:rsid w:val="00277A80"/>
    <w:rsid w:val="00285008"/>
    <w:rsid w:val="002D79F4"/>
    <w:rsid w:val="00304603"/>
    <w:rsid w:val="00333374"/>
    <w:rsid w:val="003A0402"/>
    <w:rsid w:val="003C480B"/>
    <w:rsid w:val="003D0FE5"/>
    <w:rsid w:val="004035B4"/>
    <w:rsid w:val="00430C2C"/>
    <w:rsid w:val="00434347"/>
    <w:rsid w:val="00443072"/>
    <w:rsid w:val="00461674"/>
    <w:rsid w:val="0048623C"/>
    <w:rsid w:val="004E3EEC"/>
    <w:rsid w:val="005241CC"/>
    <w:rsid w:val="00534689"/>
    <w:rsid w:val="005874DC"/>
    <w:rsid w:val="00590761"/>
    <w:rsid w:val="005C07F2"/>
    <w:rsid w:val="00652FE0"/>
    <w:rsid w:val="006B784E"/>
    <w:rsid w:val="006C00FC"/>
    <w:rsid w:val="006E3CDF"/>
    <w:rsid w:val="00712E89"/>
    <w:rsid w:val="00755AC7"/>
    <w:rsid w:val="00786ED8"/>
    <w:rsid w:val="007B2F1A"/>
    <w:rsid w:val="007C5F7F"/>
    <w:rsid w:val="00825547"/>
    <w:rsid w:val="008330B8"/>
    <w:rsid w:val="00846131"/>
    <w:rsid w:val="008643AB"/>
    <w:rsid w:val="008F764D"/>
    <w:rsid w:val="00915525"/>
    <w:rsid w:val="00921BEB"/>
    <w:rsid w:val="0092586D"/>
    <w:rsid w:val="00935459"/>
    <w:rsid w:val="00957A5D"/>
    <w:rsid w:val="00965469"/>
    <w:rsid w:val="009903CA"/>
    <w:rsid w:val="009A3457"/>
    <w:rsid w:val="00A1640B"/>
    <w:rsid w:val="00A34788"/>
    <w:rsid w:val="00A64C8C"/>
    <w:rsid w:val="00A82A8E"/>
    <w:rsid w:val="00AD0620"/>
    <w:rsid w:val="00AF0589"/>
    <w:rsid w:val="00B042FC"/>
    <w:rsid w:val="00B108A3"/>
    <w:rsid w:val="00B109F4"/>
    <w:rsid w:val="00B2245E"/>
    <w:rsid w:val="00B564DF"/>
    <w:rsid w:val="00B57AE8"/>
    <w:rsid w:val="00BD7970"/>
    <w:rsid w:val="00C4621C"/>
    <w:rsid w:val="00C47B40"/>
    <w:rsid w:val="00C8525E"/>
    <w:rsid w:val="00CE22ED"/>
    <w:rsid w:val="00D11B7D"/>
    <w:rsid w:val="00D44D70"/>
    <w:rsid w:val="00D5477B"/>
    <w:rsid w:val="00D87EB6"/>
    <w:rsid w:val="00D975A0"/>
    <w:rsid w:val="00DB1BB2"/>
    <w:rsid w:val="00DC5082"/>
    <w:rsid w:val="00DC70A0"/>
    <w:rsid w:val="00DF6BF9"/>
    <w:rsid w:val="00E10F1F"/>
    <w:rsid w:val="00E21730"/>
    <w:rsid w:val="00E22BAA"/>
    <w:rsid w:val="00E230D8"/>
    <w:rsid w:val="00E23910"/>
    <w:rsid w:val="00E60AFA"/>
    <w:rsid w:val="00E71C3F"/>
    <w:rsid w:val="00E7758A"/>
    <w:rsid w:val="00E85B2A"/>
    <w:rsid w:val="00E927D6"/>
    <w:rsid w:val="00F21E15"/>
    <w:rsid w:val="00F22C8B"/>
    <w:rsid w:val="00F25FE3"/>
    <w:rsid w:val="00F26498"/>
    <w:rsid w:val="00F42902"/>
    <w:rsid w:val="00F771E5"/>
    <w:rsid w:val="00F84C6F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8A7B35"/>
  <w15:docId w15:val="{D96F0A83-7A3B-4A19-A0A6-301834CC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307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43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3072"/>
  </w:style>
  <w:style w:type="paragraph" w:styleId="Zpat">
    <w:name w:val="footer"/>
    <w:basedOn w:val="Normln"/>
    <w:link w:val="ZpatChar"/>
    <w:uiPriority w:val="99"/>
    <w:unhideWhenUsed/>
    <w:rsid w:val="00443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3072"/>
  </w:style>
  <w:style w:type="paragraph" w:styleId="Textbubliny">
    <w:name w:val="Balloon Text"/>
    <w:basedOn w:val="Normln"/>
    <w:link w:val="TextbublinyChar"/>
    <w:uiPriority w:val="99"/>
    <w:semiHidden/>
    <w:unhideWhenUsed/>
    <w:rsid w:val="00443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307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43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4307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12E89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DC5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086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0869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062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062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D0620"/>
    <w:rPr>
      <w:vertAlign w:val="superscript"/>
    </w:rPr>
  </w:style>
  <w:style w:type="paragraph" w:styleId="Revize">
    <w:name w:val="Revision"/>
    <w:hidden/>
    <w:uiPriority w:val="99"/>
    <w:semiHidden/>
    <w:rsid w:val="00F22C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BCE8E-02AD-4BAB-A178-C8C8ABFF4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1012</Words>
  <Characters>5971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osubk</dc:creator>
  <cp:lastModifiedBy>Nataša Diatková</cp:lastModifiedBy>
  <cp:revision>2</cp:revision>
  <cp:lastPrinted>2023-02-28T07:48:00Z</cp:lastPrinted>
  <dcterms:created xsi:type="dcterms:W3CDTF">2025-03-18T07:54:00Z</dcterms:created>
  <dcterms:modified xsi:type="dcterms:W3CDTF">2025-03-18T07:54:00Z</dcterms:modified>
</cp:coreProperties>
</file>