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0096" w14:textId="77777777" w:rsidR="00CD5815" w:rsidRDefault="00CD5815">
      <w:pPr>
        <w:jc w:val="right"/>
      </w:pPr>
    </w:p>
    <w:p w14:paraId="1D424F2A" w14:textId="77777777" w:rsidR="00CD5815" w:rsidRPr="00EF2BCB" w:rsidRDefault="00B710FB" w:rsidP="001A022F">
      <w:pPr>
        <w:spacing w:line="276" w:lineRule="auto"/>
        <w:jc w:val="both"/>
        <w:rPr>
          <w:sz w:val="22"/>
          <w:szCs w:val="22"/>
        </w:rPr>
      </w:pPr>
      <w:r w:rsidRPr="00EF2BCB">
        <w:rPr>
          <w:sz w:val="22"/>
          <w:szCs w:val="22"/>
        </w:rPr>
        <w:t>Odbor bezpečnostního výzkumu a policejního vzdělávání</w:t>
      </w:r>
    </w:p>
    <w:p w14:paraId="13E3BB7A" w14:textId="77777777" w:rsidR="00CD5815" w:rsidRPr="00EF2BCB" w:rsidRDefault="00B710FB" w:rsidP="00EF2BCB">
      <w:pPr>
        <w:spacing w:after="160" w:line="276" w:lineRule="auto"/>
        <w:jc w:val="both"/>
        <w:rPr>
          <w:sz w:val="22"/>
          <w:szCs w:val="22"/>
        </w:rPr>
      </w:pPr>
      <w:r w:rsidRPr="00EF2BCB">
        <w:rPr>
          <w:sz w:val="22"/>
          <w:szCs w:val="22"/>
        </w:rPr>
        <w:t>oddělení policejního vzdělávání a autorizací</w:t>
      </w:r>
    </w:p>
    <w:p w14:paraId="229BFA29" w14:textId="77777777" w:rsidR="00CD5815" w:rsidRDefault="00CD5815">
      <w:pPr>
        <w:rPr>
          <w:b/>
        </w:rPr>
      </w:pPr>
    </w:p>
    <w:p w14:paraId="54D8AB45" w14:textId="77777777" w:rsidR="00CD5815" w:rsidRDefault="00CD5815">
      <w:pPr>
        <w:jc w:val="both"/>
        <w:rPr>
          <w:sz w:val="20"/>
          <w:szCs w:val="20"/>
        </w:rPr>
      </w:pPr>
    </w:p>
    <w:p w14:paraId="172F4EA2" w14:textId="77777777" w:rsidR="00CD5815" w:rsidRPr="00EF2BCB" w:rsidRDefault="00B710FB">
      <w:pPr>
        <w:spacing w:after="120"/>
        <w:jc w:val="center"/>
        <w:rPr>
          <w:b/>
          <w:sz w:val="28"/>
          <w:szCs w:val="28"/>
        </w:rPr>
      </w:pPr>
      <w:r w:rsidRPr="00EF2BCB">
        <w:rPr>
          <w:b/>
          <w:sz w:val="28"/>
          <w:szCs w:val="28"/>
        </w:rPr>
        <w:t>ŽÁDOST</w:t>
      </w:r>
    </w:p>
    <w:p w14:paraId="0CE86B28" w14:textId="77777777" w:rsidR="00CD5815" w:rsidRPr="00EF2BCB" w:rsidRDefault="00B710FB" w:rsidP="00EF2BCB">
      <w:pPr>
        <w:spacing w:after="160" w:line="276" w:lineRule="auto"/>
        <w:jc w:val="center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>o vystavení opisu osvědčení o profesní kvalifikaci dle zákona č.179/2006 Sb., o ověřování a uznávání výsledků dalšího vzdělávání a o změně některých zákonů (zákon o uznávání výsledků dalšího vzdělávání)</w:t>
      </w:r>
    </w:p>
    <w:p w14:paraId="4B6389E3" w14:textId="77777777" w:rsidR="00CD5815" w:rsidRDefault="00CD5815">
      <w:pPr>
        <w:jc w:val="both"/>
        <w:rPr>
          <w:b/>
          <w:sz w:val="28"/>
          <w:szCs w:val="28"/>
        </w:rPr>
      </w:pPr>
    </w:p>
    <w:p w14:paraId="44ADB7AF" w14:textId="49C6C525" w:rsidR="00CD5815" w:rsidRPr="00EF2BCB" w:rsidRDefault="00B710FB">
      <w:pPr>
        <w:jc w:val="both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 xml:space="preserve">jméno: </w:t>
      </w:r>
      <w:r w:rsidR="00C20726" w:rsidRPr="00EF2BCB">
        <w:rPr>
          <w:b/>
          <w:sz w:val="22"/>
          <w:szCs w:val="22"/>
        </w:rPr>
        <w:tab/>
      </w:r>
      <w:r w:rsidR="009246B0" w:rsidRPr="00EF2BCB">
        <w:rPr>
          <w:b/>
          <w:sz w:val="22"/>
          <w:szCs w:val="22"/>
        </w:rPr>
        <w:t xml:space="preserve">                                    </w:t>
      </w:r>
      <w:r w:rsidR="00EF2BCB">
        <w:rPr>
          <w:b/>
          <w:sz w:val="22"/>
          <w:szCs w:val="22"/>
        </w:rPr>
        <w:t xml:space="preserve">     </w:t>
      </w:r>
      <w:r w:rsidRPr="00EF2BCB">
        <w:rPr>
          <w:b/>
          <w:sz w:val="22"/>
          <w:szCs w:val="22"/>
        </w:rPr>
        <w:t xml:space="preserve">příjmení: </w:t>
      </w:r>
    </w:p>
    <w:p w14:paraId="576C95D4" w14:textId="77777777" w:rsidR="00CD5815" w:rsidRPr="00EF2BCB" w:rsidRDefault="00B710FB">
      <w:pPr>
        <w:jc w:val="both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ab/>
      </w:r>
    </w:p>
    <w:p w14:paraId="7BBCDD60" w14:textId="03EB1867" w:rsidR="00CD5815" w:rsidRPr="00EF2BCB" w:rsidRDefault="00B710FB">
      <w:pPr>
        <w:jc w:val="both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 xml:space="preserve">datum narození: </w:t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E5591" w:rsidRPr="00EF2BCB">
        <w:rPr>
          <w:b/>
          <w:sz w:val="22"/>
          <w:szCs w:val="22"/>
        </w:rPr>
        <w:t xml:space="preserve">     </w:t>
      </w:r>
      <w:r w:rsidRPr="00EF2BCB">
        <w:rPr>
          <w:b/>
          <w:sz w:val="22"/>
          <w:szCs w:val="22"/>
        </w:rPr>
        <w:t xml:space="preserve"> místo narození: </w:t>
      </w:r>
    </w:p>
    <w:p w14:paraId="17859347" w14:textId="77777777" w:rsidR="00CD5815" w:rsidRPr="00EF2BCB" w:rsidRDefault="00CD5815">
      <w:pPr>
        <w:jc w:val="both"/>
        <w:rPr>
          <w:b/>
          <w:color w:val="FF0000"/>
          <w:sz w:val="22"/>
          <w:szCs w:val="22"/>
        </w:rPr>
      </w:pPr>
    </w:p>
    <w:p w14:paraId="7A6FD7BE" w14:textId="6D13D8DE" w:rsidR="00CD5815" w:rsidRPr="00EF2BCB" w:rsidRDefault="00B710FB">
      <w:pPr>
        <w:jc w:val="both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>rodné číslo:</w:t>
      </w:r>
      <w:r w:rsidR="000E5591" w:rsidRPr="00EF2BCB">
        <w:rPr>
          <w:b/>
          <w:sz w:val="22"/>
          <w:szCs w:val="22"/>
        </w:rPr>
        <w:t xml:space="preserve">              </w:t>
      </w:r>
    </w:p>
    <w:p w14:paraId="2FB482C5" w14:textId="77777777" w:rsidR="00CD5815" w:rsidRPr="00EF2BCB" w:rsidRDefault="00CD5815">
      <w:pPr>
        <w:jc w:val="both"/>
        <w:rPr>
          <w:b/>
          <w:sz w:val="22"/>
          <w:szCs w:val="22"/>
        </w:rPr>
      </w:pPr>
    </w:p>
    <w:p w14:paraId="201271D1" w14:textId="2D73B85B" w:rsidR="009246B0" w:rsidRPr="00EF2BCB" w:rsidRDefault="00B710FB" w:rsidP="009246B0">
      <w:pPr>
        <w:jc w:val="both"/>
        <w:rPr>
          <w:b/>
          <w:sz w:val="22"/>
          <w:szCs w:val="22"/>
          <w:lang w:val="cs-CZ"/>
        </w:rPr>
      </w:pPr>
      <w:r w:rsidRPr="00EF2BCB">
        <w:rPr>
          <w:b/>
          <w:sz w:val="22"/>
          <w:szCs w:val="22"/>
        </w:rPr>
        <w:t xml:space="preserve">adresa bydliště, PSČ: </w:t>
      </w:r>
    </w:p>
    <w:p w14:paraId="77411FA0" w14:textId="68357A54" w:rsidR="00CD5815" w:rsidRPr="00EF2BCB" w:rsidRDefault="00B710FB">
      <w:pPr>
        <w:jc w:val="both"/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ab/>
      </w:r>
    </w:p>
    <w:p w14:paraId="18674546" w14:textId="77777777" w:rsidR="00CD5815" w:rsidRPr="00EF2BCB" w:rsidRDefault="00B710FB">
      <w:pPr>
        <w:jc w:val="both"/>
        <w:rPr>
          <w:b/>
          <w:i/>
          <w:sz w:val="22"/>
          <w:szCs w:val="22"/>
        </w:rPr>
      </w:pPr>
      <w:r w:rsidRPr="00EF2BCB">
        <w:rPr>
          <w:b/>
          <w:sz w:val="22"/>
          <w:szCs w:val="22"/>
        </w:rPr>
        <w:t xml:space="preserve">adresa pro zaslání osvědčení </w:t>
      </w:r>
      <w:r w:rsidRPr="00EF2BCB">
        <w:rPr>
          <w:i/>
          <w:sz w:val="22"/>
          <w:szCs w:val="22"/>
        </w:rPr>
        <w:t>(pokud se liší od adresy bydliště)</w:t>
      </w:r>
      <w:r w:rsidRPr="00EF2BCB">
        <w:rPr>
          <w:b/>
          <w:i/>
          <w:sz w:val="22"/>
          <w:szCs w:val="22"/>
        </w:rPr>
        <w:t>:</w:t>
      </w:r>
    </w:p>
    <w:p w14:paraId="4CD9438E" w14:textId="77777777" w:rsidR="00CD5815" w:rsidRPr="00EF2BCB" w:rsidRDefault="00CD5815">
      <w:pPr>
        <w:jc w:val="both"/>
        <w:rPr>
          <w:b/>
          <w:sz w:val="22"/>
          <w:szCs w:val="22"/>
        </w:rPr>
      </w:pPr>
    </w:p>
    <w:p w14:paraId="4A09F739" w14:textId="77BF4132" w:rsidR="00CD5815" w:rsidRPr="00EF2BCB" w:rsidRDefault="00B710FB">
      <w:pPr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 xml:space="preserve">telefon: </w:t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1A022F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>e-mail/datová schránka</w:t>
      </w:r>
      <w:r w:rsidR="000B02F1" w:rsidRPr="00EF2BCB">
        <w:rPr>
          <w:b/>
          <w:sz w:val="22"/>
          <w:szCs w:val="22"/>
        </w:rPr>
        <w:t>:</w:t>
      </w:r>
    </w:p>
    <w:p w14:paraId="0CBB6E6E" w14:textId="77777777" w:rsidR="000E5591" w:rsidRPr="00EF2BCB" w:rsidRDefault="000E5591">
      <w:pPr>
        <w:rPr>
          <w:b/>
          <w:sz w:val="22"/>
          <w:szCs w:val="22"/>
        </w:rPr>
      </w:pPr>
    </w:p>
    <w:p w14:paraId="7B5E18B9" w14:textId="6A5CD32C" w:rsidR="00CD5815" w:rsidRPr="00EF2BCB" w:rsidRDefault="00B710FB">
      <w:pPr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>datum absolvování zkoušky</w:t>
      </w:r>
      <w:r w:rsidRPr="00EF2BCB">
        <w:rPr>
          <w:i/>
          <w:sz w:val="22"/>
          <w:szCs w:val="22"/>
        </w:rPr>
        <w:t xml:space="preserve"> (alespoň přibližně)</w:t>
      </w:r>
      <w:r w:rsidRPr="00EF2BCB">
        <w:rPr>
          <w:b/>
          <w:i/>
          <w:sz w:val="22"/>
          <w:szCs w:val="22"/>
        </w:rPr>
        <w:t xml:space="preserve">: </w:t>
      </w:r>
    </w:p>
    <w:p w14:paraId="63E77B4C" w14:textId="77777777" w:rsidR="00CD5815" w:rsidRPr="00EF2BCB" w:rsidRDefault="00CD5815">
      <w:pPr>
        <w:rPr>
          <w:b/>
          <w:sz w:val="22"/>
          <w:szCs w:val="22"/>
        </w:rPr>
      </w:pPr>
    </w:p>
    <w:p w14:paraId="427209D2" w14:textId="5A512278" w:rsidR="00CD5815" w:rsidRPr="00EF2BCB" w:rsidRDefault="00B710FB">
      <w:pPr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>název profesní kvalifikace: ........</w:t>
      </w:r>
      <w:r w:rsidR="00EF2BCB">
        <w:rPr>
          <w:b/>
          <w:sz w:val="22"/>
          <w:szCs w:val="22"/>
        </w:rPr>
        <w:t>..................................................</w:t>
      </w:r>
    </w:p>
    <w:p w14:paraId="2BEF96C1" w14:textId="77777777" w:rsidR="00CD5815" w:rsidRPr="00EF2BCB" w:rsidRDefault="00CD5815">
      <w:pPr>
        <w:rPr>
          <w:b/>
          <w:sz w:val="22"/>
          <w:szCs w:val="22"/>
        </w:rPr>
      </w:pPr>
    </w:p>
    <w:p w14:paraId="21773F4F" w14:textId="061E2A10" w:rsidR="00CD5815" w:rsidRPr="00EF2BCB" w:rsidRDefault="00B710FB">
      <w:pPr>
        <w:rPr>
          <w:b/>
          <w:sz w:val="22"/>
          <w:szCs w:val="22"/>
        </w:rPr>
      </w:pPr>
      <w:r w:rsidRPr="00EF2BCB">
        <w:rPr>
          <w:b/>
          <w:sz w:val="22"/>
          <w:szCs w:val="22"/>
        </w:rPr>
        <w:t xml:space="preserve">autorizovaná osoba, která osvědčení vydala: </w:t>
      </w:r>
    </w:p>
    <w:p w14:paraId="76C48154" w14:textId="77777777" w:rsidR="00CD5815" w:rsidRPr="00EF2BCB" w:rsidRDefault="00CD5815">
      <w:pPr>
        <w:rPr>
          <w:b/>
          <w:sz w:val="22"/>
          <w:szCs w:val="22"/>
        </w:rPr>
      </w:pPr>
    </w:p>
    <w:p w14:paraId="6BA2663A" w14:textId="04741FF3" w:rsidR="00CD5815" w:rsidRPr="00EF2BCB" w:rsidRDefault="00CD5815">
      <w:pPr>
        <w:rPr>
          <w:b/>
          <w:sz w:val="22"/>
          <w:szCs w:val="22"/>
        </w:rPr>
      </w:pPr>
    </w:p>
    <w:p w14:paraId="5038C2DE" w14:textId="77777777" w:rsidR="00CD5815" w:rsidRPr="00EF2BCB" w:rsidRDefault="00CD5815">
      <w:pPr>
        <w:rPr>
          <w:b/>
          <w:sz w:val="22"/>
          <w:szCs w:val="22"/>
        </w:rPr>
      </w:pPr>
    </w:p>
    <w:p w14:paraId="2C98ABF8" w14:textId="77777777" w:rsidR="00CD5815" w:rsidRPr="00EF2BCB" w:rsidRDefault="00CD5815">
      <w:pPr>
        <w:ind w:left="4956"/>
        <w:jc w:val="both"/>
        <w:rPr>
          <w:b/>
          <w:sz w:val="22"/>
          <w:szCs w:val="22"/>
        </w:rPr>
      </w:pPr>
    </w:p>
    <w:p w14:paraId="780A2374" w14:textId="48A6B007" w:rsidR="00CD5815" w:rsidRDefault="00B710FB">
      <w:pPr>
        <w:spacing w:after="120"/>
        <w:rPr>
          <w:b/>
        </w:rPr>
      </w:pPr>
      <w:r w:rsidRPr="00EF2BCB">
        <w:rPr>
          <w:b/>
          <w:sz w:val="22"/>
          <w:szCs w:val="22"/>
        </w:rPr>
        <w:t>V</w:t>
      </w:r>
      <w:r w:rsidR="000E5591" w:rsidRPr="00EF2BCB">
        <w:rPr>
          <w:b/>
          <w:sz w:val="22"/>
          <w:szCs w:val="22"/>
        </w:rPr>
        <w:t xml:space="preserve"> </w:t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="000B02F1" w:rsidRPr="00EF2BCB">
        <w:rPr>
          <w:b/>
          <w:sz w:val="22"/>
          <w:szCs w:val="22"/>
        </w:rPr>
        <w:tab/>
      </w:r>
      <w:r w:rsidRPr="00EF2BCB">
        <w:rPr>
          <w:b/>
          <w:sz w:val="22"/>
          <w:szCs w:val="22"/>
        </w:rPr>
        <w:t xml:space="preserve">podpis žadatele……………………………   </w:t>
      </w:r>
    </w:p>
    <w:p w14:paraId="50D252D6" w14:textId="5B71E60F" w:rsidR="00CD5815" w:rsidRDefault="00B710FB" w:rsidP="00A54860">
      <w:pPr>
        <w:ind w:left="4956"/>
        <w:rPr>
          <w:b/>
        </w:rPr>
      </w:pPr>
      <w:r>
        <w:rPr>
          <w:b/>
        </w:rPr>
        <w:t xml:space="preserve">            </w:t>
      </w:r>
    </w:p>
    <w:p w14:paraId="2FC0B38F" w14:textId="77777777" w:rsidR="00CD5815" w:rsidRPr="00EF2BCB" w:rsidRDefault="00B710FB">
      <w:pPr>
        <w:spacing w:after="60"/>
        <w:rPr>
          <w:b/>
          <w:sz w:val="20"/>
          <w:szCs w:val="20"/>
        </w:rPr>
      </w:pPr>
      <w:r w:rsidRPr="00EF2BCB">
        <w:rPr>
          <w:b/>
          <w:sz w:val="20"/>
          <w:szCs w:val="20"/>
          <w:u w:val="single"/>
        </w:rPr>
        <w:t>Poučení:</w:t>
      </w:r>
    </w:p>
    <w:p w14:paraId="0EB54A4C" w14:textId="071B0E0F" w:rsidR="00CD5815" w:rsidRPr="00EF2BCB" w:rsidRDefault="00B710FB" w:rsidP="00EF2BCB">
      <w:pPr>
        <w:spacing w:after="160" w:line="276" w:lineRule="auto"/>
        <w:jc w:val="both"/>
        <w:rPr>
          <w:sz w:val="20"/>
          <w:szCs w:val="20"/>
        </w:rPr>
      </w:pPr>
      <w:r w:rsidRPr="00EF2BCB">
        <w:rPr>
          <w:b/>
          <w:sz w:val="20"/>
          <w:szCs w:val="20"/>
        </w:rPr>
        <w:t xml:space="preserve">O vydání opisu osvědčení může požádat pouze fyzická osoba, které bylo vydáno osvědčení autorizovanou osobou </w:t>
      </w:r>
      <w:r w:rsidRPr="00EF2BCB">
        <w:rPr>
          <w:sz w:val="20"/>
          <w:szCs w:val="20"/>
        </w:rPr>
        <w:t>podle zák. č. 179/2006 Sb.</w:t>
      </w:r>
      <w:r w:rsidR="00D43E0D" w:rsidRPr="00EF2BCB">
        <w:rPr>
          <w:sz w:val="20"/>
          <w:szCs w:val="20"/>
        </w:rPr>
        <w:t xml:space="preserve"> a</w:t>
      </w:r>
      <w:r w:rsidR="00B11F93" w:rsidRPr="00EF2BCB">
        <w:rPr>
          <w:sz w:val="20"/>
          <w:szCs w:val="20"/>
        </w:rPr>
        <w:t xml:space="preserve"> uplynulo více jak 5 let od vydání osvědčení.</w:t>
      </w:r>
    </w:p>
    <w:p w14:paraId="5BEFF4D0" w14:textId="77777777" w:rsidR="00CD5815" w:rsidRPr="00EF2BCB" w:rsidRDefault="00B710FB" w:rsidP="00EF2BCB">
      <w:pPr>
        <w:spacing w:after="160" w:line="276" w:lineRule="auto"/>
        <w:jc w:val="both"/>
        <w:rPr>
          <w:b/>
          <w:sz w:val="20"/>
          <w:szCs w:val="20"/>
        </w:rPr>
      </w:pPr>
      <w:r w:rsidRPr="00EF2BCB">
        <w:rPr>
          <w:sz w:val="20"/>
          <w:szCs w:val="20"/>
        </w:rPr>
        <w:t xml:space="preserve">S žádostí je spojen </w:t>
      </w:r>
      <w:r w:rsidRPr="00EF2BCB">
        <w:rPr>
          <w:b/>
          <w:sz w:val="20"/>
          <w:szCs w:val="20"/>
        </w:rPr>
        <w:t>správní poplatek ve výši 100 Kč;</w:t>
      </w:r>
      <w:r w:rsidRPr="00EF2BCB">
        <w:rPr>
          <w:sz w:val="20"/>
          <w:szCs w:val="20"/>
        </w:rPr>
        <w:t xml:space="preserve"> nebude-li správní poplatek uhrazen, žádost nelze vyřídit. </w:t>
      </w:r>
      <w:r w:rsidRPr="00EF2BCB">
        <w:rPr>
          <w:b/>
          <w:sz w:val="20"/>
          <w:szCs w:val="20"/>
        </w:rPr>
        <w:t>Platební údaje obdrží žadatel po přijetí žádosti.</w:t>
      </w:r>
    </w:p>
    <w:p w14:paraId="1F8FBA0A" w14:textId="77777777" w:rsidR="00CD5815" w:rsidRPr="00EF2BCB" w:rsidRDefault="00B710FB" w:rsidP="00EF2BCB">
      <w:pPr>
        <w:spacing w:after="160" w:line="276" w:lineRule="auto"/>
        <w:jc w:val="both"/>
        <w:rPr>
          <w:b/>
          <w:sz w:val="20"/>
          <w:szCs w:val="20"/>
          <w:u w:val="single"/>
        </w:rPr>
      </w:pPr>
      <w:r w:rsidRPr="00EF2BCB">
        <w:rPr>
          <w:b/>
          <w:sz w:val="20"/>
          <w:szCs w:val="20"/>
          <w:u w:val="single"/>
        </w:rPr>
        <w:t>K doručení správně vyplněné žádosti lze využít jeden z uvedených způsobů:</w:t>
      </w:r>
    </w:p>
    <w:p w14:paraId="67E0C961" w14:textId="77777777" w:rsidR="00CD5815" w:rsidRPr="00EF2BCB" w:rsidRDefault="00B710FB" w:rsidP="00EF2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b/>
          <w:color w:val="000000"/>
          <w:sz w:val="20"/>
          <w:szCs w:val="20"/>
        </w:rPr>
      </w:pPr>
      <w:r w:rsidRPr="00EF2BCB">
        <w:rPr>
          <w:color w:val="000000"/>
          <w:sz w:val="20"/>
          <w:szCs w:val="20"/>
        </w:rPr>
        <w:t xml:space="preserve">datovou schránkou MV </w:t>
      </w:r>
      <w:r w:rsidRPr="00EF2BCB">
        <w:rPr>
          <w:b/>
          <w:color w:val="000000"/>
          <w:sz w:val="20"/>
          <w:szCs w:val="20"/>
        </w:rPr>
        <w:t>ID DS: 6bnaawp</w:t>
      </w:r>
    </w:p>
    <w:p w14:paraId="359A6D79" w14:textId="77777777" w:rsidR="00CD5815" w:rsidRPr="00EF2BCB" w:rsidRDefault="00B710FB" w:rsidP="00EF2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b/>
          <w:color w:val="000000"/>
          <w:sz w:val="20"/>
          <w:szCs w:val="20"/>
          <w:u w:val="single"/>
        </w:rPr>
      </w:pPr>
      <w:r w:rsidRPr="00EF2BCB">
        <w:rPr>
          <w:color w:val="000000"/>
          <w:sz w:val="20"/>
          <w:szCs w:val="20"/>
        </w:rPr>
        <w:t xml:space="preserve">na e-mailovou adresu: </w:t>
      </w:r>
      <w:hyperlink r:id="rId8">
        <w:r w:rsidR="00CD5815" w:rsidRPr="00EF2BCB">
          <w:rPr>
            <w:b/>
            <w:color w:val="000000"/>
            <w:sz w:val="20"/>
            <w:szCs w:val="20"/>
            <w:u w:val="single"/>
          </w:rPr>
          <w:t>posta@mv.gov.cz</w:t>
        </w:r>
      </w:hyperlink>
      <w:r w:rsidRPr="00EF2BCB">
        <w:rPr>
          <w:color w:val="000000"/>
          <w:sz w:val="20"/>
          <w:szCs w:val="20"/>
        </w:rPr>
        <w:t xml:space="preserve"> nebo </w:t>
      </w:r>
      <w:hyperlink r:id="rId9">
        <w:r w:rsidR="00CD5815" w:rsidRPr="00EF2BCB">
          <w:rPr>
            <w:b/>
            <w:color w:val="000000"/>
            <w:sz w:val="20"/>
            <w:szCs w:val="20"/>
            <w:u w:val="single"/>
          </w:rPr>
          <w:t>autorizace@mv.gov.cz</w:t>
        </w:r>
      </w:hyperlink>
      <w:r w:rsidRPr="00EF2BCB">
        <w:rPr>
          <w:b/>
          <w:color w:val="000000"/>
          <w:sz w:val="20"/>
          <w:szCs w:val="20"/>
          <w:u w:val="single"/>
        </w:rPr>
        <w:t xml:space="preserve"> </w:t>
      </w:r>
      <w:r w:rsidRPr="00EF2BCB">
        <w:rPr>
          <w:b/>
          <w:color w:val="000000"/>
          <w:sz w:val="20"/>
          <w:szCs w:val="20"/>
          <w:u w:val="single"/>
        </w:rPr>
        <w:br/>
        <w:t>žádost musí být podeps</w:t>
      </w:r>
      <w:r w:rsidRPr="00EF2BCB">
        <w:rPr>
          <w:b/>
          <w:sz w:val="20"/>
          <w:szCs w:val="20"/>
          <w:u w:val="single"/>
        </w:rPr>
        <w:t>aná</w:t>
      </w:r>
      <w:r w:rsidRPr="00EF2BCB">
        <w:rPr>
          <w:b/>
          <w:color w:val="000000"/>
          <w:sz w:val="20"/>
          <w:szCs w:val="20"/>
          <w:u w:val="single"/>
        </w:rPr>
        <w:t xml:space="preserve"> kvalifikovaným elektronickým podpisem</w:t>
      </w:r>
    </w:p>
    <w:p w14:paraId="3F950913" w14:textId="77777777" w:rsidR="00A54860" w:rsidRPr="00EF2BCB" w:rsidRDefault="00B710FB" w:rsidP="00EF2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714" w:hanging="357"/>
        <w:jc w:val="both"/>
        <w:rPr>
          <w:b/>
          <w:color w:val="000000"/>
          <w:sz w:val="20"/>
          <w:szCs w:val="20"/>
        </w:rPr>
      </w:pPr>
      <w:r w:rsidRPr="00EF2BCB">
        <w:rPr>
          <w:b/>
          <w:color w:val="000000"/>
          <w:sz w:val="20"/>
          <w:szCs w:val="20"/>
        </w:rPr>
        <w:t xml:space="preserve">poštovní zásilkou s podepsanou žádostí </w:t>
      </w:r>
      <w:r w:rsidRPr="00EF2BCB">
        <w:rPr>
          <w:color w:val="000000"/>
          <w:sz w:val="20"/>
          <w:szCs w:val="20"/>
        </w:rPr>
        <w:t>na adresu: Ministerstvo vnitra, odbor bezpečnostního výzkumu a policejního vzdělávání, Nad Štolou 3, poštovní schránka 21, 170 34 Praha 7</w:t>
      </w:r>
    </w:p>
    <w:p w14:paraId="29737298" w14:textId="46B59800" w:rsidR="00CD5815" w:rsidRPr="00EF2BCB" w:rsidRDefault="00B710FB" w:rsidP="00EF2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714" w:hanging="357"/>
        <w:jc w:val="both"/>
        <w:rPr>
          <w:b/>
          <w:color w:val="000000"/>
          <w:sz w:val="20"/>
          <w:szCs w:val="20"/>
        </w:rPr>
      </w:pPr>
      <w:r w:rsidRPr="00EF2BCB">
        <w:rPr>
          <w:b/>
          <w:color w:val="000000"/>
          <w:sz w:val="20"/>
          <w:szCs w:val="20"/>
        </w:rPr>
        <w:t>osobním předáním</w:t>
      </w:r>
      <w:r w:rsidRPr="00EF2BCB">
        <w:rPr>
          <w:color w:val="000000"/>
          <w:sz w:val="20"/>
          <w:szCs w:val="20"/>
        </w:rPr>
        <w:t xml:space="preserve"> na téže adrese</w:t>
      </w:r>
    </w:p>
    <w:sectPr w:rsidR="00CD5815" w:rsidRPr="00EF2BCB" w:rsidSect="00A548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5" w:right="1418" w:bottom="568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F028" w14:textId="77777777" w:rsidR="00A819F0" w:rsidRDefault="00A819F0">
      <w:r>
        <w:separator/>
      </w:r>
    </w:p>
  </w:endnote>
  <w:endnote w:type="continuationSeparator" w:id="0">
    <w:p w14:paraId="7AC5F02E" w14:textId="77777777" w:rsidR="00A819F0" w:rsidRDefault="00A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3CE3A89-A8E8-4427-B34D-E1898A22EFA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4F31B6C-34AD-4BBE-A5E3-6E013477EE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33BF7F75-DFE8-48E9-B7DA-2552E719DDF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18C7E9E6-CC04-43D4-9931-3CE7EB63C6EB}"/>
    <w:embedItalic r:id="rId5" w:fontKey="{F5368313-6EDB-43A2-8F05-72F7C8A8BA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73ED" w14:textId="77777777" w:rsidR="00075823" w:rsidRDefault="000758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E429" w14:textId="77777777" w:rsidR="00075823" w:rsidRDefault="0007582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A29A" w14:textId="77777777" w:rsidR="00075823" w:rsidRDefault="000758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0883" w14:textId="77777777" w:rsidR="00A819F0" w:rsidRDefault="00A819F0">
      <w:r>
        <w:separator/>
      </w:r>
    </w:p>
  </w:footnote>
  <w:footnote w:type="continuationSeparator" w:id="0">
    <w:p w14:paraId="3E75F6DE" w14:textId="77777777" w:rsidR="00A819F0" w:rsidRDefault="00A81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62F2" w14:textId="77777777" w:rsidR="00075823" w:rsidRDefault="000758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A093" w14:textId="1E2E8652" w:rsidR="00CD5815" w:rsidRDefault="000758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65D8A949" wp14:editId="1B516F7B">
          <wp:extent cx="1123950" cy="647700"/>
          <wp:effectExtent l="0" t="0" r="0" b="0"/>
          <wp:docPr id="1996405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2AE2" w14:textId="77777777" w:rsidR="00075823" w:rsidRDefault="000758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B44"/>
    <w:multiLevelType w:val="multilevel"/>
    <w:tmpl w:val="A4A28D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523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815"/>
    <w:rsid w:val="00075823"/>
    <w:rsid w:val="000A1C9E"/>
    <w:rsid w:val="000B02F1"/>
    <w:rsid w:val="000B232F"/>
    <w:rsid w:val="000E5591"/>
    <w:rsid w:val="001A022F"/>
    <w:rsid w:val="001A1136"/>
    <w:rsid w:val="002377E3"/>
    <w:rsid w:val="00464C13"/>
    <w:rsid w:val="005B2778"/>
    <w:rsid w:val="0081301D"/>
    <w:rsid w:val="009246B0"/>
    <w:rsid w:val="009E0C2E"/>
    <w:rsid w:val="00A44BA7"/>
    <w:rsid w:val="00A54860"/>
    <w:rsid w:val="00A819F0"/>
    <w:rsid w:val="00B11F93"/>
    <w:rsid w:val="00B710FB"/>
    <w:rsid w:val="00C20726"/>
    <w:rsid w:val="00C80C26"/>
    <w:rsid w:val="00CD5815"/>
    <w:rsid w:val="00D43E0D"/>
    <w:rsid w:val="00D54243"/>
    <w:rsid w:val="00EF2BCB"/>
    <w:rsid w:val="00F23540"/>
    <w:rsid w:val="00F4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3513"/>
  <w15:docId w15:val="{E898DEE9-0B77-4E1F-8609-22A72FF4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semiHidden/>
    <w:rPr>
      <w:sz w:val="20"/>
    </w:rPr>
  </w:style>
  <w:style w:type="character" w:styleId="Siln">
    <w:name w:val="Strong"/>
    <w:uiPriority w:val="22"/>
    <w:qFormat/>
    <w:rsid w:val="00A30027"/>
    <w:rPr>
      <w:b/>
      <w:bCs/>
    </w:rPr>
  </w:style>
  <w:style w:type="paragraph" w:styleId="Zhlav">
    <w:name w:val="header"/>
    <w:link w:val="ZhlavChar"/>
    <w:rsid w:val="00AB29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B29A3"/>
    <w:rPr>
      <w:rFonts w:ascii="Arial" w:hAnsi="Arial"/>
      <w:sz w:val="24"/>
    </w:rPr>
  </w:style>
  <w:style w:type="paragraph" w:styleId="Zpat">
    <w:name w:val="footer"/>
    <w:link w:val="ZpatChar"/>
    <w:rsid w:val="00AB29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B29A3"/>
    <w:rPr>
      <w:rFonts w:ascii="Arial" w:hAnsi="Arial"/>
      <w:sz w:val="24"/>
    </w:rPr>
  </w:style>
  <w:style w:type="character" w:styleId="Hypertextovodkaz">
    <w:name w:val="Hyperlink"/>
    <w:basedOn w:val="Standardnpsmoodstavce"/>
    <w:rsid w:val="00461B1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1B1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rsid w:val="00E234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dstavecseseznamem">
    <w:name w:val="List Paragraph"/>
    <w:uiPriority w:val="34"/>
    <w:qFormat/>
    <w:rsid w:val="0070040C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v.g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torizace@mv.gov.cz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E46A.A20316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OjKNytqxmtTQv0VHldddftHmg==">CgMxLjA4AHIhMXptOW0yanFEYUNlQmpPVWhKNFZSckdyMm1JZTV1TE5r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Jarý Václav, Mgr. Bc.</cp:lastModifiedBy>
  <cp:revision>3</cp:revision>
  <cp:lastPrinted>2025-12-05T06:44:00Z</cp:lastPrinted>
  <dcterms:created xsi:type="dcterms:W3CDTF">2026-05-20T11:19:00Z</dcterms:created>
  <dcterms:modified xsi:type="dcterms:W3CDTF">2026-07-13T12:29:00Z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0x010100D006CE95FC1B004A8BC0FDBAF7DA7153</vt:lpwstr>
  </property>
</Properties>
</file>